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604" w:rsidRPr="00F55268" w:rsidRDefault="00CC0F2A" w:rsidP="00F55268">
      <w:pPr>
        <w:shd w:val="clear" w:color="auto" w:fill="FFFFFF"/>
        <w:tabs>
          <w:tab w:val="left" w:pos="3261"/>
        </w:tabs>
        <w:spacing w:after="0" w:line="240" w:lineRule="auto"/>
        <w:ind w:right="1997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bookmarkStart w:id="0" w:name="_GoBack"/>
      <w:r w:rsidRPr="00CC0F2A">
        <w:rPr>
          <w:rFonts w:ascii="Times New Roman" w:eastAsia="Times New Roman" w:hAnsi="Times New Roman" w:cs="Times New Roman"/>
          <w:b/>
          <w:bCs/>
          <w:noProof/>
          <w:spacing w:val="-1"/>
          <w:sz w:val="24"/>
          <w:szCs w:val="24"/>
          <w:lang w:eastAsia="ru-RU"/>
        </w:rPr>
        <w:drawing>
          <wp:inline distT="0" distB="0" distL="0" distR="0">
            <wp:extent cx="6589852" cy="9373614"/>
            <wp:effectExtent l="0" t="1270" r="635" b="635"/>
            <wp:docPr id="1" name="Рисунок 1" descr="C:\Users\11\Desktop\20201226_0919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1\Desktop\20201226_091958.jpg"/>
                    <pic:cNvPicPr>
                      <a:picLocks noChangeAspect="1" noChangeArrowheads="1"/>
                    </pic:cNvPicPr>
                  </pic:nvPicPr>
                  <pic:blipFill>
                    <a:blip r:embed="rId6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595212" cy="9381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0E7604" w:rsidRPr="00F5526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lastRenderedPageBreak/>
        <w:t>Требования к уровню подготовки учащихся</w:t>
      </w:r>
    </w:p>
    <w:p w:rsidR="000E7604" w:rsidRPr="00F55268" w:rsidRDefault="000E7604" w:rsidP="00F55268">
      <w:pPr>
        <w:shd w:val="clear" w:color="auto" w:fill="FFFFFF"/>
        <w:tabs>
          <w:tab w:val="left" w:pos="3261"/>
        </w:tabs>
        <w:spacing w:before="125" w:line="223" w:lineRule="exact"/>
        <w:ind w:left="24" w:right="12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F55268">
        <w:rPr>
          <w:rFonts w:ascii="Times New Roman" w:eastAsia="Times New Roman" w:hAnsi="Times New Roman" w:cs="Times New Roman"/>
          <w:bCs/>
          <w:sz w:val="24"/>
          <w:szCs w:val="24"/>
        </w:rPr>
        <w:t>Учащиеся должны усвоить следующие базовые пред</w:t>
      </w:r>
      <w:r w:rsidRPr="00F55268">
        <w:rPr>
          <w:rFonts w:ascii="Times New Roman" w:eastAsia="Times New Roman" w:hAnsi="Times New Roman" w:cs="Times New Roman"/>
          <w:bCs/>
          <w:sz w:val="24"/>
          <w:szCs w:val="24"/>
        </w:rPr>
        <w:softHyphen/>
        <w:t>ставления о(об):</w:t>
      </w:r>
    </w:p>
    <w:p w:rsidR="000E7604" w:rsidRPr="00F55268" w:rsidRDefault="000E7604" w:rsidP="00F55268">
      <w:pPr>
        <w:widowControl w:val="0"/>
        <w:numPr>
          <w:ilvl w:val="0"/>
          <w:numId w:val="1"/>
        </w:numPr>
        <w:shd w:val="clear" w:color="auto" w:fill="FFFFFF"/>
        <w:tabs>
          <w:tab w:val="left" w:pos="559"/>
          <w:tab w:val="left" w:pos="3261"/>
        </w:tabs>
        <w:autoSpaceDE w:val="0"/>
        <w:autoSpaceDN w:val="0"/>
        <w:adjustRightInd w:val="0"/>
        <w:spacing w:after="0" w:line="223" w:lineRule="exact"/>
        <w:ind w:left="358"/>
        <w:rPr>
          <w:rFonts w:ascii="Times New Roman" w:eastAsia="Times New Roman" w:hAnsi="Times New Roman" w:cs="Times New Roman"/>
          <w:sz w:val="24"/>
          <w:szCs w:val="24"/>
        </w:rPr>
      </w:pPr>
      <w:r w:rsidRPr="00F55268">
        <w:rPr>
          <w:rFonts w:ascii="Times New Roman" w:eastAsia="Times New Roman" w:hAnsi="Times New Roman" w:cs="Times New Roman"/>
          <w:sz w:val="24"/>
          <w:szCs w:val="24"/>
        </w:rPr>
        <w:t>проценте (название, запись);</w:t>
      </w:r>
    </w:p>
    <w:p w:rsidR="000E7604" w:rsidRPr="00F55268" w:rsidRDefault="000E7604" w:rsidP="00F55268">
      <w:pPr>
        <w:widowControl w:val="0"/>
        <w:numPr>
          <w:ilvl w:val="0"/>
          <w:numId w:val="1"/>
        </w:numPr>
        <w:shd w:val="clear" w:color="auto" w:fill="FFFFFF"/>
        <w:tabs>
          <w:tab w:val="left" w:pos="559"/>
          <w:tab w:val="left" w:pos="3261"/>
        </w:tabs>
        <w:autoSpaceDE w:val="0"/>
        <w:autoSpaceDN w:val="0"/>
        <w:adjustRightInd w:val="0"/>
        <w:spacing w:after="0" w:line="223" w:lineRule="exact"/>
        <w:ind w:left="358"/>
        <w:rPr>
          <w:rFonts w:ascii="Times New Roman" w:eastAsia="Times New Roman" w:hAnsi="Times New Roman" w:cs="Times New Roman"/>
          <w:sz w:val="24"/>
          <w:szCs w:val="24"/>
        </w:rPr>
      </w:pPr>
      <w:r w:rsidRPr="00F55268">
        <w:rPr>
          <w:rFonts w:ascii="Times New Roman" w:eastAsia="Times New Roman" w:hAnsi="Times New Roman" w:cs="Times New Roman"/>
          <w:sz w:val="24"/>
          <w:szCs w:val="24"/>
        </w:rPr>
        <w:t>нахождении одного процента от числа;</w:t>
      </w:r>
    </w:p>
    <w:p w:rsidR="000E7604" w:rsidRPr="00F55268" w:rsidRDefault="000E7604" w:rsidP="00F55268">
      <w:pPr>
        <w:widowControl w:val="0"/>
        <w:numPr>
          <w:ilvl w:val="0"/>
          <w:numId w:val="1"/>
        </w:numPr>
        <w:shd w:val="clear" w:color="auto" w:fill="FFFFFF"/>
        <w:tabs>
          <w:tab w:val="left" w:pos="559"/>
          <w:tab w:val="left" w:pos="3261"/>
        </w:tabs>
        <w:autoSpaceDE w:val="0"/>
        <w:autoSpaceDN w:val="0"/>
        <w:adjustRightInd w:val="0"/>
        <w:spacing w:after="0" w:line="223" w:lineRule="exact"/>
        <w:ind w:left="358"/>
        <w:rPr>
          <w:rFonts w:ascii="Times New Roman" w:eastAsia="Times New Roman" w:hAnsi="Times New Roman" w:cs="Times New Roman"/>
          <w:sz w:val="24"/>
          <w:szCs w:val="24"/>
        </w:rPr>
      </w:pPr>
      <w:r w:rsidRPr="00F55268">
        <w:rPr>
          <w:rFonts w:ascii="Times New Roman" w:eastAsia="Times New Roman" w:hAnsi="Times New Roman" w:cs="Times New Roman"/>
          <w:sz w:val="24"/>
          <w:szCs w:val="24"/>
        </w:rPr>
        <w:t>нахождении числа по одной его части (проценту);</w:t>
      </w:r>
    </w:p>
    <w:p w:rsidR="000E7604" w:rsidRPr="00F55268" w:rsidRDefault="000E7604" w:rsidP="00F55268">
      <w:pPr>
        <w:widowControl w:val="0"/>
        <w:numPr>
          <w:ilvl w:val="0"/>
          <w:numId w:val="1"/>
        </w:numPr>
        <w:shd w:val="clear" w:color="auto" w:fill="FFFFFF"/>
        <w:tabs>
          <w:tab w:val="left" w:pos="559"/>
          <w:tab w:val="left" w:pos="3261"/>
        </w:tabs>
        <w:autoSpaceDE w:val="0"/>
        <w:autoSpaceDN w:val="0"/>
        <w:adjustRightInd w:val="0"/>
        <w:spacing w:after="0" w:line="223" w:lineRule="exact"/>
        <w:ind w:left="358"/>
        <w:rPr>
          <w:rFonts w:ascii="Times New Roman" w:eastAsia="Times New Roman" w:hAnsi="Times New Roman" w:cs="Times New Roman"/>
          <w:sz w:val="24"/>
          <w:szCs w:val="24"/>
        </w:rPr>
      </w:pPr>
      <w:r w:rsidRPr="00F55268">
        <w:rPr>
          <w:rFonts w:ascii="Times New Roman" w:eastAsia="Times New Roman" w:hAnsi="Times New Roman" w:cs="Times New Roman"/>
          <w:sz w:val="24"/>
          <w:szCs w:val="24"/>
        </w:rPr>
        <w:t>объеме прямоугольного параллелепипеда (куба);</w:t>
      </w:r>
    </w:p>
    <w:p w:rsidR="000E7604" w:rsidRPr="00F55268" w:rsidRDefault="000E7604" w:rsidP="00F55268">
      <w:pPr>
        <w:widowControl w:val="0"/>
        <w:numPr>
          <w:ilvl w:val="0"/>
          <w:numId w:val="1"/>
        </w:numPr>
        <w:shd w:val="clear" w:color="auto" w:fill="FFFFFF"/>
        <w:tabs>
          <w:tab w:val="left" w:pos="559"/>
          <w:tab w:val="left" w:pos="3261"/>
        </w:tabs>
        <w:autoSpaceDE w:val="0"/>
        <w:autoSpaceDN w:val="0"/>
        <w:adjustRightInd w:val="0"/>
        <w:spacing w:after="0" w:line="223" w:lineRule="exact"/>
        <w:ind w:left="358"/>
        <w:rPr>
          <w:rFonts w:ascii="Times New Roman" w:eastAsia="Times New Roman" w:hAnsi="Times New Roman" w:cs="Times New Roman"/>
          <w:sz w:val="24"/>
          <w:szCs w:val="24"/>
        </w:rPr>
      </w:pPr>
      <w:r w:rsidRPr="00F55268">
        <w:rPr>
          <w:rFonts w:ascii="Times New Roman" w:eastAsia="Times New Roman" w:hAnsi="Times New Roman" w:cs="Times New Roman"/>
          <w:sz w:val="24"/>
          <w:szCs w:val="24"/>
        </w:rPr>
        <w:t>кубических единицах измерения;</w:t>
      </w:r>
    </w:p>
    <w:p w:rsidR="000E7604" w:rsidRPr="00F55268" w:rsidRDefault="000E7604" w:rsidP="00F55268">
      <w:pPr>
        <w:widowControl w:val="0"/>
        <w:numPr>
          <w:ilvl w:val="0"/>
          <w:numId w:val="1"/>
        </w:numPr>
        <w:shd w:val="clear" w:color="auto" w:fill="FFFFFF"/>
        <w:tabs>
          <w:tab w:val="left" w:pos="559"/>
          <w:tab w:val="left" w:pos="3261"/>
        </w:tabs>
        <w:autoSpaceDE w:val="0"/>
        <w:autoSpaceDN w:val="0"/>
        <w:adjustRightInd w:val="0"/>
        <w:spacing w:before="2" w:after="0" w:line="223" w:lineRule="exact"/>
        <w:ind w:left="358"/>
        <w:rPr>
          <w:rFonts w:ascii="Times New Roman" w:eastAsia="Times New Roman" w:hAnsi="Times New Roman" w:cs="Times New Roman"/>
          <w:sz w:val="24"/>
          <w:szCs w:val="24"/>
        </w:rPr>
      </w:pPr>
      <w:r w:rsidRPr="00F55268">
        <w:rPr>
          <w:rFonts w:ascii="Times New Roman" w:eastAsia="Times New Roman" w:hAnsi="Times New Roman" w:cs="Times New Roman"/>
          <w:sz w:val="24"/>
          <w:szCs w:val="24"/>
        </w:rPr>
        <w:t>призме, пирамиде.</w:t>
      </w:r>
    </w:p>
    <w:p w:rsidR="000E7604" w:rsidRPr="00F55268" w:rsidRDefault="000E7604" w:rsidP="00F55268">
      <w:pPr>
        <w:shd w:val="clear" w:color="auto" w:fill="FFFFFF"/>
        <w:tabs>
          <w:tab w:val="left" w:pos="3261"/>
          <w:tab w:val="left" w:pos="5370"/>
        </w:tabs>
        <w:spacing w:before="170"/>
        <w:ind w:left="350"/>
        <w:rPr>
          <w:rFonts w:ascii="Times New Roman" w:hAnsi="Times New Roman" w:cs="Times New Roman"/>
          <w:sz w:val="24"/>
          <w:szCs w:val="24"/>
        </w:rPr>
      </w:pPr>
      <w:r w:rsidRPr="00F55268">
        <w:rPr>
          <w:rFonts w:ascii="Times New Roman" w:eastAsia="Times New Roman" w:hAnsi="Times New Roman" w:cs="Times New Roman"/>
          <w:bCs/>
          <w:iCs/>
          <w:sz w:val="24"/>
          <w:szCs w:val="24"/>
        </w:rPr>
        <w:t>Основные требования к умениям учащихся</w:t>
      </w:r>
      <w:r w:rsidRPr="00F55268"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</w:r>
    </w:p>
    <w:p w:rsidR="000E7604" w:rsidRPr="00F55268" w:rsidRDefault="000E7604" w:rsidP="00F55268">
      <w:pPr>
        <w:shd w:val="clear" w:color="auto" w:fill="FFFFFF"/>
        <w:tabs>
          <w:tab w:val="left" w:pos="3261"/>
        </w:tabs>
        <w:spacing w:before="79" w:line="218" w:lineRule="exact"/>
        <w:ind w:left="379"/>
        <w:rPr>
          <w:rFonts w:ascii="Times New Roman" w:hAnsi="Times New Roman" w:cs="Times New Roman"/>
          <w:sz w:val="24"/>
          <w:szCs w:val="24"/>
        </w:rPr>
      </w:pPr>
      <w:r w:rsidRPr="00F55268">
        <w:rPr>
          <w:rFonts w:ascii="Times New Roman" w:hAnsi="Times New Roman" w:cs="Times New Roman"/>
          <w:bCs/>
          <w:iCs/>
          <w:sz w:val="24"/>
          <w:szCs w:val="24"/>
        </w:rPr>
        <w:t>1-</w:t>
      </w:r>
      <w:r w:rsidRPr="00F55268">
        <w:rPr>
          <w:rFonts w:ascii="Times New Roman" w:eastAsia="Times New Roman" w:hAnsi="Times New Roman" w:cs="Times New Roman"/>
          <w:bCs/>
          <w:iCs/>
          <w:sz w:val="24"/>
          <w:szCs w:val="24"/>
        </w:rPr>
        <w:t>й уровень</w:t>
      </w:r>
    </w:p>
    <w:p w:rsidR="000E7604" w:rsidRPr="00F55268" w:rsidRDefault="000E7604" w:rsidP="00F55268">
      <w:pPr>
        <w:widowControl w:val="0"/>
        <w:numPr>
          <w:ilvl w:val="0"/>
          <w:numId w:val="1"/>
        </w:numPr>
        <w:shd w:val="clear" w:color="auto" w:fill="FFFFFF"/>
        <w:tabs>
          <w:tab w:val="left" w:pos="559"/>
          <w:tab w:val="left" w:pos="3261"/>
        </w:tabs>
        <w:autoSpaceDE w:val="0"/>
        <w:autoSpaceDN w:val="0"/>
        <w:adjustRightInd w:val="0"/>
        <w:spacing w:after="0" w:line="218" w:lineRule="exact"/>
        <w:ind w:right="26" w:firstLine="35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268">
        <w:rPr>
          <w:rFonts w:ascii="Times New Roman" w:eastAsia="Times New Roman" w:hAnsi="Times New Roman" w:cs="Times New Roman"/>
          <w:sz w:val="24"/>
          <w:szCs w:val="24"/>
        </w:rPr>
        <w:t>Читать, записывать и сравнивать целые числа в преде</w:t>
      </w:r>
      <w:r w:rsidRPr="00F55268">
        <w:rPr>
          <w:rFonts w:ascii="Times New Roman" w:eastAsia="Times New Roman" w:hAnsi="Times New Roman" w:cs="Times New Roman"/>
          <w:sz w:val="24"/>
          <w:szCs w:val="24"/>
        </w:rPr>
        <w:softHyphen/>
        <w:t>лах 1 000 000;</w:t>
      </w:r>
    </w:p>
    <w:p w:rsidR="000E7604" w:rsidRPr="00F55268" w:rsidRDefault="000E7604" w:rsidP="00F55268">
      <w:pPr>
        <w:widowControl w:val="0"/>
        <w:numPr>
          <w:ilvl w:val="0"/>
          <w:numId w:val="1"/>
        </w:numPr>
        <w:shd w:val="clear" w:color="auto" w:fill="FFFFFF"/>
        <w:tabs>
          <w:tab w:val="left" w:pos="559"/>
          <w:tab w:val="left" w:pos="3261"/>
        </w:tabs>
        <w:autoSpaceDE w:val="0"/>
        <w:autoSpaceDN w:val="0"/>
        <w:adjustRightInd w:val="0"/>
        <w:spacing w:after="0" w:line="218" w:lineRule="exact"/>
        <w:ind w:right="17" w:firstLine="35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268">
        <w:rPr>
          <w:rFonts w:ascii="Times New Roman" w:eastAsia="Times New Roman" w:hAnsi="Times New Roman" w:cs="Times New Roman"/>
          <w:sz w:val="24"/>
          <w:szCs w:val="24"/>
        </w:rPr>
        <w:t>складывать, вычитать целые числа в пределах 1 000 000 и числа, полученные при измерении, умножать и делить их на двузначное число;</w:t>
      </w:r>
    </w:p>
    <w:p w:rsidR="000E7604" w:rsidRPr="00F55268" w:rsidRDefault="000E7604" w:rsidP="00F55268">
      <w:pPr>
        <w:widowControl w:val="0"/>
        <w:shd w:val="clear" w:color="auto" w:fill="FFFFFF"/>
        <w:tabs>
          <w:tab w:val="left" w:pos="559"/>
          <w:tab w:val="left" w:pos="3261"/>
        </w:tabs>
        <w:autoSpaceDE w:val="0"/>
        <w:autoSpaceDN w:val="0"/>
        <w:adjustRightInd w:val="0"/>
        <w:spacing w:before="2" w:after="0" w:line="223" w:lineRule="exact"/>
        <w:ind w:left="358"/>
        <w:rPr>
          <w:rFonts w:ascii="Times New Roman" w:eastAsia="Times New Roman" w:hAnsi="Times New Roman" w:cs="Times New Roman"/>
          <w:sz w:val="24"/>
          <w:szCs w:val="24"/>
        </w:rPr>
      </w:pPr>
      <w:r w:rsidRPr="00F55268">
        <w:rPr>
          <w:rFonts w:ascii="Times New Roman" w:eastAsia="Times New Roman" w:hAnsi="Times New Roman" w:cs="Times New Roman"/>
          <w:sz w:val="24"/>
          <w:szCs w:val="24"/>
        </w:rPr>
        <w:t>выполнять четыре арифметических действия с числами в пределах 1 000 000 с использованием калькулятора;</w:t>
      </w:r>
    </w:p>
    <w:p w:rsidR="000E7604" w:rsidRPr="00F55268" w:rsidRDefault="000E7604" w:rsidP="00F55268">
      <w:pPr>
        <w:widowControl w:val="0"/>
        <w:numPr>
          <w:ilvl w:val="0"/>
          <w:numId w:val="2"/>
        </w:numPr>
        <w:shd w:val="clear" w:color="auto" w:fill="FFFFFF"/>
        <w:tabs>
          <w:tab w:val="left" w:pos="569"/>
          <w:tab w:val="left" w:pos="3261"/>
        </w:tabs>
        <w:autoSpaceDE w:val="0"/>
        <w:autoSpaceDN w:val="0"/>
        <w:adjustRightInd w:val="0"/>
        <w:spacing w:after="0" w:line="218" w:lineRule="exact"/>
        <w:ind w:firstLine="3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268">
        <w:rPr>
          <w:rFonts w:ascii="Times New Roman" w:eastAsia="Times New Roman" w:hAnsi="Times New Roman" w:cs="Times New Roman"/>
          <w:spacing w:val="-2"/>
          <w:sz w:val="24"/>
          <w:szCs w:val="24"/>
        </w:rPr>
        <w:t>выполнять четыре арифметических действия с десятич</w:t>
      </w:r>
      <w:r w:rsidRPr="00F55268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F55268">
        <w:rPr>
          <w:rFonts w:ascii="Times New Roman" w:eastAsia="Times New Roman" w:hAnsi="Times New Roman" w:cs="Times New Roman"/>
          <w:sz w:val="24"/>
          <w:szCs w:val="24"/>
        </w:rPr>
        <w:t>ными дробями с использованием калькулятора;</w:t>
      </w:r>
    </w:p>
    <w:p w:rsidR="000E7604" w:rsidRPr="00F55268" w:rsidRDefault="000E7604" w:rsidP="00F55268">
      <w:pPr>
        <w:widowControl w:val="0"/>
        <w:numPr>
          <w:ilvl w:val="0"/>
          <w:numId w:val="2"/>
        </w:numPr>
        <w:shd w:val="clear" w:color="auto" w:fill="FFFFFF"/>
        <w:tabs>
          <w:tab w:val="left" w:pos="569"/>
          <w:tab w:val="left" w:pos="3261"/>
        </w:tabs>
        <w:autoSpaceDE w:val="0"/>
        <w:autoSpaceDN w:val="0"/>
        <w:adjustRightInd w:val="0"/>
        <w:spacing w:after="0" w:line="218" w:lineRule="exact"/>
        <w:ind w:left="367"/>
        <w:rPr>
          <w:rFonts w:ascii="Times New Roman" w:eastAsia="Times New Roman" w:hAnsi="Times New Roman" w:cs="Times New Roman"/>
          <w:sz w:val="24"/>
          <w:szCs w:val="24"/>
        </w:rPr>
      </w:pPr>
      <w:r w:rsidRPr="00F55268">
        <w:rPr>
          <w:rFonts w:ascii="Times New Roman" w:eastAsia="Times New Roman" w:hAnsi="Times New Roman" w:cs="Times New Roman"/>
          <w:sz w:val="24"/>
          <w:szCs w:val="24"/>
        </w:rPr>
        <w:t>находить один и несколько процентов от числа;</w:t>
      </w:r>
    </w:p>
    <w:p w:rsidR="000E7604" w:rsidRPr="00F55268" w:rsidRDefault="000E7604" w:rsidP="00F55268">
      <w:pPr>
        <w:widowControl w:val="0"/>
        <w:numPr>
          <w:ilvl w:val="0"/>
          <w:numId w:val="2"/>
        </w:numPr>
        <w:shd w:val="clear" w:color="auto" w:fill="FFFFFF"/>
        <w:tabs>
          <w:tab w:val="left" w:pos="569"/>
          <w:tab w:val="left" w:pos="3261"/>
        </w:tabs>
        <w:autoSpaceDE w:val="0"/>
        <w:autoSpaceDN w:val="0"/>
        <w:adjustRightInd w:val="0"/>
        <w:spacing w:after="0" w:line="218" w:lineRule="exact"/>
        <w:ind w:left="367"/>
        <w:rPr>
          <w:rFonts w:ascii="Times New Roman" w:eastAsia="Times New Roman" w:hAnsi="Times New Roman" w:cs="Times New Roman"/>
          <w:sz w:val="24"/>
          <w:szCs w:val="24"/>
        </w:rPr>
      </w:pPr>
      <w:r w:rsidRPr="00F55268">
        <w:rPr>
          <w:rFonts w:ascii="Times New Roman" w:eastAsia="Times New Roman" w:hAnsi="Times New Roman" w:cs="Times New Roman"/>
          <w:sz w:val="24"/>
          <w:szCs w:val="24"/>
        </w:rPr>
        <w:t>находить число по одной его части (проценту);</w:t>
      </w:r>
    </w:p>
    <w:p w:rsidR="000E7604" w:rsidRPr="00F55268" w:rsidRDefault="000E7604" w:rsidP="00F55268">
      <w:pPr>
        <w:widowControl w:val="0"/>
        <w:numPr>
          <w:ilvl w:val="0"/>
          <w:numId w:val="2"/>
        </w:numPr>
        <w:shd w:val="clear" w:color="auto" w:fill="FFFFFF"/>
        <w:tabs>
          <w:tab w:val="left" w:pos="569"/>
          <w:tab w:val="left" w:pos="3261"/>
        </w:tabs>
        <w:autoSpaceDE w:val="0"/>
        <w:autoSpaceDN w:val="0"/>
        <w:adjustRightInd w:val="0"/>
        <w:spacing w:after="0" w:line="218" w:lineRule="exact"/>
        <w:ind w:right="2" w:firstLine="3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268">
        <w:rPr>
          <w:rFonts w:ascii="Times New Roman" w:eastAsia="Times New Roman" w:hAnsi="Times New Roman" w:cs="Times New Roman"/>
          <w:spacing w:val="-2"/>
          <w:sz w:val="24"/>
          <w:szCs w:val="24"/>
        </w:rPr>
        <w:t>решать задачи на встречное движение и движение в раз</w:t>
      </w:r>
      <w:r w:rsidRPr="00F55268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F55268">
        <w:rPr>
          <w:rFonts w:ascii="Times New Roman" w:eastAsia="Times New Roman" w:hAnsi="Times New Roman" w:cs="Times New Roman"/>
          <w:sz w:val="24"/>
          <w:szCs w:val="24"/>
        </w:rPr>
        <w:t>ных направлениях;</w:t>
      </w:r>
    </w:p>
    <w:p w:rsidR="000E7604" w:rsidRPr="00F55268" w:rsidRDefault="000E7604" w:rsidP="00F55268">
      <w:pPr>
        <w:widowControl w:val="0"/>
        <w:numPr>
          <w:ilvl w:val="0"/>
          <w:numId w:val="2"/>
        </w:numPr>
        <w:shd w:val="clear" w:color="auto" w:fill="FFFFFF"/>
        <w:tabs>
          <w:tab w:val="left" w:pos="569"/>
          <w:tab w:val="left" w:pos="3261"/>
        </w:tabs>
        <w:autoSpaceDE w:val="0"/>
        <w:autoSpaceDN w:val="0"/>
        <w:adjustRightInd w:val="0"/>
        <w:spacing w:after="0" w:line="218" w:lineRule="exact"/>
        <w:ind w:right="5" w:firstLine="3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268">
        <w:rPr>
          <w:rFonts w:ascii="Times New Roman" w:eastAsia="Times New Roman" w:hAnsi="Times New Roman" w:cs="Times New Roman"/>
          <w:spacing w:val="-2"/>
          <w:sz w:val="24"/>
          <w:szCs w:val="24"/>
        </w:rPr>
        <w:t>решать простые и составные задачи, требующие вычис</w:t>
      </w:r>
      <w:r w:rsidRPr="00F55268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F55268">
        <w:rPr>
          <w:rFonts w:ascii="Times New Roman" w:eastAsia="Times New Roman" w:hAnsi="Times New Roman" w:cs="Times New Roman"/>
          <w:sz w:val="24"/>
          <w:szCs w:val="24"/>
        </w:rPr>
        <w:t>ления объема прямоугольного параллелепипеда (куба);</w:t>
      </w:r>
    </w:p>
    <w:p w:rsidR="000E7604" w:rsidRPr="00F55268" w:rsidRDefault="000E7604" w:rsidP="00F55268">
      <w:pPr>
        <w:widowControl w:val="0"/>
        <w:numPr>
          <w:ilvl w:val="0"/>
          <w:numId w:val="2"/>
        </w:numPr>
        <w:shd w:val="clear" w:color="auto" w:fill="FFFFFF"/>
        <w:tabs>
          <w:tab w:val="left" w:pos="569"/>
          <w:tab w:val="left" w:pos="3261"/>
        </w:tabs>
        <w:autoSpaceDE w:val="0"/>
        <w:autoSpaceDN w:val="0"/>
        <w:adjustRightInd w:val="0"/>
        <w:spacing w:after="0" w:line="218" w:lineRule="exact"/>
        <w:ind w:right="7" w:firstLine="3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268">
        <w:rPr>
          <w:rFonts w:ascii="Times New Roman" w:eastAsia="Times New Roman" w:hAnsi="Times New Roman" w:cs="Times New Roman"/>
          <w:spacing w:val="-3"/>
          <w:sz w:val="24"/>
          <w:szCs w:val="24"/>
        </w:rPr>
        <w:t>измерять и вычислять объем прямоугольного параллеле</w:t>
      </w:r>
      <w:r w:rsidRPr="00F55268">
        <w:rPr>
          <w:rFonts w:ascii="Times New Roman" w:eastAsia="Times New Roman" w:hAnsi="Times New Roman" w:cs="Times New Roman"/>
          <w:spacing w:val="-3"/>
          <w:sz w:val="24"/>
          <w:szCs w:val="24"/>
        </w:rPr>
        <w:softHyphen/>
      </w:r>
      <w:r w:rsidRPr="00F55268">
        <w:rPr>
          <w:rFonts w:ascii="Times New Roman" w:eastAsia="Times New Roman" w:hAnsi="Times New Roman" w:cs="Times New Roman"/>
          <w:sz w:val="24"/>
          <w:szCs w:val="24"/>
        </w:rPr>
        <w:t>пипеда в кубических единицах;</w:t>
      </w:r>
    </w:p>
    <w:p w:rsidR="000E7604" w:rsidRPr="00F55268" w:rsidRDefault="000E7604" w:rsidP="00F55268">
      <w:pPr>
        <w:widowControl w:val="0"/>
        <w:numPr>
          <w:ilvl w:val="0"/>
          <w:numId w:val="2"/>
        </w:numPr>
        <w:shd w:val="clear" w:color="auto" w:fill="FFFFFF"/>
        <w:tabs>
          <w:tab w:val="left" w:pos="569"/>
          <w:tab w:val="left" w:pos="3261"/>
        </w:tabs>
        <w:autoSpaceDE w:val="0"/>
        <w:autoSpaceDN w:val="0"/>
        <w:adjustRightInd w:val="0"/>
        <w:spacing w:after="0" w:line="218" w:lineRule="exact"/>
        <w:ind w:right="7" w:firstLine="3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268">
        <w:rPr>
          <w:rFonts w:ascii="Times New Roman" w:eastAsia="Times New Roman" w:hAnsi="Times New Roman" w:cs="Times New Roman"/>
          <w:spacing w:val="-2"/>
          <w:sz w:val="24"/>
          <w:szCs w:val="24"/>
        </w:rPr>
        <w:t>узнавать и называть геометрические тела: призма, пира</w:t>
      </w:r>
      <w:r w:rsidRPr="00F55268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F55268">
        <w:rPr>
          <w:rFonts w:ascii="Times New Roman" w:eastAsia="Times New Roman" w:hAnsi="Times New Roman" w:cs="Times New Roman"/>
          <w:sz w:val="24"/>
          <w:szCs w:val="24"/>
        </w:rPr>
        <w:t>мида.</w:t>
      </w:r>
    </w:p>
    <w:p w:rsidR="000E7604" w:rsidRPr="00F55268" w:rsidRDefault="000E7604" w:rsidP="00F55268">
      <w:pPr>
        <w:shd w:val="clear" w:color="auto" w:fill="FFFFFF"/>
        <w:tabs>
          <w:tab w:val="left" w:pos="3261"/>
        </w:tabs>
        <w:spacing w:before="89" w:line="221" w:lineRule="exact"/>
        <w:ind w:left="379"/>
        <w:rPr>
          <w:rFonts w:ascii="Times New Roman" w:hAnsi="Times New Roman" w:cs="Times New Roman"/>
          <w:sz w:val="24"/>
          <w:szCs w:val="24"/>
        </w:rPr>
      </w:pPr>
      <w:r w:rsidRPr="00F55268">
        <w:rPr>
          <w:rFonts w:ascii="Times New Roman" w:hAnsi="Times New Roman" w:cs="Times New Roman"/>
          <w:iCs/>
          <w:sz w:val="24"/>
          <w:szCs w:val="24"/>
        </w:rPr>
        <w:t>2-</w:t>
      </w:r>
      <w:r w:rsidRPr="00F55268">
        <w:rPr>
          <w:rFonts w:ascii="Times New Roman" w:eastAsia="Times New Roman" w:hAnsi="Times New Roman" w:cs="Times New Roman"/>
          <w:iCs/>
          <w:sz w:val="24"/>
          <w:szCs w:val="24"/>
        </w:rPr>
        <w:t>й уровень</w:t>
      </w:r>
    </w:p>
    <w:p w:rsidR="000E7604" w:rsidRPr="00F55268" w:rsidRDefault="000E7604" w:rsidP="00F55268">
      <w:pPr>
        <w:widowControl w:val="0"/>
        <w:numPr>
          <w:ilvl w:val="0"/>
          <w:numId w:val="2"/>
        </w:numPr>
        <w:shd w:val="clear" w:color="auto" w:fill="FFFFFF"/>
        <w:tabs>
          <w:tab w:val="left" w:pos="569"/>
          <w:tab w:val="left" w:pos="3261"/>
        </w:tabs>
        <w:autoSpaceDE w:val="0"/>
        <w:autoSpaceDN w:val="0"/>
        <w:adjustRightInd w:val="0"/>
        <w:spacing w:after="0" w:line="221" w:lineRule="exact"/>
        <w:ind w:right="10" w:firstLine="3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268">
        <w:rPr>
          <w:rFonts w:ascii="Times New Roman" w:eastAsia="Times New Roman" w:hAnsi="Times New Roman" w:cs="Times New Roman"/>
          <w:sz w:val="24"/>
          <w:szCs w:val="24"/>
        </w:rPr>
        <w:t>Читать, записывать и сравнивать целые числа в преде</w:t>
      </w:r>
      <w:r w:rsidRPr="00F55268">
        <w:rPr>
          <w:rFonts w:ascii="Times New Roman" w:eastAsia="Times New Roman" w:hAnsi="Times New Roman" w:cs="Times New Roman"/>
          <w:sz w:val="24"/>
          <w:szCs w:val="24"/>
        </w:rPr>
        <w:softHyphen/>
        <w:t>лах 100 000;</w:t>
      </w:r>
    </w:p>
    <w:p w:rsidR="000E7604" w:rsidRPr="00F55268" w:rsidRDefault="000E7604" w:rsidP="00F55268">
      <w:pPr>
        <w:widowControl w:val="0"/>
        <w:numPr>
          <w:ilvl w:val="0"/>
          <w:numId w:val="2"/>
        </w:numPr>
        <w:shd w:val="clear" w:color="auto" w:fill="FFFFFF"/>
        <w:tabs>
          <w:tab w:val="left" w:pos="569"/>
          <w:tab w:val="left" w:pos="3261"/>
        </w:tabs>
        <w:autoSpaceDE w:val="0"/>
        <w:autoSpaceDN w:val="0"/>
        <w:adjustRightInd w:val="0"/>
        <w:spacing w:before="2" w:after="0" w:line="221" w:lineRule="exact"/>
        <w:ind w:right="5" w:firstLine="3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26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складывать, вычитать целые числа и числа, полученные </w:t>
      </w:r>
      <w:r w:rsidRPr="00F55268">
        <w:rPr>
          <w:rFonts w:ascii="Times New Roman" w:eastAsia="Times New Roman" w:hAnsi="Times New Roman" w:cs="Times New Roman"/>
          <w:sz w:val="24"/>
          <w:szCs w:val="24"/>
        </w:rPr>
        <w:t>при измерении, в пределах 10 000;</w:t>
      </w:r>
    </w:p>
    <w:p w:rsidR="000E7604" w:rsidRPr="00F55268" w:rsidRDefault="000E7604" w:rsidP="00F55268">
      <w:pPr>
        <w:widowControl w:val="0"/>
        <w:numPr>
          <w:ilvl w:val="0"/>
          <w:numId w:val="2"/>
        </w:numPr>
        <w:shd w:val="clear" w:color="auto" w:fill="FFFFFF"/>
        <w:tabs>
          <w:tab w:val="left" w:pos="569"/>
          <w:tab w:val="left" w:pos="3261"/>
        </w:tabs>
        <w:autoSpaceDE w:val="0"/>
        <w:autoSpaceDN w:val="0"/>
        <w:adjustRightInd w:val="0"/>
        <w:spacing w:after="0" w:line="221" w:lineRule="exact"/>
        <w:ind w:right="5" w:firstLine="3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268">
        <w:rPr>
          <w:rFonts w:ascii="Times New Roman" w:eastAsia="Times New Roman" w:hAnsi="Times New Roman" w:cs="Times New Roman"/>
          <w:sz w:val="24"/>
          <w:szCs w:val="24"/>
        </w:rPr>
        <w:t>умножать и делить целые числа и числа, полученные при измерении, на двузначное число в пределах 10 000;</w:t>
      </w:r>
    </w:p>
    <w:p w:rsidR="000E7604" w:rsidRPr="00F55268" w:rsidRDefault="000E7604" w:rsidP="00F55268">
      <w:pPr>
        <w:widowControl w:val="0"/>
        <w:numPr>
          <w:ilvl w:val="0"/>
          <w:numId w:val="2"/>
        </w:numPr>
        <w:shd w:val="clear" w:color="auto" w:fill="FFFFFF"/>
        <w:tabs>
          <w:tab w:val="left" w:pos="569"/>
          <w:tab w:val="left" w:pos="3261"/>
        </w:tabs>
        <w:autoSpaceDE w:val="0"/>
        <w:autoSpaceDN w:val="0"/>
        <w:adjustRightInd w:val="0"/>
        <w:spacing w:after="0" w:line="221" w:lineRule="exact"/>
        <w:ind w:right="10" w:firstLine="3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268">
        <w:rPr>
          <w:rFonts w:ascii="Times New Roman" w:eastAsia="Times New Roman" w:hAnsi="Times New Roman" w:cs="Times New Roman"/>
          <w:sz w:val="24"/>
          <w:szCs w:val="24"/>
        </w:rPr>
        <w:t xml:space="preserve">выполнять четыре арифметических действия с целыми </w:t>
      </w:r>
      <w:r w:rsidRPr="00F55268">
        <w:rPr>
          <w:rFonts w:ascii="Times New Roman" w:eastAsia="Times New Roman" w:hAnsi="Times New Roman" w:cs="Times New Roman"/>
          <w:spacing w:val="-1"/>
          <w:sz w:val="24"/>
          <w:szCs w:val="24"/>
        </w:rPr>
        <w:t>числами до 100 000 с использованием калькулятора без пред</w:t>
      </w:r>
      <w:r w:rsidRPr="00F55268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F55268">
        <w:rPr>
          <w:rFonts w:ascii="Times New Roman" w:eastAsia="Times New Roman" w:hAnsi="Times New Roman" w:cs="Times New Roman"/>
          <w:spacing w:val="-2"/>
          <w:sz w:val="24"/>
          <w:szCs w:val="24"/>
        </w:rPr>
        <w:t>варительной оценки результата; умножение и деление на дву</w:t>
      </w:r>
      <w:r w:rsidRPr="00F55268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F55268">
        <w:rPr>
          <w:rFonts w:ascii="Times New Roman" w:eastAsia="Times New Roman" w:hAnsi="Times New Roman" w:cs="Times New Roman"/>
          <w:sz w:val="24"/>
          <w:szCs w:val="24"/>
        </w:rPr>
        <w:t>значное число;</w:t>
      </w:r>
    </w:p>
    <w:p w:rsidR="000E7604" w:rsidRPr="00F55268" w:rsidRDefault="000E7604" w:rsidP="00F55268">
      <w:pPr>
        <w:widowControl w:val="0"/>
        <w:numPr>
          <w:ilvl w:val="0"/>
          <w:numId w:val="2"/>
        </w:numPr>
        <w:shd w:val="clear" w:color="auto" w:fill="FFFFFF"/>
        <w:tabs>
          <w:tab w:val="left" w:pos="569"/>
          <w:tab w:val="left" w:pos="3261"/>
        </w:tabs>
        <w:autoSpaceDE w:val="0"/>
        <w:autoSpaceDN w:val="0"/>
        <w:adjustRightInd w:val="0"/>
        <w:spacing w:after="0" w:line="221" w:lineRule="exact"/>
        <w:ind w:right="12" w:firstLine="3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268">
        <w:rPr>
          <w:rFonts w:ascii="Times New Roman" w:eastAsia="Times New Roman" w:hAnsi="Times New Roman" w:cs="Times New Roman"/>
          <w:sz w:val="24"/>
          <w:szCs w:val="24"/>
        </w:rPr>
        <w:t>выполнять сложение и вычитание десятичных дробей с использованием калькулятора;</w:t>
      </w:r>
    </w:p>
    <w:p w:rsidR="000E7604" w:rsidRPr="00F55268" w:rsidRDefault="000E7604" w:rsidP="00F55268">
      <w:pPr>
        <w:widowControl w:val="0"/>
        <w:numPr>
          <w:ilvl w:val="0"/>
          <w:numId w:val="2"/>
        </w:numPr>
        <w:shd w:val="clear" w:color="auto" w:fill="FFFFFF"/>
        <w:tabs>
          <w:tab w:val="left" w:pos="569"/>
          <w:tab w:val="left" w:pos="3261"/>
        </w:tabs>
        <w:autoSpaceDE w:val="0"/>
        <w:autoSpaceDN w:val="0"/>
        <w:adjustRightInd w:val="0"/>
        <w:spacing w:after="0" w:line="221" w:lineRule="exact"/>
        <w:ind w:left="367"/>
        <w:rPr>
          <w:rFonts w:ascii="Times New Roman" w:eastAsia="Times New Roman" w:hAnsi="Times New Roman" w:cs="Times New Roman"/>
          <w:sz w:val="24"/>
          <w:szCs w:val="24"/>
        </w:rPr>
      </w:pPr>
      <w:r w:rsidRPr="00F55268">
        <w:rPr>
          <w:rFonts w:ascii="Times New Roman" w:eastAsia="Times New Roman" w:hAnsi="Times New Roman" w:cs="Times New Roman"/>
          <w:sz w:val="24"/>
          <w:szCs w:val="24"/>
        </w:rPr>
        <w:t>находить один процент от числа;</w:t>
      </w:r>
    </w:p>
    <w:p w:rsidR="000E7604" w:rsidRPr="00F55268" w:rsidRDefault="000E7604" w:rsidP="00F55268">
      <w:pPr>
        <w:widowControl w:val="0"/>
        <w:numPr>
          <w:ilvl w:val="0"/>
          <w:numId w:val="2"/>
        </w:numPr>
        <w:shd w:val="clear" w:color="auto" w:fill="FFFFFF"/>
        <w:tabs>
          <w:tab w:val="left" w:pos="569"/>
          <w:tab w:val="left" w:pos="3261"/>
        </w:tabs>
        <w:autoSpaceDE w:val="0"/>
        <w:autoSpaceDN w:val="0"/>
        <w:adjustRightInd w:val="0"/>
        <w:spacing w:after="0" w:line="221" w:lineRule="exact"/>
        <w:ind w:right="10" w:firstLine="3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26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решать задачи на нахождение времени при встречном </w:t>
      </w:r>
      <w:r w:rsidRPr="00F55268">
        <w:rPr>
          <w:rFonts w:ascii="Times New Roman" w:eastAsia="Times New Roman" w:hAnsi="Times New Roman" w:cs="Times New Roman"/>
          <w:sz w:val="24"/>
          <w:szCs w:val="24"/>
        </w:rPr>
        <w:t>движении (допустима помощь учителя);</w:t>
      </w:r>
    </w:p>
    <w:p w:rsidR="000E7604" w:rsidRPr="00F55268" w:rsidRDefault="000E7604" w:rsidP="00F55268">
      <w:pPr>
        <w:widowControl w:val="0"/>
        <w:numPr>
          <w:ilvl w:val="0"/>
          <w:numId w:val="2"/>
        </w:numPr>
        <w:shd w:val="clear" w:color="auto" w:fill="FFFFFF"/>
        <w:tabs>
          <w:tab w:val="left" w:pos="569"/>
          <w:tab w:val="left" w:pos="3261"/>
        </w:tabs>
        <w:autoSpaceDE w:val="0"/>
        <w:autoSpaceDN w:val="0"/>
        <w:adjustRightInd w:val="0"/>
        <w:spacing w:after="0" w:line="221" w:lineRule="exact"/>
        <w:ind w:firstLine="3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26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решать простые задачи, требующие вычисления объема прямоугольного параллелепипеда (куба) (допустима помощь </w:t>
      </w:r>
      <w:r w:rsidRPr="00F55268">
        <w:rPr>
          <w:rFonts w:ascii="Times New Roman" w:eastAsia="Times New Roman" w:hAnsi="Times New Roman" w:cs="Times New Roman"/>
          <w:sz w:val="24"/>
          <w:szCs w:val="24"/>
        </w:rPr>
        <w:t>учителя);</w:t>
      </w:r>
    </w:p>
    <w:p w:rsidR="000E7604" w:rsidRPr="00F55268" w:rsidRDefault="000E7604" w:rsidP="00F55268">
      <w:pPr>
        <w:widowControl w:val="0"/>
        <w:numPr>
          <w:ilvl w:val="0"/>
          <w:numId w:val="2"/>
        </w:numPr>
        <w:shd w:val="clear" w:color="auto" w:fill="FFFFFF"/>
        <w:tabs>
          <w:tab w:val="left" w:pos="569"/>
          <w:tab w:val="left" w:pos="3261"/>
        </w:tabs>
        <w:autoSpaceDE w:val="0"/>
        <w:autoSpaceDN w:val="0"/>
        <w:adjustRightInd w:val="0"/>
        <w:spacing w:before="5" w:after="0" w:line="221" w:lineRule="exact"/>
        <w:ind w:right="12" w:firstLine="3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268">
        <w:rPr>
          <w:rFonts w:ascii="Times New Roman" w:eastAsia="Times New Roman" w:hAnsi="Times New Roman" w:cs="Times New Roman"/>
          <w:spacing w:val="-4"/>
          <w:sz w:val="24"/>
          <w:szCs w:val="24"/>
        </w:rPr>
        <w:t>измерять и вычислять объем прямоугольного параллеле</w:t>
      </w:r>
      <w:r w:rsidRPr="00F55268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</w:r>
      <w:r w:rsidRPr="00F55268">
        <w:rPr>
          <w:rFonts w:ascii="Times New Roman" w:eastAsia="Times New Roman" w:hAnsi="Times New Roman" w:cs="Times New Roman"/>
          <w:sz w:val="24"/>
          <w:szCs w:val="24"/>
        </w:rPr>
        <w:t>пипеда (куба) в кубических единицах (с помощью учителя);</w:t>
      </w:r>
    </w:p>
    <w:p w:rsidR="000E7604" w:rsidRPr="00F55268" w:rsidRDefault="000E7604" w:rsidP="00F55268">
      <w:pPr>
        <w:widowControl w:val="0"/>
        <w:shd w:val="clear" w:color="auto" w:fill="FFFFFF"/>
        <w:tabs>
          <w:tab w:val="left" w:pos="569"/>
          <w:tab w:val="left" w:pos="3261"/>
        </w:tabs>
        <w:autoSpaceDE w:val="0"/>
        <w:autoSpaceDN w:val="0"/>
        <w:adjustRightInd w:val="0"/>
        <w:spacing w:after="0" w:line="221" w:lineRule="exact"/>
        <w:ind w:left="367" w:right="10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F55268">
        <w:rPr>
          <w:rFonts w:ascii="Times New Roman" w:eastAsia="Times New Roman" w:hAnsi="Times New Roman" w:cs="Times New Roman"/>
          <w:spacing w:val="-1"/>
          <w:sz w:val="24"/>
          <w:szCs w:val="24"/>
        </w:rPr>
        <w:t>узнавать и называть геометрические тела: призма, пира</w:t>
      </w:r>
      <w:r w:rsidRPr="00F55268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  <w:t>мида.</w:t>
      </w:r>
    </w:p>
    <w:p w:rsidR="000E7604" w:rsidRPr="00F55268" w:rsidRDefault="000E7604" w:rsidP="00F55268">
      <w:pPr>
        <w:widowControl w:val="0"/>
        <w:shd w:val="clear" w:color="auto" w:fill="FFFFFF"/>
        <w:tabs>
          <w:tab w:val="left" w:pos="569"/>
          <w:tab w:val="left" w:pos="3261"/>
        </w:tabs>
        <w:autoSpaceDE w:val="0"/>
        <w:autoSpaceDN w:val="0"/>
        <w:adjustRightInd w:val="0"/>
        <w:spacing w:after="0" w:line="221" w:lineRule="exact"/>
        <w:ind w:left="367" w:right="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E7604" w:rsidRPr="00F55268" w:rsidRDefault="000E7604" w:rsidP="00F55268">
      <w:pPr>
        <w:widowControl w:val="0"/>
        <w:shd w:val="clear" w:color="auto" w:fill="FFFFFF"/>
        <w:tabs>
          <w:tab w:val="left" w:pos="3261"/>
          <w:tab w:val="left" w:pos="6855"/>
        </w:tabs>
        <w:autoSpaceDE w:val="0"/>
        <w:autoSpaceDN w:val="0"/>
        <w:adjustRightInd w:val="0"/>
        <w:spacing w:after="0" w:line="221" w:lineRule="exact"/>
        <w:ind w:left="367" w:right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5268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E7604" w:rsidRPr="00F55268" w:rsidRDefault="000E7604" w:rsidP="00F55268">
      <w:pPr>
        <w:widowControl w:val="0"/>
        <w:shd w:val="clear" w:color="auto" w:fill="FFFFFF"/>
        <w:tabs>
          <w:tab w:val="left" w:pos="3261"/>
          <w:tab w:val="left" w:pos="6855"/>
        </w:tabs>
        <w:autoSpaceDE w:val="0"/>
        <w:autoSpaceDN w:val="0"/>
        <w:adjustRightInd w:val="0"/>
        <w:spacing w:after="0" w:line="221" w:lineRule="exact"/>
        <w:ind w:left="367" w:right="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E7604" w:rsidRPr="00F55268" w:rsidRDefault="000E7604" w:rsidP="00F55268">
      <w:pPr>
        <w:widowControl w:val="0"/>
        <w:shd w:val="clear" w:color="auto" w:fill="FFFFFF"/>
        <w:tabs>
          <w:tab w:val="left" w:pos="3261"/>
          <w:tab w:val="left" w:pos="6855"/>
        </w:tabs>
        <w:autoSpaceDE w:val="0"/>
        <w:autoSpaceDN w:val="0"/>
        <w:adjustRightInd w:val="0"/>
        <w:spacing w:after="0" w:line="221" w:lineRule="exact"/>
        <w:ind w:left="367" w:right="1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E7604" w:rsidRPr="00F55268" w:rsidRDefault="000E7604" w:rsidP="00F55268">
      <w:pPr>
        <w:widowControl w:val="0"/>
        <w:shd w:val="clear" w:color="auto" w:fill="FFFFFF"/>
        <w:tabs>
          <w:tab w:val="left" w:pos="3261"/>
          <w:tab w:val="left" w:pos="6855"/>
        </w:tabs>
        <w:autoSpaceDE w:val="0"/>
        <w:autoSpaceDN w:val="0"/>
        <w:adjustRightInd w:val="0"/>
        <w:spacing w:after="0" w:line="221" w:lineRule="exact"/>
        <w:ind w:left="367" w:right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E7604" w:rsidRPr="00F55268" w:rsidRDefault="000E7604" w:rsidP="000E7604">
      <w:pPr>
        <w:widowControl w:val="0"/>
        <w:shd w:val="clear" w:color="auto" w:fill="FFFFFF"/>
        <w:tabs>
          <w:tab w:val="left" w:pos="6855"/>
        </w:tabs>
        <w:autoSpaceDE w:val="0"/>
        <w:autoSpaceDN w:val="0"/>
        <w:adjustRightInd w:val="0"/>
        <w:spacing w:after="0" w:line="221" w:lineRule="exact"/>
        <w:ind w:left="367" w:right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5268">
        <w:rPr>
          <w:rFonts w:ascii="Times New Roman" w:eastAsia="Times New Roman" w:hAnsi="Times New Roman" w:cs="Times New Roman"/>
          <w:b/>
          <w:sz w:val="24"/>
          <w:szCs w:val="24"/>
        </w:rPr>
        <w:t xml:space="preserve">Основное содержание </w:t>
      </w:r>
    </w:p>
    <w:p w:rsidR="000E7604" w:rsidRPr="00F55268" w:rsidRDefault="000E7604" w:rsidP="000E7604">
      <w:pPr>
        <w:shd w:val="clear" w:color="auto" w:fill="FFFFFF"/>
        <w:spacing w:after="0" w:line="240" w:lineRule="auto"/>
        <w:ind w:left="734"/>
        <w:jc w:val="center"/>
        <w:rPr>
          <w:rFonts w:ascii="Times New Roman" w:hAnsi="Times New Roman" w:cs="Times New Roman"/>
          <w:sz w:val="24"/>
          <w:szCs w:val="24"/>
        </w:rPr>
      </w:pPr>
      <w:r w:rsidRPr="00F55268">
        <w:rPr>
          <w:rFonts w:ascii="Times New Roman" w:eastAsia="Times New Roman" w:hAnsi="Times New Roman" w:cs="Times New Roman"/>
          <w:bCs/>
          <w:spacing w:val="-9"/>
          <w:sz w:val="24"/>
          <w:szCs w:val="24"/>
        </w:rPr>
        <w:t>Нумерация</w:t>
      </w:r>
    </w:p>
    <w:p w:rsidR="000E7604" w:rsidRPr="00F55268" w:rsidRDefault="000E7604" w:rsidP="000E7604">
      <w:pPr>
        <w:shd w:val="clear" w:color="auto" w:fill="FFFFFF"/>
        <w:spacing w:after="0" w:line="240" w:lineRule="auto"/>
        <w:ind w:left="386"/>
        <w:rPr>
          <w:rFonts w:ascii="Times New Roman" w:hAnsi="Times New Roman" w:cs="Times New Roman"/>
          <w:sz w:val="24"/>
          <w:szCs w:val="24"/>
        </w:rPr>
      </w:pPr>
      <w:r w:rsidRPr="00F55268">
        <w:rPr>
          <w:rFonts w:ascii="Times New Roman" w:eastAsia="Times New Roman" w:hAnsi="Times New Roman" w:cs="Times New Roman"/>
          <w:spacing w:val="-1"/>
          <w:sz w:val="24"/>
          <w:szCs w:val="24"/>
        </w:rPr>
        <w:t>Повторение нумерации целых чисел в пределах 1 000 000.</w:t>
      </w:r>
    </w:p>
    <w:p w:rsidR="000E7604" w:rsidRPr="00F55268" w:rsidRDefault="000E7604" w:rsidP="000E7604">
      <w:pPr>
        <w:shd w:val="clear" w:color="auto" w:fill="FFFFFF"/>
        <w:spacing w:after="0" w:line="240" w:lineRule="auto"/>
        <w:ind w:left="586"/>
        <w:jc w:val="center"/>
        <w:rPr>
          <w:rFonts w:ascii="Times New Roman" w:hAnsi="Times New Roman" w:cs="Times New Roman"/>
          <w:sz w:val="24"/>
          <w:szCs w:val="24"/>
        </w:rPr>
      </w:pPr>
      <w:r w:rsidRPr="00F55268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Единицы измерения и их соотношения</w:t>
      </w:r>
    </w:p>
    <w:p w:rsidR="000E7604" w:rsidRPr="00F55268" w:rsidRDefault="000E7604" w:rsidP="000E7604">
      <w:pPr>
        <w:shd w:val="clear" w:color="auto" w:fill="FFFFFF"/>
        <w:spacing w:after="0" w:line="240" w:lineRule="auto"/>
        <w:ind w:left="26" w:right="17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F55268">
        <w:rPr>
          <w:rFonts w:ascii="Times New Roman" w:eastAsia="Times New Roman" w:hAnsi="Times New Roman" w:cs="Times New Roman"/>
          <w:sz w:val="24"/>
          <w:szCs w:val="24"/>
        </w:rPr>
        <w:t xml:space="preserve">Единицы измерения объема: 1 </w:t>
      </w:r>
      <w:r w:rsidRPr="00F55268">
        <w:rPr>
          <w:rFonts w:ascii="Times New Roman" w:eastAsia="Times New Roman" w:hAnsi="Times New Roman" w:cs="Times New Roman"/>
          <w:i/>
          <w:iCs/>
          <w:sz w:val="24"/>
          <w:szCs w:val="24"/>
        </w:rPr>
        <w:t>куб. мм (1мм</w:t>
      </w:r>
      <w:r w:rsidRPr="00F55268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</w:rPr>
        <w:t>3</w:t>
      </w:r>
      <w:r w:rsidRPr="00F5526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F5526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 </w:t>
      </w:r>
      <w:r w:rsidRPr="00F552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куб. см </w:t>
      </w:r>
      <w:r w:rsidRPr="00F5526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(1 </w:t>
      </w:r>
      <w:r w:rsidRPr="00F552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см</w:t>
      </w:r>
      <w:r w:rsidRPr="00F552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vertAlign w:val="superscript"/>
        </w:rPr>
        <w:t>3</w:t>
      </w:r>
      <w:r w:rsidRPr="00F552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), </w:t>
      </w:r>
      <w:r w:rsidRPr="00F5526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 </w:t>
      </w:r>
      <w:r w:rsidRPr="00F552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куб. </w:t>
      </w:r>
      <w:proofErr w:type="spellStart"/>
      <w:r w:rsidRPr="00F552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дм</w:t>
      </w:r>
      <w:proofErr w:type="spellEnd"/>
      <w:r w:rsidRPr="00F552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F5526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(1 </w:t>
      </w:r>
      <w:r w:rsidRPr="00F552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дм</w:t>
      </w:r>
      <w:r w:rsidRPr="00F552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vertAlign w:val="superscript"/>
        </w:rPr>
        <w:t>3</w:t>
      </w:r>
      <w:r w:rsidRPr="00F552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), </w:t>
      </w:r>
      <w:r w:rsidRPr="00F5526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 </w:t>
      </w:r>
      <w:r w:rsidRPr="00F552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куб. м </w:t>
      </w:r>
      <w:r w:rsidRPr="00F5526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(1 </w:t>
      </w:r>
      <w:r w:rsidRPr="00F552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м</w:t>
      </w:r>
      <w:r w:rsidRPr="00F552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vertAlign w:val="superscript"/>
        </w:rPr>
        <w:t>3</w:t>
      </w:r>
      <w:r w:rsidRPr="00F552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), </w:t>
      </w:r>
      <w:r w:rsidRPr="00F5526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 </w:t>
      </w:r>
      <w:r w:rsidRPr="00F552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куб. км </w:t>
      </w:r>
      <w:r w:rsidRPr="00F5526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(1 </w:t>
      </w:r>
      <w:r w:rsidRPr="00F55268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>км</w:t>
      </w:r>
      <w:r w:rsidRPr="00F55268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vertAlign w:val="superscript"/>
        </w:rPr>
        <w:t>3</w:t>
      </w:r>
      <w:r w:rsidRPr="00F55268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 xml:space="preserve">), </w:t>
      </w:r>
      <w:r w:rsidRPr="00F5526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соотношения: 1 </w:t>
      </w:r>
      <w:r w:rsidRPr="00F55268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>дм</w:t>
      </w:r>
      <w:r w:rsidRPr="00F55268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vertAlign w:val="superscript"/>
        </w:rPr>
        <w:t>3</w:t>
      </w:r>
      <w:r w:rsidRPr="00F55268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F5526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= 1000 </w:t>
      </w:r>
      <w:r w:rsidRPr="00F55268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>см</w:t>
      </w:r>
      <w:r w:rsidRPr="00F55268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vertAlign w:val="superscript"/>
        </w:rPr>
        <w:t>3</w:t>
      </w:r>
      <w:r w:rsidRPr="00F55268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 xml:space="preserve">, </w:t>
      </w:r>
      <w:r w:rsidRPr="00F5526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1 </w:t>
      </w:r>
      <w:r w:rsidRPr="00F55268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>м</w:t>
      </w:r>
      <w:r w:rsidRPr="00F55268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vertAlign w:val="superscript"/>
        </w:rPr>
        <w:t>3</w:t>
      </w:r>
      <w:r w:rsidRPr="00F55268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 xml:space="preserve"> = </w:t>
      </w:r>
      <w:r w:rsidRPr="00F5526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1000 </w:t>
      </w:r>
      <w:r w:rsidRPr="00F55268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>дм</w:t>
      </w:r>
      <w:r w:rsidRPr="00F55268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vertAlign w:val="superscript"/>
        </w:rPr>
        <w:t>3</w:t>
      </w:r>
      <w:r w:rsidRPr="00F55268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 xml:space="preserve">, </w:t>
      </w:r>
      <w:r w:rsidRPr="00F552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\м</w:t>
      </w:r>
      <w:r w:rsidRPr="00F552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vertAlign w:val="superscript"/>
        </w:rPr>
        <w:t>3</w:t>
      </w:r>
      <w:r w:rsidRPr="00F552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=\ </w:t>
      </w:r>
      <w:r w:rsidRPr="00F5526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000 000 </w:t>
      </w:r>
      <w:r w:rsidRPr="00F552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см</w:t>
      </w:r>
      <w:r w:rsidRPr="00F552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vertAlign w:val="superscript"/>
        </w:rPr>
        <w:t>3</w:t>
      </w:r>
      <w:r w:rsidRPr="00F5526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.</w:t>
      </w:r>
    </w:p>
    <w:p w:rsidR="000E7604" w:rsidRPr="00F55268" w:rsidRDefault="000E7604" w:rsidP="000E7604">
      <w:pPr>
        <w:shd w:val="clear" w:color="auto" w:fill="FFFFFF"/>
        <w:spacing w:after="0" w:line="240" w:lineRule="auto"/>
        <w:ind w:left="10" w:right="22" w:firstLine="365"/>
        <w:jc w:val="both"/>
        <w:rPr>
          <w:rFonts w:ascii="Times New Roman" w:hAnsi="Times New Roman" w:cs="Times New Roman"/>
          <w:sz w:val="24"/>
          <w:szCs w:val="24"/>
        </w:rPr>
      </w:pPr>
      <w:r w:rsidRPr="00F5526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Запись чисел, полученных при измерении объема, в виде </w:t>
      </w:r>
      <w:r w:rsidRPr="00F55268">
        <w:rPr>
          <w:rFonts w:ascii="Times New Roman" w:eastAsia="Times New Roman" w:hAnsi="Times New Roman" w:cs="Times New Roman"/>
          <w:sz w:val="24"/>
          <w:szCs w:val="24"/>
        </w:rPr>
        <w:t>десятичной дроби и обратное преобразование.</w:t>
      </w:r>
    </w:p>
    <w:p w:rsidR="000E7604" w:rsidRPr="00F55268" w:rsidRDefault="000E7604" w:rsidP="000E7604">
      <w:pPr>
        <w:shd w:val="clear" w:color="auto" w:fill="FFFFFF"/>
        <w:spacing w:after="0" w:line="240" w:lineRule="auto"/>
        <w:ind w:right="7"/>
        <w:jc w:val="center"/>
        <w:rPr>
          <w:rFonts w:ascii="Times New Roman" w:hAnsi="Times New Roman" w:cs="Times New Roman"/>
          <w:sz w:val="24"/>
          <w:szCs w:val="24"/>
        </w:rPr>
      </w:pPr>
      <w:r w:rsidRPr="00F55268">
        <w:rPr>
          <w:rFonts w:ascii="Times New Roman" w:eastAsia="Times New Roman" w:hAnsi="Times New Roman" w:cs="Times New Roman"/>
          <w:bCs/>
          <w:spacing w:val="-5"/>
          <w:sz w:val="24"/>
          <w:szCs w:val="24"/>
        </w:rPr>
        <w:t>Арифметические действия</w:t>
      </w:r>
    </w:p>
    <w:p w:rsidR="000E7604" w:rsidRPr="00F55268" w:rsidRDefault="000E7604" w:rsidP="000E7604">
      <w:pPr>
        <w:shd w:val="clear" w:color="auto" w:fill="FFFFFF"/>
        <w:spacing w:after="0" w:line="240" w:lineRule="auto"/>
        <w:ind w:left="19" w:right="29" w:firstLine="358"/>
        <w:jc w:val="both"/>
        <w:rPr>
          <w:rFonts w:ascii="Times New Roman" w:hAnsi="Times New Roman" w:cs="Times New Roman"/>
          <w:sz w:val="24"/>
          <w:szCs w:val="24"/>
        </w:rPr>
      </w:pPr>
      <w:r w:rsidRPr="00F55268">
        <w:rPr>
          <w:rFonts w:ascii="Times New Roman" w:eastAsia="Times New Roman" w:hAnsi="Times New Roman" w:cs="Times New Roman"/>
          <w:sz w:val="24"/>
          <w:szCs w:val="24"/>
        </w:rPr>
        <w:t>Все виды устных вычислений с разрядными единицами в пределах 1 000 000.</w:t>
      </w:r>
    </w:p>
    <w:p w:rsidR="000E7604" w:rsidRPr="00F55268" w:rsidRDefault="000E7604" w:rsidP="000E7604">
      <w:pPr>
        <w:shd w:val="clear" w:color="auto" w:fill="FFFFFF"/>
        <w:spacing w:after="0" w:line="240" w:lineRule="auto"/>
        <w:ind w:left="14" w:right="22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F5526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Сложение и вычитание целых чисел и чисел, полученных при измерении, в пределах 1 000 000. Умножение и деление </w:t>
      </w:r>
      <w:r w:rsidRPr="00F55268">
        <w:rPr>
          <w:rFonts w:ascii="Times New Roman" w:eastAsia="Times New Roman" w:hAnsi="Times New Roman" w:cs="Times New Roman"/>
          <w:sz w:val="24"/>
          <w:szCs w:val="24"/>
        </w:rPr>
        <w:t>целых чисел и чисел, полученных при измерении, на дву</w:t>
      </w:r>
      <w:r w:rsidRPr="00F55268">
        <w:rPr>
          <w:rFonts w:ascii="Times New Roman" w:eastAsia="Times New Roman" w:hAnsi="Times New Roman" w:cs="Times New Roman"/>
          <w:sz w:val="24"/>
          <w:szCs w:val="24"/>
        </w:rPr>
        <w:softHyphen/>
        <w:t>значное число.</w:t>
      </w:r>
    </w:p>
    <w:p w:rsidR="000E7604" w:rsidRPr="00F55268" w:rsidRDefault="000E7604" w:rsidP="000E7604">
      <w:pPr>
        <w:shd w:val="clear" w:color="auto" w:fill="FFFFFF"/>
        <w:spacing w:after="0" w:line="240" w:lineRule="auto"/>
        <w:ind w:right="22"/>
        <w:jc w:val="center"/>
        <w:rPr>
          <w:rFonts w:ascii="Times New Roman" w:hAnsi="Times New Roman" w:cs="Times New Roman"/>
          <w:sz w:val="24"/>
          <w:szCs w:val="24"/>
        </w:rPr>
      </w:pPr>
      <w:r w:rsidRPr="00F55268">
        <w:rPr>
          <w:rFonts w:ascii="Times New Roman" w:eastAsia="Times New Roman" w:hAnsi="Times New Roman" w:cs="Times New Roman"/>
          <w:sz w:val="24"/>
          <w:szCs w:val="24"/>
        </w:rPr>
        <w:t xml:space="preserve">Использование калькулятора для всех видов вычислений </w:t>
      </w:r>
      <w:r w:rsidRPr="00F55268">
        <w:rPr>
          <w:rFonts w:ascii="Times New Roman" w:eastAsia="Times New Roman" w:hAnsi="Times New Roman" w:cs="Times New Roman"/>
          <w:spacing w:val="-2"/>
          <w:sz w:val="24"/>
          <w:szCs w:val="24"/>
        </w:rPr>
        <w:t>в пределах 1 000 000 с целыми числами и числами, получен</w:t>
      </w:r>
      <w:r w:rsidRPr="00F55268">
        <w:rPr>
          <w:rFonts w:ascii="Times New Roman" w:eastAsia="Times New Roman" w:hAnsi="Times New Roman" w:cs="Times New Roman"/>
          <w:spacing w:val="-2"/>
          <w:sz w:val="24"/>
          <w:szCs w:val="24"/>
        </w:rPr>
        <w:softHyphen/>
      </w:r>
      <w:r w:rsidRPr="00F55268">
        <w:rPr>
          <w:rFonts w:ascii="Times New Roman" w:eastAsia="Times New Roman" w:hAnsi="Times New Roman" w:cs="Times New Roman"/>
          <w:sz w:val="24"/>
          <w:szCs w:val="24"/>
        </w:rPr>
        <w:t>ными при измерении.</w:t>
      </w:r>
      <w:r w:rsidRPr="00F5526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F55268">
        <w:rPr>
          <w:rFonts w:ascii="Times New Roman" w:eastAsia="Times New Roman" w:hAnsi="Times New Roman" w:cs="Times New Roman"/>
          <w:bCs/>
          <w:spacing w:val="-3"/>
          <w:sz w:val="24"/>
          <w:szCs w:val="24"/>
        </w:rPr>
        <w:t>Дроби</w:t>
      </w:r>
    </w:p>
    <w:p w:rsidR="000E7604" w:rsidRPr="00F55268" w:rsidRDefault="000E7604" w:rsidP="000E7604">
      <w:pPr>
        <w:shd w:val="clear" w:color="auto" w:fill="FFFFFF"/>
        <w:spacing w:after="0" w:line="240" w:lineRule="auto"/>
        <w:ind w:left="372"/>
        <w:rPr>
          <w:rFonts w:ascii="Times New Roman" w:hAnsi="Times New Roman" w:cs="Times New Roman"/>
          <w:sz w:val="24"/>
          <w:szCs w:val="24"/>
        </w:rPr>
      </w:pPr>
      <w:r w:rsidRPr="00F55268">
        <w:rPr>
          <w:rFonts w:ascii="Times New Roman" w:eastAsia="Times New Roman" w:hAnsi="Times New Roman" w:cs="Times New Roman"/>
          <w:sz w:val="24"/>
          <w:szCs w:val="24"/>
        </w:rPr>
        <w:t>Нахождение числа по одной его части.</w:t>
      </w:r>
    </w:p>
    <w:p w:rsidR="000E7604" w:rsidRPr="00F55268" w:rsidRDefault="000E7604" w:rsidP="000E7604">
      <w:pPr>
        <w:shd w:val="clear" w:color="auto" w:fill="FFFFFF"/>
        <w:spacing w:after="0" w:line="240" w:lineRule="auto"/>
        <w:ind w:left="10" w:right="34" w:firstLine="365"/>
        <w:jc w:val="both"/>
        <w:rPr>
          <w:rFonts w:ascii="Times New Roman" w:hAnsi="Times New Roman" w:cs="Times New Roman"/>
          <w:sz w:val="24"/>
          <w:szCs w:val="24"/>
        </w:rPr>
      </w:pPr>
      <w:r w:rsidRPr="00F55268">
        <w:rPr>
          <w:rFonts w:ascii="Times New Roman" w:eastAsia="Times New Roman" w:hAnsi="Times New Roman" w:cs="Times New Roman"/>
          <w:sz w:val="24"/>
          <w:szCs w:val="24"/>
        </w:rPr>
        <w:t>Использование калькулятора для выполнения арифмети</w:t>
      </w:r>
      <w:r w:rsidRPr="00F55268">
        <w:rPr>
          <w:rFonts w:ascii="Times New Roman" w:eastAsia="Times New Roman" w:hAnsi="Times New Roman" w:cs="Times New Roman"/>
          <w:sz w:val="24"/>
          <w:szCs w:val="24"/>
        </w:rPr>
        <w:softHyphen/>
        <w:t>ческих действий с десятичными дробями.</w:t>
      </w:r>
    </w:p>
    <w:p w:rsidR="000E7604" w:rsidRPr="00F55268" w:rsidRDefault="000E7604" w:rsidP="000E7604">
      <w:pPr>
        <w:shd w:val="clear" w:color="auto" w:fill="FFFFFF"/>
        <w:ind w:left="19"/>
        <w:rPr>
          <w:rFonts w:ascii="Times New Roman" w:eastAsia="Times New Roman" w:hAnsi="Times New Roman" w:cs="Times New Roman"/>
          <w:sz w:val="24"/>
          <w:szCs w:val="24"/>
        </w:rPr>
      </w:pPr>
      <w:r w:rsidRPr="00F55268">
        <w:rPr>
          <w:rFonts w:ascii="Times New Roman" w:eastAsia="Times New Roman" w:hAnsi="Times New Roman" w:cs="Times New Roman"/>
          <w:sz w:val="24"/>
          <w:szCs w:val="24"/>
        </w:rPr>
        <w:t>Понятие процента. Нахождение одного процента от чис</w:t>
      </w:r>
      <w:r w:rsidRPr="00F5526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ла. Нахождение нескольких процентов от числа. Нахождение </w:t>
      </w:r>
      <w:r w:rsidRPr="00F55268">
        <w:rPr>
          <w:rFonts w:ascii="Times New Roman" w:eastAsia="Times New Roman" w:hAnsi="Times New Roman" w:cs="Times New Roman"/>
          <w:sz w:val="24"/>
          <w:szCs w:val="24"/>
        </w:rPr>
        <w:t>числа по одному проценту.</w:t>
      </w:r>
    </w:p>
    <w:p w:rsidR="000E7604" w:rsidRPr="00F55268" w:rsidRDefault="000E7604" w:rsidP="000E7604">
      <w:pPr>
        <w:shd w:val="clear" w:color="auto" w:fill="FFFFFF"/>
        <w:spacing w:after="0" w:line="240" w:lineRule="auto"/>
        <w:ind w:left="19"/>
        <w:jc w:val="center"/>
        <w:rPr>
          <w:rFonts w:ascii="Times New Roman" w:hAnsi="Times New Roman" w:cs="Times New Roman"/>
          <w:sz w:val="24"/>
          <w:szCs w:val="24"/>
        </w:rPr>
      </w:pPr>
      <w:r w:rsidRPr="00F55268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F55268">
        <w:rPr>
          <w:rFonts w:ascii="Times New Roman" w:eastAsia="Times New Roman" w:hAnsi="Times New Roman" w:cs="Times New Roman"/>
          <w:bCs/>
          <w:spacing w:val="-6"/>
          <w:sz w:val="24"/>
          <w:szCs w:val="24"/>
        </w:rPr>
        <w:t>Арифметические задачи</w:t>
      </w:r>
    </w:p>
    <w:p w:rsidR="000E7604" w:rsidRPr="00F55268" w:rsidRDefault="000E7604" w:rsidP="000E7604">
      <w:pPr>
        <w:shd w:val="clear" w:color="auto" w:fill="FFFFFF"/>
        <w:spacing w:before="120" w:after="0" w:line="240" w:lineRule="auto"/>
        <w:ind w:left="379"/>
        <w:rPr>
          <w:rFonts w:ascii="Times New Roman" w:hAnsi="Times New Roman" w:cs="Times New Roman"/>
          <w:sz w:val="24"/>
          <w:szCs w:val="24"/>
        </w:rPr>
      </w:pPr>
      <w:r w:rsidRPr="00F55268">
        <w:rPr>
          <w:rFonts w:ascii="Times New Roman" w:eastAsia="Times New Roman" w:hAnsi="Times New Roman" w:cs="Times New Roman"/>
          <w:spacing w:val="-3"/>
          <w:sz w:val="24"/>
          <w:szCs w:val="24"/>
        </w:rPr>
        <w:t>Задачи на нахождение числа по одной его части (проценту).</w:t>
      </w:r>
    </w:p>
    <w:p w:rsidR="000E7604" w:rsidRPr="00F55268" w:rsidRDefault="000E7604" w:rsidP="000E7604">
      <w:pPr>
        <w:shd w:val="clear" w:color="auto" w:fill="FFFFFF"/>
        <w:spacing w:after="0" w:line="240" w:lineRule="auto"/>
        <w:ind w:left="34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F55268">
        <w:rPr>
          <w:rFonts w:ascii="Times New Roman" w:eastAsia="Times New Roman" w:hAnsi="Times New Roman" w:cs="Times New Roman"/>
          <w:sz w:val="24"/>
          <w:szCs w:val="24"/>
        </w:rPr>
        <w:t>Задачи на встречное движение (все случаи) и на движение в разных направлениях (все случаи).</w:t>
      </w:r>
    </w:p>
    <w:p w:rsidR="000E7604" w:rsidRPr="00F55268" w:rsidRDefault="000E7604" w:rsidP="000E7604">
      <w:pPr>
        <w:shd w:val="clear" w:color="auto" w:fill="FFFFFF"/>
        <w:spacing w:after="0" w:line="240" w:lineRule="auto"/>
        <w:ind w:left="22" w:right="5" w:firstLine="350"/>
        <w:jc w:val="both"/>
        <w:rPr>
          <w:rFonts w:ascii="Times New Roman" w:hAnsi="Times New Roman" w:cs="Times New Roman"/>
          <w:sz w:val="24"/>
          <w:szCs w:val="24"/>
        </w:rPr>
      </w:pPr>
      <w:r w:rsidRPr="00F55268">
        <w:rPr>
          <w:rFonts w:ascii="Times New Roman" w:eastAsia="Times New Roman" w:hAnsi="Times New Roman" w:cs="Times New Roman"/>
          <w:sz w:val="24"/>
          <w:szCs w:val="24"/>
        </w:rPr>
        <w:t>Простые и составные задачи геометрического содержа</w:t>
      </w:r>
      <w:r w:rsidRPr="00F55268">
        <w:rPr>
          <w:rFonts w:ascii="Times New Roman" w:eastAsia="Times New Roman" w:hAnsi="Times New Roman" w:cs="Times New Roman"/>
          <w:sz w:val="24"/>
          <w:szCs w:val="24"/>
        </w:rPr>
        <w:softHyphen/>
      </w:r>
      <w:r w:rsidRPr="00F55268">
        <w:rPr>
          <w:rFonts w:ascii="Times New Roman" w:eastAsia="Times New Roman" w:hAnsi="Times New Roman" w:cs="Times New Roman"/>
          <w:spacing w:val="-1"/>
          <w:sz w:val="24"/>
          <w:szCs w:val="24"/>
        </w:rPr>
        <w:t>ния, требующие вычисления объема прямоугольного парал</w:t>
      </w:r>
      <w:r w:rsidRPr="00F55268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F55268">
        <w:rPr>
          <w:rFonts w:ascii="Times New Roman" w:eastAsia="Times New Roman" w:hAnsi="Times New Roman" w:cs="Times New Roman"/>
          <w:sz w:val="24"/>
          <w:szCs w:val="24"/>
        </w:rPr>
        <w:t>лелепипеда (куба).</w:t>
      </w:r>
    </w:p>
    <w:p w:rsidR="000E7604" w:rsidRPr="00F55268" w:rsidRDefault="000E7604" w:rsidP="000E7604">
      <w:pPr>
        <w:shd w:val="clear" w:color="auto" w:fill="FFFFFF"/>
        <w:spacing w:before="353" w:after="0" w:line="240" w:lineRule="auto"/>
        <w:ind w:left="26"/>
        <w:jc w:val="center"/>
        <w:rPr>
          <w:rFonts w:ascii="Times New Roman" w:hAnsi="Times New Roman" w:cs="Times New Roman"/>
          <w:sz w:val="24"/>
          <w:szCs w:val="24"/>
        </w:rPr>
      </w:pPr>
      <w:r w:rsidRPr="00F55268">
        <w:rPr>
          <w:rFonts w:ascii="Times New Roman" w:eastAsia="Times New Roman" w:hAnsi="Times New Roman" w:cs="Times New Roman"/>
          <w:bCs/>
          <w:spacing w:val="-5"/>
          <w:sz w:val="24"/>
          <w:szCs w:val="24"/>
        </w:rPr>
        <w:t>Геометрический материал</w:t>
      </w:r>
    </w:p>
    <w:p w:rsidR="000E7604" w:rsidRPr="00F55268" w:rsidRDefault="000E7604" w:rsidP="000E7604">
      <w:pPr>
        <w:shd w:val="clear" w:color="auto" w:fill="FFFFFF"/>
        <w:spacing w:before="130" w:after="0" w:line="240" w:lineRule="auto"/>
        <w:ind w:left="29" w:right="7" w:firstLine="350"/>
        <w:jc w:val="both"/>
        <w:rPr>
          <w:rFonts w:ascii="Times New Roman" w:hAnsi="Times New Roman" w:cs="Times New Roman"/>
          <w:sz w:val="24"/>
          <w:szCs w:val="24"/>
        </w:rPr>
      </w:pPr>
      <w:r w:rsidRPr="00F55268">
        <w:rPr>
          <w:rFonts w:ascii="Times New Roman" w:eastAsia="Times New Roman" w:hAnsi="Times New Roman" w:cs="Times New Roman"/>
          <w:spacing w:val="-1"/>
          <w:sz w:val="24"/>
          <w:szCs w:val="24"/>
        </w:rPr>
        <w:t>Геометрические тела: призма, пирамида. Узнавание, на</w:t>
      </w:r>
      <w:r w:rsidRPr="00F55268"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</w:r>
      <w:r w:rsidRPr="00F55268">
        <w:rPr>
          <w:rFonts w:ascii="Times New Roman" w:eastAsia="Times New Roman" w:hAnsi="Times New Roman" w:cs="Times New Roman"/>
          <w:sz w:val="24"/>
          <w:szCs w:val="24"/>
        </w:rPr>
        <w:t>зывание.</w:t>
      </w:r>
    </w:p>
    <w:p w:rsidR="000E7604" w:rsidRPr="00F55268" w:rsidRDefault="000E7604" w:rsidP="000E7604">
      <w:pPr>
        <w:shd w:val="clear" w:color="auto" w:fill="FFFFFF"/>
        <w:spacing w:after="0" w:line="240" w:lineRule="auto"/>
        <w:ind w:left="26" w:right="2" w:firstLine="343"/>
        <w:jc w:val="both"/>
        <w:rPr>
          <w:rFonts w:ascii="Times New Roman" w:hAnsi="Times New Roman" w:cs="Times New Roman"/>
          <w:sz w:val="24"/>
          <w:szCs w:val="24"/>
        </w:rPr>
      </w:pPr>
      <w:r w:rsidRPr="00F5526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Объем геометрического тела. Обозначение: </w:t>
      </w:r>
      <w:r w:rsidRPr="00F55268">
        <w:rPr>
          <w:rFonts w:ascii="Times New Roman" w:eastAsia="Times New Roman" w:hAnsi="Times New Roman" w:cs="Times New Roman"/>
          <w:spacing w:val="-1"/>
          <w:sz w:val="24"/>
          <w:szCs w:val="24"/>
          <w:lang w:val="en-US"/>
        </w:rPr>
        <w:t>V</w:t>
      </w:r>
      <w:r w:rsidRPr="00F5526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. Единицы </w:t>
      </w:r>
      <w:r w:rsidRPr="00F55268">
        <w:rPr>
          <w:rFonts w:ascii="Times New Roman" w:eastAsia="Times New Roman" w:hAnsi="Times New Roman" w:cs="Times New Roman"/>
          <w:sz w:val="24"/>
          <w:szCs w:val="24"/>
        </w:rPr>
        <w:t xml:space="preserve">измерения объема: 1 куб. мм, 1 куб. см, 1 куб. </w:t>
      </w:r>
      <w:proofErr w:type="spellStart"/>
      <w:r w:rsidRPr="00F55268">
        <w:rPr>
          <w:rFonts w:ascii="Times New Roman" w:eastAsia="Times New Roman" w:hAnsi="Times New Roman" w:cs="Times New Roman"/>
          <w:sz w:val="24"/>
          <w:szCs w:val="24"/>
        </w:rPr>
        <w:t>дм</w:t>
      </w:r>
      <w:proofErr w:type="spellEnd"/>
      <w:r w:rsidRPr="00F55268">
        <w:rPr>
          <w:rFonts w:ascii="Times New Roman" w:eastAsia="Times New Roman" w:hAnsi="Times New Roman" w:cs="Times New Roman"/>
          <w:sz w:val="24"/>
          <w:szCs w:val="24"/>
        </w:rPr>
        <w:t xml:space="preserve">, 1 куб. м, </w:t>
      </w:r>
      <w:r w:rsidRPr="00F5526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1 куб. км. Измерение и вычисление объема прямоугольного </w:t>
      </w:r>
      <w:r w:rsidRPr="00F55268">
        <w:rPr>
          <w:rFonts w:ascii="Times New Roman" w:eastAsia="Times New Roman" w:hAnsi="Times New Roman" w:cs="Times New Roman"/>
          <w:sz w:val="24"/>
          <w:szCs w:val="24"/>
        </w:rPr>
        <w:t>параллелепипеда (куба).</w:t>
      </w:r>
    </w:p>
    <w:p w:rsidR="000E7604" w:rsidRPr="00F55268" w:rsidRDefault="000E7604" w:rsidP="00725ECB">
      <w:pPr>
        <w:shd w:val="clear" w:color="auto" w:fill="FFFFFF"/>
        <w:spacing w:after="0" w:line="240" w:lineRule="auto"/>
        <w:ind w:left="17" w:right="31" w:firstLine="35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7604" w:rsidRPr="00F55268" w:rsidRDefault="000E7604" w:rsidP="00725ECB">
      <w:pPr>
        <w:shd w:val="clear" w:color="auto" w:fill="FFFFFF"/>
        <w:spacing w:after="0" w:line="240" w:lineRule="auto"/>
        <w:ind w:left="17" w:right="31" w:firstLine="35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7604" w:rsidRPr="00F55268" w:rsidRDefault="000E7604" w:rsidP="00725ECB">
      <w:pPr>
        <w:shd w:val="clear" w:color="auto" w:fill="FFFFFF"/>
        <w:spacing w:after="0" w:line="240" w:lineRule="auto"/>
        <w:ind w:left="17" w:right="31" w:firstLine="35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7604" w:rsidRPr="00F55268" w:rsidRDefault="000E7604" w:rsidP="00725ECB">
      <w:pPr>
        <w:shd w:val="clear" w:color="auto" w:fill="FFFFFF"/>
        <w:spacing w:after="0" w:line="240" w:lineRule="auto"/>
        <w:ind w:left="17" w:right="31" w:firstLine="35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7604" w:rsidRPr="00F55268" w:rsidRDefault="000E7604" w:rsidP="00725ECB">
      <w:pPr>
        <w:shd w:val="clear" w:color="auto" w:fill="FFFFFF"/>
        <w:spacing w:after="0" w:line="240" w:lineRule="auto"/>
        <w:ind w:left="17" w:right="31" w:firstLine="35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7604" w:rsidRPr="00F55268" w:rsidRDefault="000E7604" w:rsidP="00725ECB">
      <w:pPr>
        <w:shd w:val="clear" w:color="auto" w:fill="FFFFFF"/>
        <w:spacing w:after="0" w:line="240" w:lineRule="auto"/>
        <w:ind w:left="17" w:right="31" w:firstLine="35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ECB" w:rsidRPr="007512C5" w:rsidRDefault="00725ECB" w:rsidP="00725ECB">
      <w:pPr>
        <w:shd w:val="clear" w:color="auto" w:fill="FFFFFF"/>
        <w:spacing w:after="0" w:line="240" w:lineRule="auto"/>
        <w:ind w:left="17" w:right="31" w:firstLine="35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12C5">
        <w:rPr>
          <w:rFonts w:ascii="Times New Roman" w:hAnsi="Times New Roman" w:cs="Times New Roman"/>
          <w:b/>
          <w:sz w:val="24"/>
          <w:szCs w:val="24"/>
        </w:rPr>
        <w:t>Календарно-тематическое</w:t>
      </w:r>
      <w:r>
        <w:rPr>
          <w:rFonts w:ascii="Times New Roman" w:hAnsi="Times New Roman" w:cs="Times New Roman"/>
          <w:b/>
          <w:sz w:val="24"/>
          <w:szCs w:val="24"/>
        </w:rPr>
        <w:t xml:space="preserve"> планирование по математике для 9 класса (4 часа в неделю, всего 136 часов)</w:t>
      </w:r>
    </w:p>
    <w:p w:rsidR="00725ECB" w:rsidRPr="000E539B" w:rsidRDefault="00725ECB" w:rsidP="00725ECB">
      <w:pPr>
        <w:spacing w:after="100" w:afterAutospacing="1"/>
        <w:jc w:val="both"/>
        <w:rPr>
          <w:rFonts w:ascii="Times New Roman" w:hAnsi="Times New Roman" w:cs="Times New Roman"/>
          <w:sz w:val="24"/>
          <w:szCs w:val="24"/>
        </w:rPr>
      </w:pPr>
      <w:r w:rsidRPr="00CF44B4">
        <w:rPr>
          <w:rFonts w:ascii="Times New Roman" w:hAnsi="Times New Roman" w:cs="Times New Roman"/>
          <w:bCs/>
          <w:sz w:val="24"/>
          <w:szCs w:val="24"/>
        </w:rPr>
        <w:t xml:space="preserve">Программы для специальных (коррекционных) образовательных учреждений VIII вида  5-9 классов,  под редакцией И.М. </w:t>
      </w:r>
      <w:proofErr w:type="spellStart"/>
      <w:r w:rsidRPr="00CF44B4">
        <w:rPr>
          <w:rFonts w:ascii="Times New Roman" w:hAnsi="Times New Roman" w:cs="Times New Roman"/>
          <w:bCs/>
          <w:sz w:val="24"/>
          <w:szCs w:val="24"/>
        </w:rPr>
        <w:t>Бгажноковой</w:t>
      </w:r>
      <w:proofErr w:type="spellEnd"/>
      <w:r w:rsidRPr="00CF44B4">
        <w:rPr>
          <w:rFonts w:ascii="Times New Roman" w:hAnsi="Times New Roman" w:cs="Times New Roman"/>
          <w:bCs/>
          <w:sz w:val="24"/>
          <w:szCs w:val="24"/>
        </w:rPr>
        <w:t xml:space="preserve">, раздел математика (М. Н. Перова — научный редактор программы; Б. Б. </w:t>
      </w:r>
      <w:proofErr w:type="spellStart"/>
      <w:r w:rsidRPr="00CF44B4">
        <w:rPr>
          <w:rFonts w:ascii="Times New Roman" w:hAnsi="Times New Roman" w:cs="Times New Roman"/>
          <w:bCs/>
          <w:sz w:val="24"/>
          <w:szCs w:val="24"/>
        </w:rPr>
        <w:t>Горскин</w:t>
      </w:r>
      <w:proofErr w:type="spellEnd"/>
      <w:r w:rsidRPr="00CF44B4">
        <w:rPr>
          <w:rFonts w:ascii="Times New Roman" w:hAnsi="Times New Roman" w:cs="Times New Roman"/>
          <w:bCs/>
          <w:sz w:val="24"/>
          <w:szCs w:val="24"/>
        </w:rPr>
        <w:t xml:space="preserve">, А. П. Антропов, М. Б. </w:t>
      </w:r>
      <w:proofErr w:type="spellStart"/>
      <w:r w:rsidRPr="00CF44B4">
        <w:rPr>
          <w:rFonts w:ascii="Times New Roman" w:hAnsi="Times New Roman" w:cs="Times New Roman"/>
          <w:bCs/>
          <w:sz w:val="24"/>
          <w:szCs w:val="24"/>
        </w:rPr>
        <w:t>Ульянцева</w:t>
      </w:r>
      <w:proofErr w:type="spellEnd"/>
      <w:r w:rsidRPr="00CF44B4">
        <w:rPr>
          <w:rFonts w:ascii="Times New Roman" w:hAnsi="Times New Roman" w:cs="Times New Roman"/>
          <w:bCs/>
          <w:sz w:val="24"/>
          <w:szCs w:val="24"/>
        </w:rPr>
        <w:t xml:space="preserve">)– М.: «Просвещение», </w:t>
      </w:r>
      <w:r w:rsidRPr="00CF44B4">
        <w:rPr>
          <w:rFonts w:ascii="Times New Roman" w:hAnsi="Times New Roman" w:cs="Times New Roman"/>
          <w:sz w:val="24"/>
          <w:szCs w:val="24"/>
        </w:rPr>
        <w:t>2010 г.</w:t>
      </w:r>
      <w:r>
        <w:rPr>
          <w:rFonts w:ascii="Times New Roman" w:hAnsi="Times New Roman" w:cs="Times New Roman"/>
          <w:sz w:val="24"/>
          <w:szCs w:val="24"/>
        </w:rPr>
        <w:t xml:space="preserve"> Математика. 9 класс: учеб. для специальных (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коррек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.)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образоват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учреждений </w:t>
      </w:r>
      <w:r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0E53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вида / А. П. Антропов, А. Ю. </w:t>
      </w:r>
      <w:proofErr w:type="spellStart"/>
      <w:r>
        <w:rPr>
          <w:rFonts w:ascii="Times New Roman" w:hAnsi="Times New Roman" w:cs="Times New Roman"/>
          <w:sz w:val="24"/>
          <w:szCs w:val="24"/>
        </w:rPr>
        <w:t>Холот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Т. Г. </w:t>
      </w:r>
      <w:proofErr w:type="spellStart"/>
      <w:r>
        <w:rPr>
          <w:rFonts w:ascii="Times New Roman" w:hAnsi="Times New Roman" w:cs="Times New Roman"/>
          <w:sz w:val="24"/>
          <w:szCs w:val="24"/>
        </w:rPr>
        <w:t>Ходот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- 3-е изд. – М.: Просвещение, 2013. – 400 с. </w:t>
      </w:r>
    </w:p>
    <w:tbl>
      <w:tblPr>
        <w:tblStyle w:val="a3"/>
        <w:tblW w:w="0" w:type="auto"/>
        <w:tblInd w:w="17" w:type="dxa"/>
        <w:tblLayout w:type="fixed"/>
        <w:tblLook w:val="04A0" w:firstRow="1" w:lastRow="0" w:firstColumn="1" w:lastColumn="0" w:noHBand="0" w:noVBand="1"/>
      </w:tblPr>
      <w:tblGrid>
        <w:gridCol w:w="687"/>
        <w:gridCol w:w="2126"/>
        <w:gridCol w:w="8647"/>
        <w:gridCol w:w="992"/>
        <w:gridCol w:w="1134"/>
        <w:gridCol w:w="957"/>
      </w:tblGrid>
      <w:tr w:rsidR="00725ECB" w:rsidTr="00337F8F">
        <w:tc>
          <w:tcPr>
            <w:tcW w:w="687" w:type="dxa"/>
            <w:vMerge w:val="restart"/>
          </w:tcPr>
          <w:p w:rsidR="00725ECB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26" w:type="dxa"/>
            <w:vMerge w:val="restart"/>
          </w:tcPr>
          <w:p w:rsidR="00725ECB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8647" w:type="dxa"/>
            <w:vMerge w:val="restart"/>
          </w:tcPr>
          <w:p w:rsidR="00725ECB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725ECB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091" w:type="dxa"/>
            <w:gridSpan w:val="2"/>
          </w:tcPr>
          <w:p w:rsidR="00725ECB" w:rsidRDefault="00725ECB" w:rsidP="00337F8F">
            <w:pPr>
              <w:ind w:right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725ECB" w:rsidTr="00337F8F">
        <w:tc>
          <w:tcPr>
            <w:tcW w:w="687" w:type="dxa"/>
            <w:vMerge/>
          </w:tcPr>
          <w:p w:rsidR="00725ECB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25ECB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vMerge/>
          </w:tcPr>
          <w:p w:rsidR="00725ECB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25ECB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25ECB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957" w:type="dxa"/>
          </w:tcPr>
          <w:p w:rsidR="00725ECB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725ECB" w:rsidTr="00337F8F">
        <w:tc>
          <w:tcPr>
            <w:tcW w:w="687" w:type="dxa"/>
          </w:tcPr>
          <w:p w:rsidR="00725ECB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6" w:type="dxa"/>
            <w:vMerge w:val="restart"/>
          </w:tcPr>
          <w:p w:rsidR="00725ECB" w:rsidRPr="002C4AA5" w:rsidRDefault="00725ECB" w:rsidP="00337F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AA5">
              <w:rPr>
                <w:rFonts w:ascii="Times New Roman" w:hAnsi="Times New Roman" w:cs="Times New Roman"/>
                <w:sz w:val="24"/>
                <w:szCs w:val="24"/>
              </w:rPr>
              <w:t>Нумерация</w:t>
            </w:r>
          </w:p>
          <w:p w:rsidR="00725ECB" w:rsidRPr="002C4AA5" w:rsidRDefault="00725ECB" w:rsidP="00337F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AA5">
              <w:rPr>
                <w:rFonts w:ascii="Times New Roman" w:hAnsi="Times New Roman" w:cs="Times New Roman"/>
                <w:sz w:val="24"/>
                <w:szCs w:val="24"/>
              </w:rPr>
              <w:t>(повторение)</w:t>
            </w:r>
          </w:p>
          <w:p w:rsidR="00725ECB" w:rsidRPr="002C4AA5" w:rsidRDefault="00725ECB" w:rsidP="00337F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725ECB" w:rsidRPr="002C4AA5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A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Повторение. Нумерация целых чисел в пределах 1000000.</w:t>
            </w:r>
          </w:p>
        </w:tc>
        <w:tc>
          <w:tcPr>
            <w:tcW w:w="992" w:type="dxa"/>
          </w:tcPr>
          <w:p w:rsidR="00725ECB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5ECB" w:rsidRDefault="00970449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725EC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57" w:type="dxa"/>
          </w:tcPr>
          <w:p w:rsidR="00725ECB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ECB" w:rsidTr="00337F8F">
        <w:tc>
          <w:tcPr>
            <w:tcW w:w="687" w:type="dxa"/>
          </w:tcPr>
          <w:p w:rsidR="00725ECB" w:rsidRPr="002C4AA5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2126" w:type="dxa"/>
            <w:vMerge/>
          </w:tcPr>
          <w:p w:rsidR="00725ECB" w:rsidRPr="002C4AA5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725ECB" w:rsidRPr="002C4AA5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A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Арифметические действия с целыми числами в пределах 1000000.</w:t>
            </w:r>
          </w:p>
        </w:tc>
        <w:tc>
          <w:tcPr>
            <w:tcW w:w="992" w:type="dxa"/>
          </w:tcPr>
          <w:p w:rsidR="00725ECB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5ECB" w:rsidRDefault="00970449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725EC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57" w:type="dxa"/>
          </w:tcPr>
          <w:p w:rsidR="00725ECB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ECB" w:rsidTr="00337F8F">
        <w:tc>
          <w:tcPr>
            <w:tcW w:w="687" w:type="dxa"/>
          </w:tcPr>
          <w:p w:rsidR="00725ECB" w:rsidRPr="002C4AA5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2126" w:type="dxa"/>
            <w:vMerge/>
          </w:tcPr>
          <w:p w:rsidR="00725ECB" w:rsidRPr="002C4AA5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725ECB" w:rsidRPr="002C4AA5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A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Десятичные дроби.</w:t>
            </w:r>
          </w:p>
        </w:tc>
        <w:tc>
          <w:tcPr>
            <w:tcW w:w="992" w:type="dxa"/>
          </w:tcPr>
          <w:p w:rsidR="00725ECB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5ECB" w:rsidRDefault="00970449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725EC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57" w:type="dxa"/>
          </w:tcPr>
          <w:p w:rsidR="00725ECB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ECB" w:rsidTr="00337F8F">
        <w:tc>
          <w:tcPr>
            <w:tcW w:w="687" w:type="dxa"/>
          </w:tcPr>
          <w:p w:rsidR="00725ECB" w:rsidRPr="002C4AA5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2126" w:type="dxa"/>
            <w:vMerge/>
          </w:tcPr>
          <w:p w:rsidR="00725ECB" w:rsidRPr="002C4AA5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725ECB" w:rsidRPr="002C4AA5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AA5">
              <w:rPr>
                <w:rFonts w:ascii="Times New Roman" w:hAnsi="Times New Roman" w:cs="Times New Roman"/>
                <w:sz w:val="24"/>
                <w:szCs w:val="24"/>
              </w:rPr>
              <w:t>Преобразование десятичных дробей.</w:t>
            </w:r>
          </w:p>
        </w:tc>
        <w:tc>
          <w:tcPr>
            <w:tcW w:w="992" w:type="dxa"/>
          </w:tcPr>
          <w:p w:rsidR="00725ECB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5ECB" w:rsidRDefault="00970449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725EC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57" w:type="dxa"/>
          </w:tcPr>
          <w:p w:rsidR="00725ECB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ECB" w:rsidTr="00337F8F">
        <w:tc>
          <w:tcPr>
            <w:tcW w:w="687" w:type="dxa"/>
          </w:tcPr>
          <w:p w:rsidR="00725ECB" w:rsidRPr="002C4AA5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</w:t>
            </w:r>
          </w:p>
        </w:tc>
        <w:tc>
          <w:tcPr>
            <w:tcW w:w="2126" w:type="dxa"/>
            <w:vMerge/>
          </w:tcPr>
          <w:p w:rsidR="00725ECB" w:rsidRPr="002C4AA5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725ECB" w:rsidRPr="002C4AA5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A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Сложение и вычитание десятичных дробей.</w:t>
            </w:r>
          </w:p>
        </w:tc>
        <w:tc>
          <w:tcPr>
            <w:tcW w:w="992" w:type="dxa"/>
          </w:tcPr>
          <w:p w:rsidR="00725ECB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5ECB" w:rsidRDefault="00970449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725EC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57" w:type="dxa"/>
          </w:tcPr>
          <w:p w:rsidR="00725ECB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ECB" w:rsidTr="00337F8F">
        <w:tc>
          <w:tcPr>
            <w:tcW w:w="687" w:type="dxa"/>
          </w:tcPr>
          <w:p w:rsidR="00725ECB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26" w:type="dxa"/>
            <w:vMerge/>
          </w:tcPr>
          <w:p w:rsidR="00725ECB" w:rsidRPr="002C4AA5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725ECB" w:rsidRPr="002C4AA5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A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Числа, полученные при измерении величин.</w:t>
            </w:r>
          </w:p>
        </w:tc>
        <w:tc>
          <w:tcPr>
            <w:tcW w:w="992" w:type="dxa"/>
          </w:tcPr>
          <w:p w:rsidR="00725ECB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5ECB" w:rsidRDefault="00970449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725EC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57" w:type="dxa"/>
          </w:tcPr>
          <w:p w:rsidR="00725ECB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ECB" w:rsidTr="00337F8F">
        <w:tc>
          <w:tcPr>
            <w:tcW w:w="687" w:type="dxa"/>
          </w:tcPr>
          <w:p w:rsidR="00725ECB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26" w:type="dxa"/>
            <w:vMerge/>
          </w:tcPr>
          <w:p w:rsidR="00725ECB" w:rsidRPr="002C4AA5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725ECB" w:rsidRPr="002C4AA5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A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Преобразование чисел, полученных при измерении величин.</w:t>
            </w:r>
          </w:p>
        </w:tc>
        <w:tc>
          <w:tcPr>
            <w:tcW w:w="992" w:type="dxa"/>
          </w:tcPr>
          <w:p w:rsidR="00725ECB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5ECB" w:rsidRDefault="00970449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25EC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57" w:type="dxa"/>
          </w:tcPr>
          <w:p w:rsidR="00725ECB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ECB" w:rsidTr="00337F8F">
        <w:tc>
          <w:tcPr>
            <w:tcW w:w="687" w:type="dxa"/>
          </w:tcPr>
          <w:p w:rsidR="00725ECB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126" w:type="dxa"/>
            <w:vMerge/>
          </w:tcPr>
          <w:p w:rsidR="00725ECB" w:rsidRPr="002C4AA5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725ECB" w:rsidRPr="002C4AA5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AA5">
              <w:rPr>
                <w:rFonts w:ascii="Times New Roman" w:hAnsi="Times New Roman" w:cs="Times New Roman"/>
                <w:sz w:val="24"/>
                <w:szCs w:val="24"/>
              </w:rPr>
              <w:t>Запись чисел, полученных при измерении величин, в виде десятичных дробей.</w:t>
            </w:r>
          </w:p>
        </w:tc>
        <w:tc>
          <w:tcPr>
            <w:tcW w:w="992" w:type="dxa"/>
          </w:tcPr>
          <w:p w:rsidR="00725ECB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5ECB" w:rsidRDefault="00970449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25EC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57" w:type="dxa"/>
          </w:tcPr>
          <w:p w:rsidR="00725ECB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ECB" w:rsidTr="00337F8F">
        <w:tc>
          <w:tcPr>
            <w:tcW w:w="687" w:type="dxa"/>
          </w:tcPr>
          <w:p w:rsidR="00725ECB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126" w:type="dxa"/>
            <w:vMerge/>
          </w:tcPr>
          <w:p w:rsidR="00725ECB" w:rsidRPr="002C4AA5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725ECB" w:rsidRPr="002C4AA5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A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Сложение и вычитание чисел, полученных при измерении величин и десятичных дробей.</w:t>
            </w:r>
          </w:p>
        </w:tc>
        <w:tc>
          <w:tcPr>
            <w:tcW w:w="992" w:type="dxa"/>
          </w:tcPr>
          <w:p w:rsidR="00725ECB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5ECB" w:rsidRDefault="00970449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725EC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57" w:type="dxa"/>
          </w:tcPr>
          <w:p w:rsidR="00725ECB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ECB" w:rsidTr="00337F8F">
        <w:tc>
          <w:tcPr>
            <w:tcW w:w="687" w:type="dxa"/>
          </w:tcPr>
          <w:p w:rsidR="00725ECB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126" w:type="dxa"/>
            <w:vMerge/>
          </w:tcPr>
          <w:p w:rsidR="00725ECB" w:rsidRPr="002C4AA5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725ECB" w:rsidRPr="002C4AA5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A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Контрольная работа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№1. </w:t>
            </w:r>
            <w:r w:rsidRPr="002C4A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Нумерация</w:t>
            </w:r>
            <w:r w:rsidRPr="002C4A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992" w:type="dxa"/>
          </w:tcPr>
          <w:p w:rsidR="00725ECB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5ECB" w:rsidRDefault="00970449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725EC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57" w:type="dxa"/>
          </w:tcPr>
          <w:p w:rsidR="00725ECB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ECB" w:rsidTr="00337F8F">
        <w:tc>
          <w:tcPr>
            <w:tcW w:w="687" w:type="dxa"/>
          </w:tcPr>
          <w:p w:rsidR="00725ECB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126" w:type="dxa"/>
            <w:vMerge/>
          </w:tcPr>
          <w:p w:rsidR="00725ECB" w:rsidRPr="002C4AA5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725ECB" w:rsidRPr="002C4AA5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A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 над ошибками.</w:t>
            </w:r>
          </w:p>
        </w:tc>
        <w:tc>
          <w:tcPr>
            <w:tcW w:w="992" w:type="dxa"/>
          </w:tcPr>
          <w:p w:rsidR="00725ECB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5ECB" w:rsidRDefault="00970449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25EC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57" w:type="dxa"/>
          </w:tcPr>
          <w:p w:rsidR="00725ECB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ECB" w:rsidTr="00337F8F">
        <w:tc>
          <w:tcPr>
            <w:tcW w:w="687" w:type="dxa"/>
          </w:tcPr>
          <w:p w:rsidR="00725ECB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126" w:type="dxa"/>
            <w:vMerge/>
          </w:tcPr>
          <w:p w:rsidR="00725ECB" w:rsidRPr="002C4AA5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725ECB" w:rsidRPr="002C4AA5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4AA5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целых чисел и десятичных дробей. Использование калькулятора.</w:t>
            </w:r>
          </w:p>
        </w:tc>
        <w:tc>
          <w:tcPr>
            <w:tcW w:w="992" w:type="dxa"/>
          </w:tcPr>
          <w:p w:rsidR="00725ECB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25ECB" w:rsidRDefault="00970449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725EC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57" w:type="dxa"/>
          </w:tcPr>
          <w:p w:rsidR="00725ECB" w:rsidRDefault="00725EC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2DA" w:rsidTr="00337F8F">
        <w:tc>
          <w:tcPr>
            <w:tcW w:w="687" w:type="dxa"/>
          </w:tcPr>
          <w:p w:rsidR="000832DA" w:rsidRDefault="009530F7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126" w:type="dxa"/>
            <w:vMerge w:val="restart"/>
          </w:tcPr>
          <w:p w:rsidR="000832DA" w:rsidRPr="007E6D9F" w:rsidRDefault="000832D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</w:t>
            </w:r>
          </w:p>
        </w:tc>
        <w:tc>
          <w:tcPr>
            <w:tcW w:w="8647" w:type="dxa"/>
          </w:tcPr>
          <w:p w:rsidR="000832DA" w:rsidRPr="000832DA" w:rsidRDefault="000832D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2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Отрезок. Измерение отрезков.</w:t>
            </w:r>
          </w:p>
        </w:tc>
        <w:tc>
          <w:tcPr>
            <w:tcW w:w="992" w:type="dxa"/>
          </w:tcPr>
          <w:p w:rsidR="000832DA" w:rsidRDefault="00E0040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832DA" w:rsidRDefault="00507A0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97044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57" w:type="dxa"/>
          </w:tcPr>
          <w:p w:rsidR="000832DA" w:rsidRDefault="000832D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2DA" w:rsidTr="00337F8F">
        <w:tc>
          <w:tcPr>
            <w:tcW w:w="687" w:type="dxa"/>
          </w:tcPr>
          <w:p w:rsidR="000832DA" w:rsidRDefault="009530F7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126" w:type="dxa"/>
            <w:vMerge/>
          </w:tcPr>
          <w:p w:rsidR="000832DA" w:rsidRPr="002C4AA5" w:rsidRDefault="000832D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0832DA" w:rsidRPr="000832DA" w:rsidRDefault="000832D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2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Меры длины.</w:t>
            </w:r>
          </w:p>
        </w:tc>
        <w:tc>
          <w:tcPr>
            <w:tcW w:w="992" w:type="dxa"/>
          </w:tcPr>
          <w:p w:rsidR="000832DA" w:rsidRDefault="00E0040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832DA" w:rsidRDefault="00507A0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97044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57" w:type="dxa"/>
          </w:tcPr>
          <w:p w:rsidR="000832DA" w:rsidRDefault="000832D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2DA" w:rsidTr="00337F8F">
        <w:tc>
          <w:tcPr>
            <w:tcW w:w="687" w:type="dxa"/>
          </w:tcPr>
          <w:p w:rsidR="000832DA" w:rsidRDefault="009530F7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126" w:type="dxa"/>
            <w:vMerge/>
          </w:tcPr>
          <w:p w:rsidR="000832DA" w:rsidRPr="002C4AA5" w:rsidRDefault="000832D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0832DA" w:rsidRPr="000832DA" w:rsidRDefault="000832D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2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Луч, прямая.</w:t>
            </w:r>
          </w:p>
        </w:tc>
        <w:tc>
          <w:tcPr>
            <w:tcW w:w="992" w:type="dxa"/>
          </w:tcPr>
          <w:p w:rsidR="000832DA" w:rsidRDefault="00E0040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832DA" w:rsidRDefault="00507A0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97044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57" w:type="dxa"/>
          </w:tcPr>
          <w:p w:rsidR="000832DA" w:rsidRDefault="000832D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2DA" w:rsidTr="00337F8F">
        <w:tc>
          <w:tcPr>
            <w:tcW w:w="687" w:type="dxa"/>
          </w:tcPr>
          <w:p w:rsidR="000832DA" w:rsidRDefault="009530F7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126" w:type="dxa"/>
            <w:vMerge/>
          </w:tcPr>
          <w:p w:rsidR="000832DA" w:rsidRPr="002C4AA5" w:rsidRDefault="000832D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0832DA" w:rsidRPr="000832DA" w:rsidRDefault="000832D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2DA">
              <w:rPr>
                <w:rFonts w:ascii="Times New Roman" w:hAnsi="Times New Roman" w:cs="Times New Roman"/>
                <w:sz w:val="24"/>
                <w:szCs w:val="24"/>
              </w:rPr>
              <w:t>Взаимное расположение двух прямых на плоскости.</w:t>
            </w:r>
          </w:p>
        </w:tc>
        <w:tc>
          <w:tcPr>
            <w:tcW w:w="992" w:type="dxa"/>
          </w:tcPr>
          <w:p w:rsidR="000832DA" w:rsidRDefault="00E0040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832DA" w:rsidRDefault="002A18E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97044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57" w:type="dxa"/>
          </w:tcPr>
          <w:p w:rsidR="000832DA" w:rsidRDefault="000832D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2DA" w:rsidTr="00337F8F">
        <w:tc>
          <w:tcPr>
            <w:tcW w:w="687" w:type="dxa"/>
          </w:tcPr>
          <w:p w:rsidR="000832DA" w:rsidRDefault="009530F7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126" w:type="dxa"/>
            <w:vMerge/>
          </w:tcPr>
          <w:p w:rsidR="000832DA" w:rsidRPr="002C4AA5" w:rsidRDefault="000832D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0832DA" w:rsidRPr="000832DA" w:rsidRDefault="000832D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2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Углы. Виды углов. Измерение углов.</w:t>
            </w:r>
          </w:p>
        </w:tc>
        <w:tc>
          <w:tcPr>
            <w:tcW w:w="992" w:type="dxa"/>
          </w:tcPr>
          <w:p w:rsidR="000832DA" w:rsidRDefault="00E0040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832DA" w:rsidRDefault="002A18E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97044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57" w:type="dxa"/>
          </w:tcPr>
          <w:p w:rsidR="000832DA" w:rsidRDefault="000832D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2DA" w:rsidTr="00337F8F">
        <w:tc>
          <w:tcPr>
            <w:tcW w:w="687" w:type="dxa"/>
          </w:tcPr>
          <w:p w:rsidR="000832DA" w:rsidRDefault="009530F7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126" w:type="dxa"/>
            <w:vMerge/>
          </w:tcPr>
          <w:p w:rsidR="000832DA" w:rsidRPr="002C4AA5" w:rsidRDefault="000832D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0832DA" w:rsidRPr="000832DA" w:rsidRDefault="000832D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2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Ломаные линии и многоугольники.</w:t>
            </w:r>
          </w:p>
        </w:tc>
        <w:tc>
          <w:tcPr>
            <w:tcW w:w="992" w:type="dxa"/>
          </w:tcPr>
          <w:p w:rsidR="000832DA" w:rsidRDefault="00E0040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832DA" w:rsidRDefault="002A18E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97044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57" w:type="dxa"/>
          </w:tcPr>
          <w:p w:rsidR="000832DA" w:rsidRDefault="000832D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2DA" w:rsidTr="00337F8F">
        <w:tc>
          <w:tcPr>
            <w:tcW w:w="687" w:type="dxa"/>
          </w:tcPr>
          <w:p w:rsidR="000832DA" w:rsidRDefault="009530F7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126" w:type="dxa"/>
            <w:vMerge/>
          </w:tcPr>
          <w:p w:rsidR="000832DA" w:rsidRPr="002C4AA5" w:rsidRDefault="000832D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0832DA" w:rsidRPr="000832DA" w:rsidRDefault="000832D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2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Треугольники. Длины сторон треугольника.</w:t>
            </w:r>
          </w:p>
        </w:tc>
        <w:tc>
          <w:tcPr>
            <w:tcW w:w="992" w:type="dxa"/>
          </w:tcPr>
          <w:p w:rsidR="000832DA" w:rsidRDefault="00E0040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832DA" w:rsidRDefault="002A18EB" w:rsidP="002A18EB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9704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704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7" w:type="dxa"/>
          </w:tcPr>
          <w:p w:rsidR="000832DA" w:rsidRDefault="000832D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2DA" w:rsidTr="00337F8F">
        <w:tc>
          <w:tcPr>
            <w:tcW w:w="687" w:type="dxa"/>
          </w:tcPr>
          <w:p w:rsidR="000832DA" w:rsidRDefault="009530F7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126" w:type="dxa"/>
            <w:vMerge/>
          </w:tcPr>
          <w:p w:rsidR="000832DA" w:rsidRPr="002C4AA5" w:rsidRDefault="000832D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0832DA" w:rsidRPr="000832DA" w:rsidRDefault="000832D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2DA">
              <w:rPr>
                <w:rFonts w:ascii="Times New Roman" w:hAnsi="Times New Roman" w:cs="Times New Roman"/>
                <w:sz w:val="24"/>
                <w:szCs w:val="24"/>
              </w:rPr>
              <w:t>Параллелограмм.</w:t>
            </w:r>
          </w:p>
        </w:tc>
        <w:tc>
          <w:tcPr>
            <w:tcW w:w="992" w:type="dxa"/>
          </w:tcPr>
          <w:p w:rsidR="000832DA" w:rsidRDefault="00E0040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832DA" w:rsidRDefault="002A18E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97044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57" w:type="dxa"/>
          </w:tcPr>
          <w:p w:rsidR="000832DA" w:rsidRDefault="000832D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9F1" w:rsidTr="00337F8F">
        <w:tc>
          <w:tcPr>
            <w:tcW w:w="687" w:type="dxa"/>
          </w:tcPr>
          <w:p w:rsidR="00B309F1" w:rsidRDefault="009530F7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2126" w:type="dxa"/>
            <w:vMerge w:val="restart"/>
          </w:tcPr>
          <w:p w:rsidR="00B309F1" w:rsidRPr="002C4AA5" w:rsidRDefault="00B309F1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целых чисел и десятичных дробей</w:t>
            </w:r>
          </w:p>
        </w:tc>
        <w:tc>
          <w:tcPr>
            <w:tcW w:w="8647" w:type="dxa"/>
          </w:tcPr>
          <w:p w:rsidR="00B309F1" w:rsidRPr="000832DA" w:rsidRDefault="00B309F1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2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Сложение и вычитание целых чисел.</w:t>
            </w:r>
          </w:p>
        </w:tc>
        <w:tc>
          <w:tcPr>
            <w:tcW w:w="992" w:type="dxa"/>
          </w:tcPr>
          <w:p w:rsidR="00B309F1" w:rsidRDefault="00E0040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309F1" w:rsidRDefault="002A18E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97044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57" w:type="dxa"/>
          </w:tcPr>
          <w:p w:rsidR="00B309F1" w:rsidRDefault="00B309F1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9F1" w:rsidTr="00337F8F">
        <w:tc>
          <w:tcPr>
            <w:tcW w:w="687" w:type="dxa"/>
          </w:tcPr>
          <w:p w:rsidR="00B309F1" w:rsidRDefault="009530F7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126" w:type="dxa"/>
            <w:vMerge/>
          </w:tcPr>
          <w:p w:rsidR="00B309F1" w:rsidRPr="002C4AA5" w:rsidRDefault="00B309F1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B309F1" w:rsidRPr="000832DA" w:rsidRDefault="00B309F1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2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Сложение и вычитание десятичных дробей.</w:t>
            </w:r>
          </w:p>
        </w:tc>
        <w:tc>
          <w:tcPr>
            <w:tcW w:w="992" w:type="dxa"/>
          </w:tcPr>
          <w:p w:rsidR="00B309F1" w:rsidRDefault="00E0040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309F1" w:rsidRDefault="002A18E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97044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57" w:type="dxa"/>
          </w:tcPr>
          <w:p w:rsidR="00B309F1" w:rsidRDefault="00B309F1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9F1" w:rsidTr="00337F8F">
        <w:tc>
          <w:tcPr>
            <w:tcW w:w="687" w:type="dxa"/>
          </w:tcPr>
          <w:p w:rsidR="00B309F1" w:rsidRDefault="009530F7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126" w:type="dxa"/>
            <w:vMerge/>
          </w:tcPr>
          <w:p w:rsidR="00B309F1" w:rsidRPr="002C4AA5" w:rsidRDefault="00B309F1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B309F1" w:rsidRPr="000832DA" w:rsidRDefault="00B309F1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2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Нахождение неизвестного.</w:t>
            </w:r>
          </w:p>
        </w:tc>
        <w:tc>
          <w:tcPr>
            <w:tcW w:w="992" w:type="dxa"/>
          </w:tcPr>
          <w:p w:rsidR="00B309F1" w:rsidRDefault="00E0040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309F1" w:rsidRDefault="002A18E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97044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57" w:type="dxa"/>
          </w:tcPr>
          <w:p w:rsidR="00B309F1" w:rsidRDefault="00B309F1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9F1" w:rsidTr="00337F8F">
        <w:tc>
          <w:tcPr>
            <w:tcW w:w="687" w:type="dxa"/>
          </w:tcPr>
          <w:p w:rsidR="00B309F1" w:rsidRDefault="009530F7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126" w:type="dxa"/>
            <w:vMerge/>
          </w:tcPr>
          <w:p w:rsidR="00B309F1" w:rsidRPr="002C4AA5" w:rsidRDefault="00B309F1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B309F1" w:rsidRPr="000832DA" w:rsidRDefault="00B309F1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2DA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целых чисел и десятичных дробей.</w:t>
            </w:r>
          </w:p>
        </w:tc>
        <w:tc>
          <w:tcPr>
            <w:tcW w:w="992" w:type="dxa"/>
          </w:tcPr>
          <w:p w:rsidR="00B309F1" w:rsidRDefault="00E0040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309F1" w:rsidRDefault="002A18E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97044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57" w:type="dxa"/>
          </w:tcPr>
          <w:p w:rsidR="00B309F1" w:rsidRDefault="00B309F1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9F1" w:rsidTr="00337F8F">
        <w:tc>
          <w:tcPr>
            <w:tcW w:w="687" w:type="dxa"/>
          </w:tcPr>
          <w:p w:rsidR="00B309F1" w:rsidRDefault="009530F7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126" w:type="dxa"/>
            <w:vMerge/>
          </w:tcPr>
          <w:p w:rsidR="00B309F1" w:rsidRPr="002C4AA5" w:rsidRDefault="00B309F1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B309F1" w:rsidRPr="000832DA" w:rsidRDefault="00B309F1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2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Решение примеров в несколько действий.</w:t>
            </w:r>
          </w:p>
        </w:tc>
        <w:tc>
          <w:tcPr>
            <w:tcW w:w="992" w:type="dxa"/>
          </w:tcPr>
          <w:p w:rsidR="00B309F1" w:rsidRDefault="00E0040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309F1" w:rsidRDefault="002A18E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97044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57" w:type="dxa"/>
          </w:tcPr>
          <w:p w:rsidR="00B309F1" w:rsidRDefault="00B309F1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9F1" w:rsidTr="00337F8F">
        <w:tc>
          <w:tcPr>
            <w:tcW w:w="687" w:type="dxa"/>
          </w:tcPr>
          <w:p w:rsidR="00B309F1" w:rsidRDefault="009530F7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126" w:type="dxa"/>
            <w:vMerge/>
          </w:tcPr>
          <w:p w:rsidR="00B309F1" w:rsidRPr="002C4AA5" w:rsidRDefault="00B309F1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B309F1" w:rsidRPr="000832DA" w:rsidRDefault="00B309F1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2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Сложение и вычитание чисел, полученных при измерении.</w:t>
            </w:r>
          </w:p>
        </w:tc>
        <w:tc>
          <w:tcPr>
            <w:tcW w:w="992" w:type="dxa"/>
          </w:tcPr>
          <w:p w:rsidR="00B309F1" w:rsidRDefault="00E0040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309F1" w:rsidRDefault="002A18E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97044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57" w:type="dxa"/>
          </w:tcPr>
          <w:p w:rsidR="00B309F1" w:rsidRDefault="00B309F1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9F1" w:rsidTr="00337F8F">
        <w:tc>
          <w:tcPr>
            <w:tcW w:w="687" w:type="dxa"/>
          </w:tcPr>
          <w:p w:rsidR="00B309F1" w:rsidRDefault="009530F7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126" w:type="dxa"/>
            <w:vMerge/>
          </w:tcPr>
          <w:p w:rsidR="00B309F1" w:rsidRPr="002C4AA5" w:rsidRDefault="00B309F1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B309F1" w:rsidRPr="000832DA" w:rsidRDefault="00B309F1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2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Решение задач</w:t>
            </w:r>
          </w:p>
        </w:tc>
        <w:tc>
          <w:tcPr>
            <w:tcW w:w="992" w:type="dxa"/>
          </w:tcPr>
          <w:p w:rsidR="00B309F1" w:rsidRDefault="00E0040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309F1" w:rsidRDefault="002A18E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97044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57" w:type="dxa"/>
          </w:tcPr>
          <w:p w:rsidR="00B309F1" w:rsidRDefault="00B309F1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09F1" w:rsidTr="00337F8F">
        <w:tc>
          <w:tcPr>
            <w:tcW w:w="687" w:type="dxa"/>
          </w:tcPr>
          <w:p w:rsidR="00B309F1" w:rsidRDefault="009530F7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126" w:type="dxa"/>
            <w:vMerge/>
          </w:tcPr>
          <w:p w:rsidR="00B309F1" w:rsidRPr="002C4AA5" w:rsidRDefault="00B309F1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B309F1" w:rsidRPr="000832DA" w:rsidRDefault="00B309F1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2DA">
              <w:rPr>
                <w:rFonts w:ascii="Times New Roman" w:hAnsi="Times New Roman" w:cs="Times New Roman"/>
                <w:sz w:val="24"/>
                <w:szCs w:val="24"/>
              </w:rPr>
              <w:t>Порядок действий.</w:t>
            </w:r>
          </w:p>
        </w:tc>
        <w:tc>
          <w:tcPr>
            <w:tcW w:w="992" w:type="dxa"/>
          </w:tcPr>
          <w:p w:rsidR="00B309F1" w:rsidRDefault="00E0040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309F1" w:rsidRDefault="002A18E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97044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57" w:type="dxa"/>
          </w:tcPr>
          <w:p w:rsidR="00B309F1" w:rsidRDefault="00B309F1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2DA" w:rsidTr="00337F8F">
        <w:tc>
          <w:tcPr>
            <w:tcW w:w="687" w:type="dxa"/>
          </w:tcPr>
          <w:p w:rsidR="000832DA" w:rsidRDefault="009530F7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126" w:type="dxa"/>
          </w:tcPr>
          <w:p w:rsidR="000832DA" w:rsidRPr="002C4AA5" w:rsidRDefault="000832D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0832DA" w:rsidRPr="000832DA" w:rsidRDefault="000832D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2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Контрольная работа "Сложение и вычитание целых чисел и десятичных дробей"</w:t>
            </w:r>
          </w:p>
        </w:tc>
        <w:tc>
          <w:tcPr>
            <w:tcW w:w="992" w:type="dxa"/>
          </w:tcPr>
          <w:p w:rsidR="000832DA" w:rsidRDefault="00E0040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832DA" w:rsidRDefault="002A18E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7044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57" w:type="dxa"/>
          </w:tcPr>
          <w:p w:rsidR="000832DA" w:rsidRDefault="000832D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2DA" w:rsidTr="00337F8F">
        <w:tc>
          <w:tcPr>
            <w:tcW w:w="687" w:type="dxa"/>
          </w:tcPr>
          <w:p w:rsidR="000832DA" w:rsidRDefault="009530F7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126" w:type="dxa"/>
          </w:tcPr>
          <w:p w:rsidR="000832DA" w:rsidRPr="002C4AA5" w:rsidRDefault="000832D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0832DA" w:rsidRPr="000832DA" w:rsidRDefault="000832D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2DA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992" w:type="dxa"/>
          </w:tcPr>
          <w:p w:rsidR="000832DA" w:rsidRDefault="00E0040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832DA" w:rsidRDefault="002A18E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97044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57" w:type="dxa"/>
          </w:tcPr>
          <w:p w:rsidR="000832DA" w:rsidRDefault="000832D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6E0" w:rsidTr="00337F8F">
        <w:tc>
          <w:tcPr>
            <w:tcW w:w="687" w:type="dxa"/>
          </w:tcPr>
          <w:p w:rsidR="009036E0" w:rsidRDefault="009530F7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126" w:type="dxa"/>
            <w:vMerge w:val="restart"/>
          </w:tcPr>
          <w:p w:rsidR="009036E0" w:rsidRPr="002C4AA5" w:rsidRDefault="009036E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и деление целых чисел и десятичных дробей </w:t>
            </w:r>
          </w:p>
        </w:tc>
        <w:tc>
          <w:tcPr>
            <w:tcW w:w="8647" w:type="dxa"/>
          </w:tcPr>
          <w:p w:rsidR="009036E0" w:rsidRPr="000832DA" w:rsidRDefault="009036E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2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Умножение целых чисел и десятичных дробей на однозначное число.</w:t>
            </w:r>
          </w:p>
        </w:tc>
        <w:tc>
          <w:tcPr>
            <w:tcW w:w="992" w:type="dxa"/>
          </w:tcPr>
          <w:p w:rsidR="009036E0" w:rsidRDefault="00E0040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036E0" w:rsidRDefault="002A18E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97044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57" w:type="dxa"/>
          </w:tcPr>
          <w:p w:rsidR="009036E0" w:rsidRDefault="009036E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6E0" w:rsidTr="00337F8F">
        <w:tc>
          <w:tcPr>
            <w:tcW w:w="687" w:type="dxa"/>
          </w:tcPr>
          <w:p w:rsidR="009036E0" w:rsidRDefault="009530F7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126" w:type="dxa"/>
            <w:vMerge/>
          </w:tcPr>
          <w:p w:rsidR="009036E0" w:rsidRPr="002C4AA5" w:rsidRDefault="009036E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9036E0" w:rsidRPr="000832DA" w:rsidRDefault="009036E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2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Умножение чисел, полученных при измерении, на однозначное число.</w:t>
            </w:r>
          </w:p>
        </w:tc>
        <w:tc>
          <w:tcPr>
            <w:tcW w:w="992" w:type="dxa"/>
          </w:tcPr>
          <w:p w:rsidR="009036E0" w:rsidRDefault="00E0040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036E0" w:rsidRDefault="002A18E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97044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57" w:type="dxa"/>
          </w:tcPr>
          <w:p w:rsidR="009036E0" w:rsidRDefault="009036E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6E0" w:rsidTr="00337F8F">
        <w:tc>
          <w:tcPr>
            <w:tcW w:w="687" w:type="dxa"/>
          </w:tcPr>
          <w:p w:rsidR="009036E0" w:rsidRDefault="009530F7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126" w:type="dxa"/>
            <w:vMerge/>
          </w:tcPr>
          <w:p w:rsidR="009036E0" w:rsidRPr="002C4AA5" w:rsidRDefault="009036E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9036E0" w:rsidRPr="000832DA" w:rsidRDefault="009036E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2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Деление целых чисел на однозначное число.</w:t>
            </w:r>
          </w:p>
        </w:tc>
        <w:tc>
          <w:tcPr>
            <w:tcW w:w="992" w:type="dxa"/>
          </w:tcPr>
          <w:p w:rsidR="009036E0" w:rsidRDefault="00E0040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036E0" w:rsidRDefault="002A18E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97044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57" w:type="dxa"/>
          </w:tcPr>
          <w:p w:rsidR="009036E0" w:rsidRDefault="009036E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6E0" w:rsidTr="00337F8F">
        <w:tc>
          <w:tcPr>
            <w:tcW w:w="687" w:type="dxa"/>
          </w:tcPr>
          <w:p w:rsidR="009036E0" w:rsidRDefault="009530F7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126" w:type="dxa"/>
            <w:vMerge/>
          </w:tcPr>
          <w:p w:rsidR="009036E0" w:rsidRPr="002C4AA5" w:rsidRDefault="009036E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9036E0" w:rsidRPr="000832DA" w:rsidRDefault="009036E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32DA">
              <w:rPr>
                <w:rFonts w:ascii="Times New Roman" w:hAnsi="Times New Roman" w:cs="Times New Roman"/>
                <w:sz w:val="24"/>
                <w:szCs w:val="24"/>
              </w:rPr>
              <w:t>Деление десятичной дроби на однозначное число.</w:t>
            </w:r>
          </w:p>
        </w:tc>
        <w:tc>
          <w:tcPr>
            <w:tcW w:w="992" w:type="dxa"/>
          </w:tcPr>
          <w:p w:rsidR="009036E0" w:rsidRDefault="00E0040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036E0" w:rsidRDefault="002A18EB" w:rsidP="0097044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97044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57" w:type="dxa"/>
          </w:tcPr>
          <w:p w:rsidR="009036E0" w:rsidRDefault="009036E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6E0" w:rsidTr="00337F8F">
        <w:tc>
          <w:tcPr>
            <w:tcW w:w="687" w:type="dxa"/>
          </w:tcPr>
          <w:p w:rsidR="009036E0" w:rsidRDefault="009530F7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2126" w:type="dxa"/>
            <w:vMerge/>
          </w:tcPr>
          <w:p w:rsidR="009036E0" w:rsidRPr="002C4AA5" w:rsidRDefault="009036E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9036E0" w:rsidRPr="00B309F1" w:rsidRDefault="009036E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9F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Деление чисел, полученных при измерении, на однозначное число.</w:t>
            </w:r>
          </w:p>
        </w:tc>
        <w:tc>
          <w:tcPr>
            <w:tcW w:w="992" w:type="dxa"/>
          </w:tcPr>
          <w:p w:rsidR="009036E0" w:rsidRDefault="00E0040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036E0" w:rsidRDefault="002A18E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97044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57" w:type="dxa"/>
          </w:tcPr>
          <w:p w:rsidR="009036E0" w:rsidRDefault="009036E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6E0" w:rsidTr="00337F8F">
        <w:tc>
          <w:tcPr>
            <w:tcW w:w="687" w:type="dxa"/>
          </w:tcPr>
          <w:p w:rsidR="009036E0" w:rsidRDefault="009530F7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2126" w:type="dxa"/>
            <w:vMerge/>
          </w:tcPr>
          <w:p w:rsidR="009036E0" w:rsidRPr="002C4AA5" w:rsidRDefault="009036E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9036E0" w:rsidRPr="00B309F1" w:rsidRDefault="009036E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9F1">
              <w:rPr>
                <w:rFonts w:ascii="Times New Roman" w:hAnsi="Times New Roman" w:cs="Times New Roman"/>
                <w:sz w:val="24"/>
                <w:szCs w:val="24"/>
              </w:rPr>
              <w:t>Нахождение неизвестных компонентов действий умножения и деления.</w:t>
            </w:r>
          </w:p>
        </w:tc>
        <w:tc>
          <w:tcPr>
            <w:tcW w:w="992" w:type="dxa"/>
          </w:tcPr>
          <w:p w:rsidR="009036E0" w:rsidRDefault="00E0040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036E0" w:rsidRDefault="002A18E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97044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57" w:type="dxa"/>
          </w:tcPr>
          <w:p w:rsidR="009036E0" w:rsidRDefault="009036E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6E0" w:rsidTr="00337F8F">
        <w:tc>
          <w:tcPr>
            <w:tcW w:w="687" w:type="dxa"/>
          </w:tcPr>
          <w:p w:rsidR="009036E0" w:rsidRDefault="009530F7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2126" w:type="dxa"/>
            <w:vMerge/>
          </w:tcPr>
          <w:p w:rsidR="009036E0" w:rsidRPr="002C4AA5" w:rsidRDefault="009036E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9036E0" w:rsidRPr="00B309F1" w:rsidRDefault="009036E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9F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Умножение и деление на 10, 100 и 1000.</w:t>
            </w:r>
          </w:p>
        </w:tc>
        <w:tc>
          <w:tcPr>
            <w:tcW w:w="992" w:type="dxa"/>
          </w:tcPr>
          <w:p w:rsidR="009036E0" w:rsidRDefault="00E0040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036E0" w:rsidRDefault="002A18EB" w:rsidP="002A18EB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7044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9036E0" w:rsidRDefault="009036E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6E0" w:rsidTr="00337F8F">
        <w:tc>
          <w:tcPr>
            <w:tcW w:w="687" w:type="dxa"/>
          </w:tcPr>
          <w:p w:rsidR="009036E0" w:rsidRDefault="009530F7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2126" w:type="dxa"/>
            <w:vMerge/>
          </w:tcPr>
          <w:p w:rsidR="009036E0" w:rsidRPr="002C4AA5" w:rsidRDefault="009036E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9036E0" w:rsidRPr="00B309F1" w:rsidRDefault="009036E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9F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Умножение на двузначное число.</w:t>
            </w:r>
          </w:p>
        </w:tc>
        <w:tc>
          <w:tcPr>
            <w:tcW w:w="992" w:type="dxa"/>
          </w:tcPr>
          <w:p w:rsidR="009036E0" w:rsidRDefault="00E0040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036E0" w:rsidRDefault="002A18E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97044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57" w:type="dxa"/>
          </w:tcPr>
          <w:p w:rsidR="009036E0" w:rsidRDefault="009036E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6E0" w:rsidTr="00337F8F">
        <w:tc>
          <w:tcPr>
            <w:tcW w:w="687" w:type="dxa"/>
          </w:tcPr>
          <w:p w:rsidR="009036E0" w:rsidRDefault="009530F7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2126" w:type="dxa"/>
            <w:vMerge/>
          </w:tcPr>
          <w:p w:rsidR="009036E0" w:rsidRPr="002C4AA5" w:rsidRDefault="009036E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9036E0" w:rsidRPr="00B309F1" w:rsidRDefault="009036E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9F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Деление на двузначное число.</w:t>
            </w:r>
          </w:p>
        </w:tc>
        <w:tc>
          <w:tcPr>
            <w:tcW w:w="992" w:type="dxa"/>
          </w:tcPr>
          <w:p w:rsidR="009036E0" w:rsidRDefault="00E0040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036E0" w:rsidRDefault="002A18EB" w:rsidP="0097044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97044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57" w:type="dxa"/>
          </w:tcPr>
          <w:p w:rsidR="009036E0" w:rsidRDefault="009036E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6E0" w:rsidTr="00337F8F">
        <w:tc>
          <w:tcPr>
            <w:tcW w:w="687" w:type="dxa"/>
          </w:tcPr>
          <w:p w:rsidR="009036E0" w:rsidRDefault="009530F7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2126" w:type="dxa"/>
            <w:vMerge/>
          </w:tcPr>
          <w:p w:rsidR="009036E0" w:rsidRPr="002C4AA5" w:rsidRDefault="009036E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9036E0" w:rsidRPr="00B309F1" w:rsidRDefault="009036E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09F1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движение.</w:t>
            </w:r>
          </w:p>
        </w:tc>
        <w:tc>
          <w:tcPr>
            <w:tcW w:w="992" w:type="dxa"/>
          </w:tcPr>
          <w:p w:rsidR="009036E0" w:rsidRDefault="00E0040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036E0" w:rsidRDefault="002A18EB" w:rsidP="0097044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97044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57" w:type="dxa"/>
          </w:tcPr>
          <w:p w:rsidR="009036E0" w:rsidRDefault="009036E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6E0" w:rsidTr="00337F8F">
        <w:tc>
          <w:tcPr>
            <w:tcW w:w="687" w:type="dxa"/>
          </w:tcPr>
          <w:p w:rsidR="009036E0" w:rsidRDefault="009530F7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2126" w:type="dxa"/>
            <w:vMerge w:val="restart"/>
          </w:tcPr>
          <w:p w:rsidR="009036E0" w:rsidRPr="002C4AA5" w:rsidRDefault="009036E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и деление на трехзначное число</w:t>
            </w:r>
          </w:p>
        </w:tc>
        <w:tc>
          <w:tcPr>
            <w:tcW w:w="8647" w:type="dxa"/>
          </w:tcPr>
          <w:p w:rsidR="009036E0" w:rsidRPr="009036E0" w:rsidRDefault="009036E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6E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Умножение на трехзначное число.</w:t>
            </w:r>
          </w:p>
        </w:tc>
        <w:tc>
          <w:tcPr>
            <w:tcW w:w="992" w:type="dxa"/>
          </w:tcPr>
          <w:p w:rsidR="009036E0" w:rsidRDefault="00E0040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036E0" w:rsidRDefault="002A18E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97044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57" w:type="dxa"/>
          </w:tcPr>
          <w:p w:rsidR="009036E0" w:rsidRDefault="009036E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6E0" w:rsidTr="00337F8F">
        <w:tc>
          <w:tcPr>
            <w:tcW w:w="687" w:type="dxa"/>
          </w:tcPr>
          <w:p w:rsidR="009036E0" w:rsidRDefault="009530F7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2126" w:type="dxa"/>
            <w:vMerge/>
          </w:tcPr>
          <w:p w:rsidR="009036E0" w:rsidRPr="002C4AA5" w:rsidRDefault="009036E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9036E0" w:rsidRPr="009036E0" w:rsidRDefault="009036E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6E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Умножение на трехзначное число.</w:t>
            </w:r>
          </w:p>
        </w:tc>
        <w:tc>
          <w:tcPr>
            <w:tcW w:w="992" w:type="dxa"/>
          </w:tcPr>
          <w:p w:rsidR="009036E0" w:rsidRDefault="00E0040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036E0" w:rsidRDefault="002A18E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7044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57" w:type="dxa"/>
          </w:tcPr>
          <w:p w:rsidR="009036E0" w:rsidRDefault="009036E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6E0" w:rsidTr="00337F8F">
        <w:tc>
          <w:tcPr>
            <w:tcW w:w="687" w:type="dxa"/>
          </w:tcPr>
          <w:p w:rsidR="009036E0" w:rsidRDefault="009530F7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2126" w:type="dxa"/>
            <w:vMerge/>
          </w:tcPr>
          <w:p w:rsidR="009036E0" w:rsidRPr="002C4AA5" w:rsidRDefault="009036E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9036E0" w:rsidRPr="009036E0" w:rsidRDefault="009036E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6E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Деление на трехзначное число.</w:t>
            </w:r>
          </w:p>
        </w:tc>
        <w:tc>
          <w:tcPr>
            <w:tcW w:w="992" w:type="dxa"/>
          </w:tcPr>
          <w:p w:rsidR="009036E0" w:rsidRDefault="00E0040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036E0" w:rsidRDefault="002A18E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F3252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57" w:type="dxa"/>
          </w:tcPr>
          <w:p w:rsidR="009036E0" w:rsidRDefault="009036E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6E0" w:rsidTr="00337F8F">
        <w:tc>
          <w:tcPr>
            <w:tcW w:w="687" w:type="dxa"/>
          </w:tcPr>
          <w:p w:rsidR="009036E0" w:rsidRDefault="009530F7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2126" w:type="dxa"/>
            <w:vMerge/>
          </w:tcPr>
          <w:p w:rsidR="009036E0" w:rsidRPr="002C4AA5" w:rsidRDefault="009036E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9036E0" w:rsidRPr="009036E0" w:rsidRDefault="009036E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6E0">
              <w:rPr>
                <w:rFonts w:ascii="Times New Roman" w:hAnsi="Times New Roman" w:cs="Times New Roman"/>
                <w:sz w:val="24"/>
                <w:szCs w:val="24"/>
              </w:rPr>
              <w:t>Деление на трехзначное число.</w:t>
            </w:r>
          </w:p>
        </w:tc>
        <w:tc>
          <w:tcPr>
            <w:tcW w:w="992" w:type="dxa"/>
          </w:tcPr>
          <w:p w:rsidR="009036E0" w:rsidRDefault="00E0040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036E0" w:rsidRDefault="002A18E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3252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57" w:type="dxa"/>
          </w:tcPr>
          <w:p w:rsidR="009036E0" w:rsidRDefault="009036E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6E0" w:rsidTr="00337F8F">
        <w:tc>
          <w:tcPr>
            <w:tcW w:w="687" w:type="dxa"/>
          </w:tcPr>
          <w:p w:rsidR="009036E0" w:rsidRDefault="009530F7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2126" w:type="dxa"/>
            <w:vMerge/>
          </w:tcPr>
          <w:p w:rsidR="009036E0" w:rsidRPr="002C4AA5" w:rsidRDefault="009036E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9036E0" w:rsidRPr="009036E0" w:rsidRDefault="009036E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6E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Решение примеров в несколько действий.</w:t>
            </w:r>
          </w:p>
        </w:tc>
        <w:tc>
          <w:tcPr>
            <w:tcW w:w="992" w:type="dxa"/>
          </w:tcPr>
          <w:p w:rsidR="009036E0" w:rsidRDefault="00E0040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036E0" w:rsidRDefault="002A18E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F3252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57" w:type="dxa"/>
          </w:tcPr>
          <w:p w:rsidR="009036E0" w:rsidRDefault="009036E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6E0" w:rsidTr="00337F8F">
        <w:tc>
          <w:tcPr>
            <w:tcW w:w="687" w:type="dxa"/>
          </w:tcPr>
          <w:p w:rsidR="009036E0" w:rsidRDefault="009530F7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2126" w:type="dxa"/>
            <w:vMerge/>
          </w:tcPr>
          <w:p w:rsidR="009036E0" w:rsidRPr="002C4AA5" w:rsidRDefault="009036E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9036E0" w:rsidRPr="009036E0" w:rsidRDefault="009036E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6E0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движение.</w:t>
            </w:r>
          </w:p>
        </w:tc>
        <w:tc>
          <w:tcPr>
            <w:tcW w:w="992" w:type="dxa"/>
          </w:tcPr>
          <w:p w:rsidR="009036E0" w:rsidRDefault="00E0040A" w:rsidP="00E0040A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036E0" w:rsidRDefault="00F3252E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A18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57" w:type="dxa"/>
          </w:tcPr>
          <w:p w:rsidR="009036E0" w:rsidRDefault="009036E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6E0" w:rsidTr="00337F8F">
        <w:tc>
          <w:tcPr>
            <w:tcW w:w="687" w:type="dxa"/>
          </w:tcPr>
          <w:p w:rsidR="009036E0" w:rsidRDefault="009530F7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2126" w:type="dxa"/>
            <w:vMerge/>
          </w:tcPr>
          <w:p w:rsidR="009036E0" w:rsidRPr="002C4AA5" w:rsidRDefault="009036E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9036E0" w:rsidRPr="009036E0" w:rsidRDefault="009036E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6E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Умножение и деление на трехзначное число.</w:t>
            </w:r>
          </w:p>
        </w:tc>
        <w:tc>
          <w:tcPr>
            <w:tcW w:w="992" w:type="dxa"/>
          </w:tcPr>
          <w:p w:rsidR="009036E0" w:rsidRDefault="00E0040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036E0" w:rsidRDefault="002A18E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F3252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57" w:type="dxa"/>
          </w:tcPr>
          <w:p w:rsidR="009036E0" w:rsidRDefault="009036E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6E0" w:rsidTr="00337F8F">
        <w:tc>
          <w:tcPr>
            <w:tcW w:w="687" w:type="dxa"/>
          </w:tcPr>
          <w:p w:rsidR="009036E0" w:rsidRDefault="009530F7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2126" w:type="dxa"/>
            <w:vMerge/>
          </w:tcPr>
          <w:p w:rsidR="009036E0" w:rsidRPr="002C4AA5" w:rsidRDefault="009036E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9036E0" w:rsidRPr="009036E0" w:rsidRDefault="009036E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6E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Решение примеров с помощью калькулятора.</w:t>
            </w:r>
          </w:p>
        </w:tc>
        <w:tc>
          <w:tcPr>
            <w:tcW w:w="992" w:type="dxa"/>
          </w:tcPr>
          <w:p w:rsidR="009036E0" w:rsidRDefault="00E0040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036E0" w:rsidRDefault="002A18E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F3252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57" w:type="dxa"/>
          </w:tcPr>
          <w:p w:rsidR="009036E0" w:rsidRDefault="009036E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36E0" w:rsidTr="00337F8F">
        <w:tc>
          <w:tcPr>
            <w:tcW w:w="687" w:type="dxa"/>
          </w:tcPr>
          <w:p w:rsidR="009036E0" w:rsidRDefault="009530F7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2126" w:type="dxa"/>
            <w:vMerge/>
          </w:tcPr>
          <w:p w:rsidR="009036E0" w:rsidRPr="002C4AA5" w:rsidRDefault="009036E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9036E0" w:rsidRPr="009036E0" w:rsidRDefault="009036E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6E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Самостоятельная работа.</w:t>
            </w:r>
          </w:p>
        </w:tc>
        <w:tc>
          <w:tcPr>
            <w:tcW w:w="992" w:type="dxa"/>
          </w:tcPr>
          <w:p w:rsidR="009036E0" w:rsidRDefault="00E0040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036E0" w:rsidRDefault="002A18E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957" w:type="dxa"/>
          </w:tcPr>
          <w:p w:rsidR="009036E0" w:rsidRDefault="009036E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144" w:rsidTr="00337F8F">
        <w:tc>
          <w:tcPr>
            <w:tcW w:w="687" w:type="dxa"/>
          </w:tcPr>
          <w:p w:rsidR="00646144" w:rsidRDefault="009530F7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2126" w:type="dxa"/>
            <w:vMerge w:val="restart"/>
          </w:tcPr>
          <w:p w:rsidR="00646144" w:rsidRPr="002C4AA5" w:rsidRDefault="00646144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</w:t>
            </w:r>
          </w:p>
        </w:tc>
        <w:tc>
          <w:tcPr>
            <w:tcW w:w="8647" w:type="dxa"/>
          </w:tcPr>
          <w:p w:rsidR="00646144" w:rsidRPr="009036E0" w:rsidRDefault="00646144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6E0">
              <w:rPr>
                <w:rFonts w:ascii="Times New Roman" w:hAnsi="Times New Roman" w:cs="Times New Roman"/>
                <w:sz w:val="24"/>
                <w:szCs w:val="24"/>
              </w:rPr>
              <w:t>Прямоугольный параллелепипед.</w:t>
            </w:r>
          </w:p>
        </w:tc>
        <w:tc>
          <w:tcPr>
            <w:tcW w:w="992" w:type="dxa"/>
          </w:tcPr>
          <w:p w:rsidR="00646144" w:rsidRDefault="00E0040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46144" w:rsidRDefault="002A18E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F3252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57" w:type="dxa"/>
          </w:tcPr>
          <w:p w:rsidR="00646144" w:rsidRDefault="00646144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144" w:rsidTr="00337F8F">
        <w:tc>
          <w:tcPr>
            <w:tcW w:w="687" w:type="dxa"/>
          </w:tcPr>
          <w:p w:rsidR="00646144" w:rsidRDefault="009530F7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2126" w:type="dxa"/>
            <w:vMerge/>
          </w:tcPr>
          <w:p w:rsidR="00646144" w:rsidRPr="002C4AA5" w:rsidRDefault="00646144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646144" w:rsidRPr="009036E0" w:rsidRDefault="00646144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6E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Куб. Элементы и свойства куба.</w:t>
            </w:r>
          </w:p>
        </w:tc>
        <w:tc>
          <w:tcPr>
            <w:tcW w:w="992" w:type="dxa"/>
          </w:tcPr>
          <w:p w:rsidR="00646144" w:rsidRDefault="00E0040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46144" w:rsidRDefault="002A18E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F3252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57" w:type="dxa"/>
          </w:tcPr>
          <w:p w:rsidR="00646144" w:rsidRDefault="00646144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144" w:rsidTr="00337F8F">
        <w:tc>
          <w:tcPr>
            <w:tcW w:w="687" w:type="dxa"/>
          </w:tcPr>
          <w:p w:rsidR="00646144" w:rsidRDefault="009530F7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2126" w:type="dxa"/>
            <w:vMerge/>
          </w:tcPr>
          <w:p w:rsidR="00646144" w:rsidRPr="002C4AA5" w:rsidRDefault="00646144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646144" w:rsidRPr="009036E0" w:rsidRDefault="00646144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6E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Развертка прямоугольного параллелепипеда.</w:t>
            </w:r>
          </w:p>
        </w:tc>
        <w:tc>
          <w:tcPr>
            <w:tcW w:w="992" w:type="dxa"/>
          </w:tcPr>
          <w:p w:rsidR="00646144" w:rsidRDefault="00E0040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46144" w:rsidRDefault="002A18E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F3252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57" w:type="dxa"/>
          </w:tcPr>
          <w:p w:rsidR="00646144" w:rsidRDefault="00646144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144" w:rsidTr="00337F8F">
        <w:tc>
          <w:tcPr>
            <w:tcW w:w="687" w:type="dxa"/>
          </w:tcPr>
          <w:p w:rsidR="00646144" w:rsidRDefault="009530F7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53.</w:t>
            </w:r>
          </w:p>
        </w:tc>
        <w:tc>
          <w:tcPr>
            <w:tcW w:w="2126" w:type="dxa"/>
            <w:vMerge/>
          </w:tcPr>
          <w:p w:rsidR="00646144" w:rsidRPr="002C4AA5" w:rsidRDefault="00646144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646144" w:rsidRPr="009036E0" w:rsidRDefault="00646144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6E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Развертка куба.</w:t>
            </w:r>
          </w:p>
        </w:tc>
        <w:tc>
          <w:tcPr>
            <w:tcW w:w="992" w:type="dxa"/>
          </w:tcPr>
          <w:p w:rsidR="00646144" w:rsidRDefault="00E0040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46144" w:rsidRDefault="002A18E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F3252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57" w:type="dxa"/>
          </w:tcPr>
          <w:p w:rsidR="00646144" w:rsidRDefault="00646144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144" w:rsidTr="00337F8F">
        <w:tc>
          <w:tcPr>
            <w:tcW w:w="687" w:type="dxa"/>
          </w:tcPr>
          <w:p w:rsidR="00646144" w:rsidRDefault="009530F7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2126" w:type="dxa"/>
            <w:vMerge/>
          </w:tcPr>
          <w:p w:rsidR="00646144" w:rsidRPr="002C4AA5" w:rsidRDefault="00646144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646144" w:rsidRPr="00646144" w:rsidRDefault="00646144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144">
              <w:rPr>
                <w:rFonts w:ascii="Times New Roman" w:hAnsi="Times New Roman" w:cs="Times New Roman"/>
                <w:sz w:val="24"/>
                <w:szCs w:val="24"/>
              </w:rPr>
              <w:t>Рисование параллелепипеды.</w:t>
            </w:r>
          </w:p>
        </w:tc>
        <w:tc>
          <w:tcPr>
            <w:tcW w:w="992" w:type="dxa"/>
          </w:tcPr>
          <w:p w:rsidR="00646144" w:rsidRDefault="00E0040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46144" w:rsidRDefault="002A18E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F3252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57" w:type="dxa"/>
          </w:tcPr>
          <w:p w:rsidR="00646144" w:rsidRDefault="00646144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144" w:rsidTr="00337F8F">
        <w:tc>
          <w:tcPr>
            <w:tcW w:w="687" w:type="dxa"/>
          </w:tcPr>
          <w:p w:rsidR="00646144" w:rsidRDefault="009530F7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2126" w:type="dxa"/>
            <w:vMerge/>
          </w:tcPr>
          <w:p w:rsidR="00646144" w:rsidRPr="002C4AA5" w:rsidRDefault="00646144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646144" w:rsidRPr="00646144" w:rsidRDefault="00646144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1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Пирамиды.</w:t>
            </w:r>
          </w:p>
        </w:tc>
        <w:tc>
          <w:tcPr>
            <w:tcW w:w="992" w:type="dxa"/>
          </w:tcPr>
          <w:p w:rsidR="00646144" w:rsidRDefault="00E0040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46144" w:rsidRDefault="002A18E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3252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57" w:type="dxa"/>
          </w:tcPr>
          <w:p w:rsidR="00646144" w:rsidRDefault="00646144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144" w:rsidTr="00337F8F">
        <w:tc>
          <w:tcPr>
            <w:tcW w:w="687" w:type="dxa"/>
          </w:tcPr>
          <w:p w:rsidR="00646144" w:rsidRDefault="009530F7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2126" w:type="dxa"/>
            <w:vMerge/>
          </w:tcPr>
          <w:p w:rsidR="00646144" w:rsidRPr="002C4AA5" w:rsidRDefault="00646144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646144" w:rsidRPr="00646144" w:rsidRDefault="00646144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1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Развертка пирамиды.</w:t>
            </w:r>
          </w:p>
        </w:tc>
        <w:tc>
          <w:tcPr>
            <w:tcW w:w="992" w:type="dxa"/>
          </w:tcPr>
          <w:p w:rsidR="00646144" w:rsidRDefault="00E0040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46144" w:rsidRDefault="002A18E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3252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57" w:type="dxa"/>
          </w:tcPr>
          <w:p w:rsidR="00646144" w:rsidRDefault="00646144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144" w:rsidTr="00337F8F">
        <w:tc>
          <w:tcPr>
            <w:tcW w:w="687" w:type="dxa"/>
          </w:tcPr>
          <w:p w:rsidR="00646144" w:rsidRDefault="009530F7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2126" w:type="dxa"/>
            <w:vMerge/>
          </w:tcPr>
          <w:p w:rsidR="00646144" w:rsidRPr="002C4AA5" w:rsidRDefault="00646144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646144" w:rsidRPr="00646144" w:rsidRDefault="00646144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1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Самостоятельная работа.</w:t>
            </w:r>
          </w:p>
        </w:tc>
        <w:tc>
          <w:tcPr>
            <w:tcW w:w="992" w:type="dxa"/>
          </w:tcPr>
          <w:p w:rsidR="00646144" w:rsidRDefault="00E0040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46144" w:rsidRDefault="002A18E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3252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57" w:type="dxa"/>
          </w:tcPr>
          <w:p w:rsidR="00646144" w:rsidRDefault="00646144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144" w:rsidTr="00337F8F">
        <w:tc>
          <w:tcPr>
            <w:tcW w:w="687" w:type="dxa"/>
          </w:tcPr>
          <w:p w:rsidR="00646144" w:rsidRDefault="009530F7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2126" w:type="dxa"/>
            <w:vMerge/>
          </w:tcPr>
          <w:p w:rsidR="00646144" w:rsidRPr="002C4AA5" w:rsidRDefault="00646144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646144" w:rsidRPr="00646144" w:rsidRDefault="00646144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144">
              <w:rPr>
                <w:rFonts w:ascii="Times New Roman" w:hAnsi="Times New Roman" w:cs="Times New Roman"/>
                <w:sz w:val="24"/>
                <w:szCs w:val="24"/>
              </w:rPr>
              <w:t>Повторение, обобщение пройденного.</w:t>
            </w:r>
          </w:p>
        </w:tc>
        <w:tc>
          <w:tcPr>
            <w:tcW w:w="992" w:type="dxa"/>
          </w:tcPr>
          <w:p w:rsidR="00646144" w:rsidRDefault="00E0040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46144" w:rsidRDefault="002A18E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F3252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57" w:type="dxa"/>
          </w:tcPr>
          <w:p w:rsidR="00646144" w:rsidRDefault="00646144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D9F" w:rsidTr="00337F8F">
        <w:tc>
          <w:tcPr>
            <w:tcW w:w="687" w:type="dxa"/>
          </w:tcPr>
          <w:p w:rsidR="007E6D9F" w:rsidRDefault="009530F7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2126" w:type="dxa"/>
          </w:tcPr>
          <w:p w:rsidR="007E6D9F" w:rsidRPr="002C4AA5" w:rsidRDefault="007E6D9F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7E6D9F" w:rsidRPr="00646144" w:rsidRDefault="00646144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1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Контрольная работа за 2-ю четверть</w:t>
            </w:r>
          </w:p>
        </w:tc>
        <w:tc>
          <w:tcPr>
            <w:tcW w:w="992" w:type="dxa"/>
          </w:tcPr>
          <w:p w:rsidR="007E6D9F" w:rsidRDefault="00E0040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E6D9F" w:rsidRDefault="002A18E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F3252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57" w:type="dxa"/>
          </w:tcPr>
          <w:p w:rsidR="007E6D9F" w:rsidRDefault="007E6D9F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D9F" w:rsidTr="00337F8F">
        <w:tc>
          <w:tcPr>
            <w:tcW w:w="687" w:type="dxa"/>
          </w:tcPr>
          <w:p w:rsidR="007E6D9F" w:rsidRDefault="009530F7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2126" w:type="dxa"/>
          </w:tcPr>
          <w:p w:rsidR="007E6D9F" w:rsidRPr="002C4AA5" w:rsidRDefault="007E6D9F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7E6D9F" w:rsidRPr="00646144" w:rsidRDefault="00646144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1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 над ошибками.</w:t>
            </w:r>
          </w:p>
        </w:tc>
        <w:tc>
          <w:tcPr>
            <w:tcW w:w="992" w:type="dxa"/>
          </w:tcPr>
          <w:p w:rsidR="007E6D9F" w:rsidRDefault="00E0040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E6D9F" w:rsidRDefault="002A18E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F3252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57" w:type="dxa"/>
          </w:tcPr>
          <w:p w:rsidR="007E6D9F" w:rsidRDefault="007E6D9F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6A8" w:rsidTr="00337F8F">
        <w:tc>
          <w:tcPr>
            <w:tcW w:w="687" w:type="dxa"/>
          </w:tcPr>
          <w:p w:rsidR="00DC36A8" w:rsidRDefault="00507A0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2126" w:type="dxa"/>
            <w:vMerge w:val="restart"/>
          </w:tcPr>
          <w:p w:rsidR="00DC36A8" w:rsidRPr="002C4AA5" w:rsidRDefault="00DC36A8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8647" w:type="dxa"/>
          </w:tcPr>
          <w:p w:rsidR="00DC36A8" w:rsidRPr="00646144" w:rsidRDefault="00DC36A8" w:rsidP="00337F8F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61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Понятие процента.</w:t>
            </w:r>
          </w:p>
        </w:tc>
        <w:tc>
          <w:tcPr>
            <w:tcW w:w="992" w:type="dxa"/>
          </w:tcPr>
          <w:p w:rsidR="00DC36A8" w:rsidRDefault="00E0040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C36A8" w:rsidRDefault="002A18E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DC36A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57" w:type="dxa"/>
          </w:tcPr>
          <w:p w:rsidR="00DC36A8" w:rsidRDefault="00DC36A8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6A8" w:rsidTr="00337F8F">
        <w:tc>
          <w:tcPr>
            <w:tcW w:w="687" w:type="dxa"/>
          </w:tcPr>
          <w:p w:rsidR="00DC36A8" w:rsidRDefault="00507A0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2126" w:type="dxa"/>
            <w:vMerge/>
          </w:tcPr>
          <w:p w:rsidR="00DC36A8" w:rsidRPr="002C4AA5" w:rsidRDefault="00DC36A8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DC36A8" w:rsidRPr="00646144" w:rsidRDefault="00DC36A8" w:rsidP="00337F8F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61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Нахождение одного процента от числа.</w:t>
            </w:r>
          </w:p>
        </w:tc>
        <w:tc>
          <w:tcPr>
            <w:tcW w:w="992" w:type="dxa"/>
          </w:tcPr>
          <w:p w:rsidR="00DC36A8" w:rsidRDefault="00E0040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C36A8" w:rsidRDefault="002A18E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DC36A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57" w:type="dxa"/>
          </w:tcPr>
          <w:p w:rsidR="00DC36A8" w:rsidRDefault="00DC36A8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6A8" w:rsidTr="00337F8F">
        <w:tc>
          <w:tcPr>
            <w:tcW w:w="687" w:type="dxa"/>
          </w:tcPr>
          <w:p w:rsidR="00DC36A8" w:rsidRDefault="00507A0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2126" w:type="dxa"/>
            <w:vMerge/>
          </w:tcPr>
          <w:p w:rsidR="00DC36A8" w:rsidRPr="002C4AA5" w:rsidRDefault="00DC36A8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DC36A8" w:rsidRPr="00646144" w:rsidRDefault="00DC36A8" w:rsidP="00337F8F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61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Нахождение одного процента от числа.</w:t>
            </w:r>
          </w:p>
        </w:tc>
        <w:tc>
          <w:tcPr>
            <w:tcW w:w="992" w:type="dxa"/>
          </w:tcPr>
          <w:p w:rsidR="00DC36A8" w:rsidRDefault="00E0040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C36A8" w:rsidRDefault="002A18E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DC36A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57" w:type="dxa"/>
          </w:tcPr>
          <w:p w:rsidR="00DC36A8" w:rsidRDefault="00DC36A8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6A8" w:rsidTr="00337F8F">
        <w:tc>
          <w:tcPr>
            <w:tcW w:w="687" w:type="dxa"/>
          </w:tcPr>
          <w:p w:rsidR="00DC36A8" w:rsidRDefault="00507A0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2126" w:type="dxa"/>
            <w:vMerge/>
          </w:tcPr>
          <w:p w:rsidR="00DC36A8" w:rsidRPr="002C4AA5" w:rsidRDefault="00DC36A8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DC36A8" w:rsidRPr="00646144" w:rsidRDefault="00DC36A8" w:rsidP="00337F8F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614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Нахождение нескольких процентов от числа.</w:t>
            </w:r>
          </w:p>
        </w:tc>
        <w:tc>
          <w:tcPr>
            <w:tcW w:w="992" w:type="dxa"/>
          </w:tcPr>
          <w:p w:rsidR="00DC36A8" w:rsidRDefault="00E0040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C36A8" w:rsidRDefault="002A18E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DC36A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57" w:type="dxa"/>
          </w:tcPr>
          <w:p w:rsidR="00DC36A8" w:rsidRDefault="00DC36A8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6A8" w:rsidTr="00337F8F">
        <w:tc>
          <w:tcPr>
            <w:tcW w:w="687" w:type="dxa"/>
          </w:tcPr>
          <w:p w:rsidR="00DC36A8" w:rsidRDefault="00507A0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2126" w:type="dxa"/>
            <w:vMerge/>
          </w:tcPr>
          <w:p w:rsidR="00DC36A8" w:rsidRPr="002C4AA5" w:rsidRDefault="00DC36A8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DC36A8" w:rsidRPr="005B5786" w:rsidRDefault="00DC36A8" w:rsidP="00337F8F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Арифметические действия с целыми числами и десятичными дробями</w:t>
            </w:r>
          </w:p>
        </w:tc>
        <w:tc>
          <w:tcPr>
            <w:tcW w:w="992" w:type="dxa"/>
          </w:tcPr>
          <w:p w:rsidR="00DC36A8" w:rsidRDefault="00E0040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C36A8" w:rsidRDefault="002A18EB" w:rsidP="002A18EB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957" w:type="dxa"/>
          </w:tcPr>
          <w:p w:rsidR="00DC36A8" w:rsidRDefault="00DC36A8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6A8" w:rsidTr="00337F8F">
        <w:tc>
          <w:tcPr>
            <w:tcW w:w="687" w:type="dxa"/>
          </w:tcPr>
          <w:p w:rsidR="00DC36A8" w:rsidRDefault="00507A0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2126" w:type="dxa"/>
            <w:vMerge/>
          </w:tcPr>
          <w:p w:rsidR="00DC36A8" w:rsidRPr="002C4AA5" w:rsidRDefault="00DC36A8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DC36A8" w:rsidRPr="005B5786" w:rsidRDefault="00DC36A8" w:rsidP="00337F8F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B57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Запись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процентов обыкновенными и десятичными дробями</w:t>
            </w:r>
          </w:p>
        </w:tc>
        <w:tc>
          <w:tcPr>
            <w:tcW w:w="992" w:type="dxa"/>
          </w:tcPr>
          <w:p w:rsidR="00DC36A8" w:rsidRDefault="00E0040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C36A8" w:rsidRDefault="002A18E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C36A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57" w:type="dxa"/>
          </w:tcPr>
          <w:p w:rsidR="00DC36A8" w:rsidRDefault="00DC36A8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6A8" w:rsidTr="00337F8F">
        <w:tc>
          <w:tcPr>
            <w:tcW w:w="687" w:type="dxa"/>
          </w:tcPr>
          <w:p w:rsidR="00DC36A8" w:rsidRDefault="00507A0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2126" w:type="dxa"/>
            <w:vMerge/>
          </w:tcPr>
          <w:p w:rsidR="00DC36A8" w:rsidRPr="002C4AA5" w:rsidRDefault="00DC36A8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DC36A8" w:rsidRPr="005B5786" w:rsidRDefault="00DC36A8" w:rsidP="00337F8F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Запись десятичных дробей в виде процентов</w:t>
            </w:r>
          </w:p>
        </w:tc>
        <w:tc>
          <w:tcPr>
            <w:tcW w:w="992" w:type="dxa"/>
          </w:tcPr>
          <w:p w:rsidR="00DC36A8" w:rsidRDefault="00E0040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C36A8" w:rsidRDefault="002A18E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C36A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57" w:type="dxa"/>
          </w:tcPr>
          <w:p w:rsidR="00DC36A8" w:rsidRDefault="00DC36A8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6A8" w:rsidTr="00337F8F">
        <w:tc>
          <w:tcPr>
            <w:tcW w:w="687" w:type="dxa"/>
          </w:tcPr>
          <w:p w:rsidR="00DC36A8" w:rsidRDefault="00507A0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2126" w:type="dxa"/>
            <w:vMerge/>
          </w:tcPr>
          <w:p w:rsidR="00DC36A8" w:rsidRPr="002C4AA5" w:rsidRDefault="00DC36A8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DC36A8" w:rsidRPr="005B5786" w:rsidRDefault="00DC36A8" w:rsidP="005B5786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Особое случаи нахождения процентов от числа (50% и 10%) </w:t>
            </w:r>
          </w:p>
        </w:tc>
        <w:tc>
          <w:tcPr>
            <w:tcW w:w="992" w:type="dxa"/>
          </w:tcPr>
          <w:p w:rsidR="00DC36A8" w:rsidRDefault="00E0040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C36A8" w:rsidRDefault="002A18E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C36A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57" w:type="dxa"/>
          </w:tcPr>
          <w:p w:rsidR="00DC36A8" w:rsidRDefault="00DC36A8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6A8" w:rsidTr="00337F8F">
        <w:tc>
          <w:tcPr>
            <w:tcW w:w="687" w:type="dxa"/>
          </w:tcPr>
          <w:p w:rsidR="00DC36A8" w:rsidRDefault="00507A0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2126" w:type="dxa"/>
            <w:vMerge/>
          </w:tcPr>
          <w:p w:rsidR="00DC36A8" w:rsidRPr="002C4AA5" w:rsidRDefault="00DC36A8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DC36A8" w:rsidRDefault="00DC36A8" w:rsidP="008F5605">
            <w:pPr>
              <w:ind w:right="31"/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Особое случаи нахождения процентов от числа (20%, 25%, 75%)</w:t>
            </w:r>
          </w:p>
        </w:tc>
        <w:tc>
          <w:tcPr>
            <w:tcW w:w="992" w:type="dxa"/>
          </w:tcPr>
          <w:p w:rsidR="00DC36A8" w:rsidRDefault="00E0040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C36A8" w:rsidRDefault="002A18EB" w:rsidP="00F3252E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C36A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57" w:type="dxa"/>
          </w:tcPr>
          <w:p w:rsidR="00DC36A8" w:rsidRDefault="00DC36A8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6A8" w:rsidTr="00337F8F">
        <w:tc>
          <w:tcPr>
            <w:tcW w:w="687" w:type="dxa"/>
          </w:tcPr>
          <w:p w:rsidR="00DC36A8" w:rsidRDefault="00507A0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2126" w:type="dxa"/>
            <w:vMerge/>
          </w:tcPr>
          <w:p w:rsidR="00DC36A8" w:rsidRPr="002C4AA5" w:rsidRDefault="00DC36A8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DC36A8" w:rsidRPr="008F5605" w:rsidRDefault="00DC36A8" w:rsidP="008F5605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F5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Реш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ение арифметических задач</w:t>
            </w:r>
          </w:p>
        </w:tc>
        <w:tc>
          <w:tcPr>
            <w:tcW w:w="992" w:type="dxa"/>
          </w:tcPr>
          <w:p w:rsidR="00DC36A8" w:rsidRDefault="00E0040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C36A8" w:rsidRDefault="002A18E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DC36A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57" w:type="dxa"/>
          </w:tcPr>
          <w:p w:rsidR="00DC36A8" w:rsidRDefault="00DC36A8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6A8" w:rsidTr="00337F8F">
        <w:tc>
          <w:tcPr>
            <w:tcW w:w="687" w:type="dxa"/>
          </w:tcPr>
          <w:p w:rsidR="00DC36A8" w:rsidRDefault="00507A0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2126" w:type="dxa"/>
            <w:vMerge/>
          </w:tcPr>
          <w:p w:rsidR="00DC36A8" w:rsidRPr="002C4AA5" w:rsidRDefault="00DC36A8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DC36A8" w:rsidRPr="008F5605" w:rsidRDefault="00DC36A8" w:rsidP="00337F8F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F5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Нахож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дение числа по одному проценту</w:t>
            </w:r>
          </w:p>
        </w:tc>
        <w:tc>
          <w:tcPr>
            <w:tcW w:w="992" w:type="dxa"/>
          </w:tcPr>
          <w:p w:rsidR="00DC36A8" w:rsidRDefault="00E0040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C36A8" w:rsidRDefault="002A18E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DC36A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57" w:type="dxa"/>
          </w:tcPr>
          <w:p w:rsidR="00DC36A8" w:rsidRDefault="00DC36A8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6A8" w:rsidTr="00337F8F">
        <w:tc>
          <w:tcPr>
            <w:tcW w:w="687" w:type="dxa"/>
          </w:tcPr>
          <w:p w:rsidR="00DC36A8" w:rsidRDefault="00507A0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2126" w:type="dxa"/>
            <w:vMerge/>
          </w:tcPr>
          <w:p w:rsidR="00DC36A8" w:rsidRPr="002C4AA5" w:rsidRDefault="00DC36A8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DC36A8" w:rsidRPr="008F5605" w:rsidRDefault="00DC36A8" w:rsidP="00337F8F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Нахождение числа по 50 и 25 его процентам</w:t>
            </w:r>
          </w:p>
        </w:tc>
        <w:tc>
          <w:tcPr>
            <w:tcW w:w="992" w:type="dxa"/>
          </w:tcPr>
          <w:p w:rsidR="00DC36A8" w:rsidRDefault="00E0040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C36A8" w:rsidRDefault="002A18E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DC36A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57" w:type="dxa"/>
          </w:tcPr>
          <w:p w:rsidR="00DC36A8" w:rsidRDefault="00DC36A8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6A8" w:rsidTr="00337F8F">
        <w:tc>
          <w:tcPr>
            <w:tcW w:w="687" w:type="dxa"/>
          </w:tcPr>
          <w:p w:rsidR="00DC36A8" w:rsidRDefault="00507A0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2126" w:type="dxa"/>
            <w:vMerge/>
          </w:tcPr>
          <w:p w:rsidR="00DC36A8" w:rsidRPr="002C4AA5" w:rsidRDefault="00DC36A8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DC36A8" w:rsidRPr="008F5605" w:rsidRDefault="00DC36A8" w:rsidP="00337F8F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F5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хождение числа по 20 и 10 его процентам</w:t>
            </w:r>
          </w:p>
        </w:tc>
        <w:tc>
          <w:tcPr>
            <w:tcW w:w="992" w:type="dxa"/>
          </w:tcPr>
          <w:p w:rsidR="00DC36A8" w:rsidRDefault="00E0040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C36A8" w:rsidRDefault="002A18E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DC36A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57" w:type="dxa"/>
          </w:tcPr>
          <w:p w:rsidR="00DC36A8" w:rsidRDefault="00DC36A8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6A8" w:rsidTr="00337F8F">
        <w:tc>
          <w:tcPr>
            <w:tcW w:w="687" w:type="dxa"/>
          </w:tcPr>
          <w:p w:rsidR="00DC36A8" w:rsidRDefault="00507A0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2126" w:type="dxa"/>
            <w:vMerge/>
          </w:tcPr>
          <w:p w:rsidR="00DC36A8" w:rsidRPr="002C4AA5" w:rsidRDefault="00DC36A8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DC36A8" w:rsidRPr="008F5605" w:rsidRDefault="00DC36A8" w:rsidP="00337F8F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Решение задач на проценты</w:t>
            </w:r>
          </w:p>
        </w:tc>
        <w:tc>
          <w:tcPr>
            <w:tcW w:w="992" w:type="dxa"/>
          </w:tcPr>
          <w:p w:rsidR="00DC36A8" w:rsidRDefault="00E0040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C36A8" w:rsidRDefault="002A18E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DC36A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57" w:type="dxa"/>
          </w:tcPr>
          <w:p w:rsidR="00DC36A8" w:rsidRDefault="00DC36A8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6A8" w:rsidTr="00337F8F">
        <w:tc>
          <w:tcPr>
            <w:tcW w:w="687" w:type="dxa"/>
          </w:tcPr>
          <w:p w:rsidR="00DC36A8" w:rsidRDefault="00507A00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2126" w:type="dxa"/>
            <w:vMerge/>
          </w:tcPr>
          <w:p w:rsidR="00DC36A8" w:rsidRPr="002C4AA5" w:rsidRDefault="00DC36A8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DC36A8" w:rsidRPr="008F5605" w:rsidRDefault="00DC36A8" w:rsidP="00337F8F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Решение задач на проценты</w:t>
            </w:r>
          </w:p>
        </w:tc>
        <w:tc>
          <w:tcPr>
            <w:tcW w:w="992" w:type="dxa"/>
          </w:tcPr>
          <w:p w:rsidR="00DC36A8" w:rsidRDefault="00E0040A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C36A8" w:rsidRDefault="002A18EB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DC36A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57" w:type="dxa"/>
          </w:tcPr>
          <w:p w:rsidR="00DC36A8" w:rsidRDefault="00DC36A8" w:rsidP="00337F8F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6A8" w:rsidTr="00337F8F">
        <w:tc>
          <w:tcPr>
            <w:tcW w:w="687" w:type="dxa"/>
          </w:tcPr>
          <w:p w:rsidR="00DC36A8" w:rsidRDefault="00507A00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2126" w:type="dxa"/>
            <w:vMerge/>
          </w:tcPr>
          <w:p w:rsidR="00DC36A8" w:rsidRPr="002C4AA5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DC36A8" w:rsidRPr="008F5605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F5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Контрольная работа</w:t>
            </w:r>
          </w:p>
        </w:tc>
        <w:tc>
          <w:tcPr>
            <w:tcW w:w="992" w:type="dxa"/>
          </w:tcPr>
          <w:p w:rsidR="00DC36A8" w:rsidRDefault="00E0040A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C36A8" w:rsidRDefault="002A18EB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DC36A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57" w:type="dxa"/>
          </w:tcPr>
          <w:p w:rsidR="00DC36A8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6A8" w:rsidTr="00337F8F">
        <w:tc>
          <w:tcPr>
            <w:tcW w:w="687" w:type="dxa"/>
          </w:tcPr>
          <w:p w:rsidR="00DC36A8" w:rsidRDefault="00507A00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2126" w:type="dxa"/>
            <w:vMerge/>
          </w:tcPr>
          <w:p w:rsidR="00DC36A8" w:rsidRPr="002C4AA5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DC36A8" w:rsidRPr="008F5605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F5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 над ошибками</w:t>
            </w:r>
          </w:p>
        </w:tc>
        <w:tc>
          <w:tcPr>
            <w:tcW w:w="992" w:type="dxa"/>
          </w:tcPr>
          <w:p w:rsidR="00DC36A8" w:rsidRDefault="00E0040A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C36A8" w:rsidRDefault="002A18EB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957" w:type="dxa"/>
          </w:tcPr>
          <w:p w:rsidR="00DC36A8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6A8" w:rsidTr="00337F8F">
        <w:tc>
          <w:tcPr>
            <w:tcW w:w="687" w:type="dxa"/>
          </w:tcPr>
          <w:p w:rsidR="00DC36A8" w:rsidRDefault="00507A00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2126" w:type="dxa"/>
            <w:vMerge w:val="restart"/>
          </w:tcPr>
          <w:p w:rsidR="00DC36A8" w:rsidRPr="002C4AA5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</w:t>
            </w:r>
          </w:p>
          <w:p w:rsidR="00DC36A8" w:rsidRPr="002C4AA5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36A8" w:rsidRPr="002C4AA5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DC36A8" w:rsidRPr="008F5605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Круг, окружность. Длина окружности.</w:t>
            </w:r>
          </w:p>
        </w:tc>
        <w:tc>
          <w:tcPr>
            <w:tcW w:w="992" w:type="dxa"/>
          </w:tcPr>
          <w:p w:rsidR="00DC36A8" w:rsidRDefault="00E0040A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C36A8" w:rsidRDefault="002A18EB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DC36A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57" w:type="dxa"/>
          </w:tcPr>
          <w:p w:rsidR="00DC36A8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6A8" w:rsidTr="00337F8F">
        <w:tc>
          <w:tcPr>
            <w:tcW w:w="687" w:type="dxa"/>
          </w:tcPr>
          <w:p w:rsidR="00DC36A8" w:rsidRDefault="00507A00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2126" w:type="dxa"/>
            <w:vMerge/>
          </w:tcPr>
          <w:p w:rsidR="00DC36A8" w:rsidRPr="002C4AA5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DC36A8" w:rsidRPr="008F5605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Шар. Элементы шара.</w:t>
            </w:r>
          </w:p>
        </w:tc>
        <w:tc>
          <w:tcPr>
            <w:tcW w:w="992" w:type="dxa"/>
          </w:tcPr>
          <w:p w:rsidR="00DC36A8" w:rsidRDefault="00E0040A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C36A8" w:rsidRDefault="002A18EB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DC36A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57" w:type="dxa"/>
          </w:tcPr>
          <w:p w:rsidR="00DC36A8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6A8" w:rsidTr="00337F8F">
        <w:tc>
          <w:tcPr>
            <w:tcW w:w="687" w:type="dxa"/>
          </w:tcPr>
          <w:p w:rsidR="00DC36A8" w:rsidRDefault="00507A00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2126" w:type="dxa"/>
            <w:vMerge/>
          </w:tcPr>
          <w:p w:rsidR="00DC36A8" w:rsidRPr="002C4AA5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DC36A8" w:rsidRPr="008F5605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Цилиндр </w:t>
            </w:r>
          </w:p>
        </w:tc>
        <w:tc>
          <w:tcPr>
            <w:tcW w:w="992" w:type="dxa"/>
          </w:tcPr>
          <w:p w:rsidR="00DC36A8" w:rsidRDefault="00E0040A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C36A8" w:rsidRDefault="002A18EB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DC36A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57" w:type="dxa"/>
          </w:tcPr>
          <w:p w:rsidR="00DC36A8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6A8" w:rsidTr="00337F8F">
        <w:tc>
          <w:tcPr>
            <w:tcW w:w="687" w:type="dxa"/>
          </w:tcPr>
          <w:p w:rsidR="00DC36A8" w:rsidRDefault="00507A00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2126" w:type="dxa"/>
            <w:vMerge/>
          </w:tcPr>
          <w:p w:rsidR="00DC36A8" w:rsidRPr="002C4AA5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DC36A8" w:rsidRPr="008F5605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Конус. Элементы конуса.</w:t>
            </w:r>
          </w:p>
        </w:tc>
        <w:tc>
          <w:tcPr>
            <w:tcW w:w="992" w:type="dxa"/>
          </w:tcPr>
          <w:p w:rsidR="00DC36A8" w:rsidRDefault="00E0040A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C36A8" w:rsidRDefault="002A18EB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DC36A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57" w:type="dxa"/>
          </w:tcPr>
          <w:p w:rsidR="00DC36A8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6A8" w:rsidTr="00337F8F">
        <w:tc>
          <w:tcPr>
            <w:tcW w:w="687" w:type="dxa"/>
          </w:tcPr>
          <w:p w:rsidR="00DC36A8" w:rsidRDefault="00507A00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2126" w:type="dxa"/>
            <w:vMerge/>
          </w:tcPr>
          <w:p w:rsidR="00DC36A8" w:rsidRPr="002C4AA5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DC36A8" w:rsidRPr="008F5605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Конструирование моделей геометрических тел</w:t>
            </w:r>
          </w:p>
        </w:tc>
        <w:tc>
          <w:tcPr>
            <w:tcW w:w="992" w:type="dxa"/>
          </w:tcPr>
          <w:p w:rsidR="00DC36A8" w:rsidRDefault="00E0040A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C36A8" w:rsidRDefault="002A18EB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C36A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57" w:type="dxa"/>
          </w:tcPr>
          <w:p w:rsidR="00DC36A8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6A8" w:rsidTr="00337F8F">
        <w:tc>
          <w:tcPr>
            <w:tcW w:w="687" w:type="dxa"/>
          </w:tcPr>
          <w:p w:rsidR="00DC36A8" w:rsidRDefault="00507A00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2126" w:type="dxa"/>
            <w:vMerge/>
          </w:tcPr>
          <w:p w:rsidR="00DC36A8" w:rsidRPr="002C4AA5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DC36A8" w:rsidRPr="008F5605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Конструирование моделей геометрических тел</w:t>
            </w:r>
          </w:p>
        </w:tc>
        <w:tc>
          <w:tcPr>
            <w:tcW w:w="992" w:type="dxa"/>
          </w:tcPr>
          <w:p w:rsidR="00DC36A8" w:rsidRDefault="00E0040A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C36A8" w:rsidRDefault="002A18EB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C36A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57" w:type="dxa"/>
          </w:tcPr>
          <w:p w:rsidR="00DC36A8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6A8" w:rsidTr="00337F8F">
        <w:tc>
          <w:tcPr>
            <w:tcW w:w="687" w:type="dxa"/>
          </w:tcPr>
          <w:p w:rsidR="00DC36A8" w:rsidRDefault="00507A00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2126" w:type="dxa"/>
          </w:tcPr>
          <w:p w:rsidR="00DC36A8" w:rsidRPr="002C4AA5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Конечные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бесконечные десятичные дроби</w:t>
            </w:r>
          </w:p>
        </w:tc>
        <w:tc>
          <w:tcPr>
            <w:tcW w:w="8647" w:type="dxa"/>
          </w:tcPr>
          <w:p w:rsidR="00DC36A8" w:rsidRPr="008F5605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F560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Запись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десятичных дробей в виде обыкновенных </w:t>
            </w:r>
          </w:p>
        </w:tc>
        <w:tc>
          <w:tcPr>
            <w:tcW w:w="992" w:type="dxa"/>
          </w:tcPr>
          <w:p w:rsidR="00DC36A8" w:rsidRDefault="00E0040A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C36A8" w:rsidRDefault="002A18EB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C36A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57" w:type="dxa"/>
          </w:tcPr>
          <w:p w:rsidR="00DC36A8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6A8" w:rsidTr="00337F8F">
        <w:tc>
          <w:tcPr>
            <w:tcW w:w="687" w:type="dxa"/>
          </w:tcPr>
          <w:p w:rsidR="00DC36A8" w:rsidRDefault="00507A00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85.</w:t>
            </w:r>
          </w:p>
        </w:tc>
        <w:tc>
          <w:tcPr>
            <w:tcW w:w="2126" w:type="dxa"/>
          </w:tcPr>
          <w:p w:rsidR="00DC36A8" w:rsidRPr="002C4AA5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DC36A8" w:rsidRPr="00970449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Сравнение десятичных и обыкновенных дробей</w:t>
            </w:r>
          </w:p>
        </w:tc>
        <w:tc>
          <w:tcPr>
            <w:tcW w:w="992" w:type="dxa"/>
          </w:tcPr>
          <w:p w:rsidR="00DC36A8" w:rsidRDefault="00E0040A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C36A8" w:rsidRDefault="002A18EB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C36A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57" w:type="dxa"/>
          </w:tcPr>
          <w:p w:rsidR="00DC36A8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6A8" w:rsidTr="00337F8F">
        <w:tc>
          <w:tcPr>
            <w:tcW w:w="687" w:type="dxa"/>
          </w:tcPr>
          <w:p w:rsidR="00DC36A8" w:rsidRDefault="00507A00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2126" w:type="dxa"/>
          </w:tcPr>
          <w:p w:rsidR="00DC36A8" w:rsidRPr="002C4AA5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DC36A8" w:rsidRPr="00970449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Запись обыкновенных дробей в виде десятичных</w:t>
            </w:r>
          </w:p>
        </w:tc>
        <w:tc>
          <w:tcPr>
            <w:tcW w:w="992" w:type="dxa"/>
          </w:tcPr>
          <w:p w:rsidR="00DC36A8" w:rsidRDefault="00E0040A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C36A8" w:rsidRDefault="002A18EB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DC36A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57" w:type="dxa"/>
          </w:tcPr>
          <w:p w:rsidR="00DC36A8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6A8" w:rsidTr="00337F8F">
        <w:tc>
          <w:tcPr>
            <w:tcW w:w="687" w:type="dxa"/>
          </w:tcPr>
          <w:p w:rsidR="00DC36A8" w:rsidRDefault="00507A00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87.</w:t>
            </w:r>
          </w:p>
        </w:tc>
        <w:tc>
          <w:tcPr>
            <w:tcW w:w="2126" w:type="dxa"/>
          </w:tcPr>
          <w:p w:rsidR="00DC36A8" w:rsidRPr="002C4AA5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DC36A8" w:rsidRPr="008F5605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Бесконечные дроби</w:t>
            </w:r>
          </w:p>
        </w:tc>
        <w:tc>
          <w:tcPr>
            <w:tcW w:w="992" w:type="dxa"/>
          </w:tcPr>
          <w:p w:rsidR="00DC36A8" w:rsidRDefault="00E0040A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C36A8" w:rsidRDefault="002A18EB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C36A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57" w:type="dxa"/>
          </w:tcPr>
          <w:p w:rsidR="00DC36A8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6A8" w:rsidTr="00337F8F">
        <w:tc>
          <w:tcPr>
            <w:tcW w:w="687" w:type="dxa"/>
          </w:tcPr>
          <w:p w:rsidR="00DC36A8" w:rsidRDefault="00507A00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2126" w:type="dxa"/>
          </w:tcPr>
          <w:p w:rsidR="00DC36A8" w:rsidRPr="002C4AA5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DC36A8" w:rsidRPr="008F5605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Запись смешанных чисел бесконечными десятичными дробями</w:t>
            </w:r>
          </w:p>
        </w:tc>
        <w:tc>
          <w:tcPr>
            <w:tcW w:w="992" w:type="dxa"/>
          </w:tcPr>
          <w:p w:rsidR="00DC36A8" w:rsidRDefault="00E0040A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C36A8" w:rsidRDefault="002A18EB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C36A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57" w:type="dxa"/>
          </w:tcPr>
          <w:p w:rsidR="00DC36A8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6A8" w:rsidTr="00337F8F">
        <w:tc>
          <w:tcPr>
            <w:tcW w:w="687" w:type="dxa"/>
          </w:tcPr>
          <w:p w:rsidR="00DC36A8" w:rsidRDefault="00507A00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2126" w:type="dxa"/>
          </w:tcPr>
          <w:p w:rsidR="00DC36A8" w:rsidRPr="002C4AA5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DC36A8" w:rsidRPr="008F5605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Сложение и вычитание целых чисел и десятичных дробей </w:t>
            </w:r>
          </w:p>
        </w:tc>
        <w:tc>
          <w:tcPr>
            <w:tcW w:w="992" w:type="dxa"/>
          </w:tcPr>
          <w:p w:rsidR="00DC36A8" w:rsidRDefault="00E0040A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C36A8" w:rsidRDefault="002A18EB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DC36A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57" w:type="dxa"/>
          </w:tcPr>
          <w:p w:rsidR="00DC36A8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6A8" w:rsidTr="00337F8F">
        <w:tc>
          <w:tcPr>
            <w:tcW w:w="687" w:type="dxa"/>
          </w:tcPr>
          <w:p w:rsidR="00DC36A8" w:rsidRDefault="00507A00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2126" w:type="dxa"/>
          </w:tcPr>
          <w:p w:rsidR="00DC36A8" w:rsidRPr="002C4AA5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DC36A8" w:rsidRPr="008F5605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Нахождение неизвестного</w:t>
            </w:r>
          </w:p>
        </w:tc>
        <w:tc>
          <w:tcPr>
            <w:tcW w:w="992" w:type="dxa"/>
          </w:tcPr>
          <w:p w:rsidR="00DC36A8" w:rsidRDefault="00E0040A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C36A8" w:rsidRDefault="002A18EB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DC36A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57" w:type="dxa"/>
          </w:tcPr>
          <w:p w:rsidR="00DC36A8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6A8" w:rsidTr="00337F8F">
        <w:tc>
          <w:tcPr>
            <w:tcW w:w="687" w:type="dxa"/>
          </w:tcPr>
          <w:p w:rsidR="00DC36A8" w:rsidRDefault="00507A00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2126" w:type="dxa"/>
          </w:tcPr>
          <w:p w:rsidR="00DC36A8" w:rsidRPr="002C4AA5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DC36A8" w:rsidRPr="008F5605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Умножение и деление целых чисел и десятичных дробей</w:t>
            </w:r>
          </w:p>
        </w:tc>
        <w:tc>
          <w:tcPr>
            <w:tcW w:w="992" w:type="dxa"/>
          </w:tcPr>
          <w:p w:rsidR="00DC36A8" w:rsidRDefault="00E0040A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C36A8" w:rsidRDefault="002A18EB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DC36A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57" w:type="dxa"/>
          </w:tcPr>
          <w:p w:rsidR="00DC36A8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6A8" w:rsidTr="00337F8F">
        <w:tc>
          <w:tcPr>
            <w:tcW w:w="687" w:type="dxa"/>
          </w:tcPr>
          <w:p w:rsidR="00DC36A8" w:rsidRDefault="00507A00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2126" w:type="dxa"/>
          </w:tcPr>
          <w:p w:rsidR="00DC36A8" w:rsidRPr="002C4AA5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DC36A8" w:rsidRPr="008F5605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Нахождение неизвестного</w:t>
            </w:r>
          </w:p>
        </w:tc>
        <w:tc>
          <w:tcPr>
            <w:tcW w:w="992" w:type="dxa"/>
          </w:tcPr>
          <w:p w:rsidR="00DC36A8" w:rsidRDefault="00E0040A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C36A8" w:rsidRDefault="002A18EB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DC36A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57" w:type="dxa"/>
          </w:tcPr>
          <w:p w:rsidR="00DC36A8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6A8" w:rsidTr="00337F8F">
        <w:tc>
          <w:tcPr>
            <w:tcW w:w="687" w:type="dxa"/>
          </w:tcPr>
          <w:p w:rsidR="00DC36A8" w:rsidRDefault="00507A00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93.</w:t>
            </w:r>
          </w:p>
        </w:tc>
        <w:tc>
          <w:tcPr>
            <w:tcW w:w="2126" w:type="dxa"/>
          </w:tcPr>
          <w:p w:rsidR="00DC36A8" w:rsidRPr="002C4AA5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DC36A8" w:rsidRPr="008F5605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Решение примеров в несколько действий</w:t>
            </w:r>
          </w:p>
        </w:tc>
        <w:tc>
          <w:tcPr>
            <w:tcW w:w="992" w:type="dxa"/>
          </w:tcPr>
          <w:p w:rsidR="00DC36A8" w:rsidRDefault="00E0040A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C36A8" w:rsidRDefault="002A18EB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957" w:type="dxa"/>
          </w:tcPr>
          <w:p w:rsidR="00DC36A8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6A8" w:rsidTr="00337F8F">
        <w:tc>
          <w:tcPr>
            <w:tcW w:w="687" w:type="dxa"/>
          </w:tcPr>
          <w:p w:rsidR="00DC36A8" w:rsidRDefault="00507A00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2126" w:type="dxa"/>
          </w:tcPr>
          <w:p w:rsidR="00DC36A8" w:rsidRPr="002C4AA5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DC36A8" w:rsidRPr="008F5605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Действия с десятичными дробями на калькуляторе</w:t>
            </w:r>
          </w:p>
        </w:tc>
        <w:tc>
          <w:tcPr>
            <w:tcW w:w="992" w:type="dxa"/>
          </w:tcPr>
          <w:p w:rsidR="00DC36A8" w:rsidRDefault="00E0040A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C36A8" w:rsidRDefault="002A18EB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DC36A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57" w:type="dxa"/>
          </w:tcPr>
          <w:p w:rsidR="00DC36A8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6A8" w:rsidTr="00337F8F">
        <w:tc>
          <w:tcPr>
            <w:tcW w:w="687" w:type="dxa"/>
          </w:tcPr>
          <w:p w:rsidR="00DC36A8" w:rsidRDefault="00507A00" w:rsidP="00507A00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2126" w:type="dxa"/>
          </w:tcPr>
          <w:p w:rsidR="00C35259" w:rsidRPr="002C4AA5" w:rsidRDefault="00C35259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</w:t>
            </w:r>
          </w:p>
          <w:p w:rsidR="00DC36A8" w:rsidRPr="002C4AA5" w:rsidRDefault="00DC36A8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DC36A8" w:rsidRPr="008F5605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Осевая симметрия</w:t>
            </w:r>
          </w:p>
        </w:tc>
        <w:tc>
          <w:tcPr>
            <w:tcW w:w="992" w:type="dxa"/>
          </w:tcPr>
          <w:p w:rsidR="00DC36A8" w:rsidRDefault="00E0040A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C36A8" w:rsidRDefault="002A18EB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DC36A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57" w:type="dxa"/>
          </w:tcPr>
          <w:p w:rsidR="00DC36A8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6A8" w:rsidTr="00337F8F">
        <w:tc>
          <w:tcPr>
            <w:tcW w:w="687" w:type="dxa"/>
          </w:tcPr>
          <w:p w:rsidR="00DC36A8" w:rsidRDefault="00507A00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2126" w:type="dxa"/>
          </w:tcPr>
          <w:p w:rsidR="00DC36A8" w:rsidRPr="002C4AA5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DC36A8" w:rsidRPr="00970449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Построение фигур, симметричных друг другу относительно прямой</w:t>
            </w:r>
          </w:p>
        </w:tc>
        <w:tc>
          <w:tcPr>
            <w:tcW w:w="992" w:type="dxa"/>
          </w:tcPr>
          <w:p w:rsidR="00DC36A8" w:rsidRDefault="00E0040A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C36A8" w:rsidRDefault="002A18EB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C3525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57" w:type="dxa"/>
          </w:tcPr>
          <w:p w:rsidR="00DC36A8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6A8" w:rsidTr="00337F8F">
        <w:tc>
          <w:tcPr>
            <w:tcW w:w="687" w:type="dxa"/>
          </w:tcPr>
          <w:p w:rsidR="00DC36A8" w:rsidRDefault="00507A00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2126" w:type="dxa"/>
          </w:tcPr>
          <w:p w:rsidR="00DC36A8" w:rsidRPr="002C4AA5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DC36A8" w:rsidRPr="00970449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Центральная симметрия</w:t>
            </w:r>
          </w:p>
        </w:tc>
        <w:tc>
          <w:tcPr>
            <w:tcW w:w="992" w:type="dxa"/>
          </w:tcPr>
          <w:p w:rsidR="00DC36A8" w:rsidRDefault="00E0040A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C36A8" w:rsidRDefault="002A18EB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C3525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57" w:type="dxa"/>
          </w:tcPr>
          <w:p w:rsidR="00DC36A8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6A8" w:rsidTr="00337F8F">
        <w:tc>
          <w:tcPr>
            <w:tcW w:w="687" w:type="dxa"/>
          </w:tcPr>
          <w:p w:rsidR="00DC36A8" w:rsidRDefault="00507A00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2126" w:type="dxa"/>
          </w:tcPr>
          <w:p w:rsidR="00DC36A8" w:rsidRPr="002C4AA5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DC36A8" w:rsidRPr="008F5605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Построение фигур, симметричных друг другу относительно точки</w:t>
            </w:r>
          </w:p>
        </w:tc>
        <w:tc>
          <w:tcPr>
            <w:tcW w:w="992" w:type="dxa"/>
          </w:tcPr>
          <w:p w:rsidR="00DC36A8" w:rsidRDefault="00E0040A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C36A8" w:rsidRDefault="002A18EB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3525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57" w:type="dxa"/>
          </w:tcPr>
          <w:p w:rsidR="00DC36A8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6A8" w:rsidTr="00337F8F">
        <w:tc>
          <w:tcPr>
            <w:tcW w:w="687" w:type="dxa"/>
          </w:tcPr>
          <w:p w:rsidR="00DC36A8" w:rsidRDefault="00507A00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2126" w:type="dxa"/>
          </w:tcPr>
          <w:p w:rsidR="00DC36A8" w:rsidRPr="002C4AA5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DC36A8" w:rsidRPr="00970449" w:rsidRDefault="00C35259" w:rsidP="00DC36A8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Контрольная работа</w:t>
            </w:r>
          </w:p>
        </w:tc>
        <w:tc>
          <w:tcPr>
            <w:tcW w:w="992" w:type="dxa"/>
          </w:tcPr>
          <w:p w:rsidR="00DC36A8" w:rsidRDefault="00E0040A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C36A8" w:rsidRDefault="002A18EB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3525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57" w:type="dxa"/>
          </w:tcPr>
          <w:p w:rsidR="00DC36A8" w:rsidRDefault="00DC36A8" w:rsidP="00DC36A8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259" w:rsidTr="00337F8F">
        <w:tc>
          <w:tcPr>
            <w:tcW w:w="687" w:type="dxa"/>
          </w:tcPr>
          <w:p w:rsidR="00C35259" w:rsidRDefault="00507A00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100.</w:t>
            </w:r>
          </w:p>
        </w:tc>
        <w:tc>
          <w:tcPr>
            <w:tcW w:w="2126" w:type="dxa"/>
          </w:tcPr>
          <w:p w:rsidR="00C35259" w:rsidRPr="002C4AA5" w:rsidRDefault="00C35259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35259" w:rsidRPr="00970449" w:rsidRDefault="00C35259" w:rsidP="00C35259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 над ошибками</w:t>
            </w:r>
          </w:p>
        </w:tc>
        <w:tc>
          <w:tcPr>
            <w:tcW w:w="992" w:type="dxa"/>
          </w:tcPr>
          <w:p w:rsidR="00C35259" w:rsidRDefault="00E0040A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35259" w:rsidRDefault="002A18EB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3525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57" w:type="dxa"/>
          </w:tcPr>
          <w:p w:rsidR="00C35259" w:rsidRDefault="00C35259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259" w:rsidTr="00337F8F">
        <w:tc>
          <w:tcPr>
            <w:tcW w:w="687" w:type="dxa"/>
          </w:tcPr>
          <w:p w:rsidR="00C35259" w:rsidRDefault="00507A00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101.</w:t>
            </w:r>
          </w:p>
        </w:tc>
        <w:tc>
          <w:tcPr>
            <w:tcW w:w="2126" w:type="dxa"/>
          </w:tcPr>
          <w:p w:rsidR="00C35259" w:rsidRPr="002C4AA5" w:rsidRDefault="00C35259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35259" w:rsidRPr="00970449" w:rsidRDefault="00C35259" w:rsidP="00C35259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Обобщающее повторение</w:t>
            </w:r>
          </w:p>
        </w:tc>
        <w:tc>
          <w:tcPr>
            <w:tcW w:w="992" w:type="dxa"/>
          </w:tcPr>
          <w:p w:rsidR="00C35259" w:rsidRDefault="00E0040A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35259" w:rsidRDefault="002A18EB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3525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57" w:type="dxa"/>
          </w:tcPr>
          <w:p w:rsidR="00C35259" w:rsidRDefault="00C35259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259" w:rsidTr="00337F8F">
        <w:tc>
          <w:tcPr>
            <w:tcW w:w="687" w:type="dxa"/>
          </w:tcPr>
          <w:p w:rsidR="00C35259" w:rsidRDefault="00507A00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102.</w:t>
            </w:r>
          </w:p>
        </w:tc>
        <w:tc>
          <w:tcPr>
            <w:tcW w:w="2126" w:type="dxa"/>
          </w:tcPr>
          <w:p w:rsidR="00C35259" w:rsidRPr="002C4AA5" w:rsidRDefault="00C35259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Обыкновенные дроби</w:t>
            </w:r>
          </w:p>
        </w:tc>
        <w:tc>
          <w:tcPr>
            <w:tcW w:w="8647" w:type="dxa"/>
          </w:tcPr>
          <w:p w:rsidR="00C35259" w:rsidRPr="00970449" w:rsidRDefault="00C35259" w:rsidP="00C35259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Получение обыкновенных дробей и смешанных чисел</w:t>
            </w:r>
          </w:p>
        </w:tc>
        <w:tc>
          <w:tcPr>
            <w:tcW w:w="992" w:type="dxa"/>
          </w:tcPr>
          <w:p w:rsidR="00C35259" w:rsidRDefault="00E0040A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35259" w:rsidRDefault="002A18EB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337F8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57" w:type="dxa"/>
          </w:tcPr>
          <w:p w:rsidR="00C35259" w:rsidRDefault="00C35259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259" w:rsidTr="00337F8F">
        <w:tc>
          <w:tcPr>
            <w:tcW w:w="687" w:type="dxa"/>
          </w:tcPr>
          <w:p w:rsidR="00C35259" w:rsidRDefault="00507A00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103.</w:t>
            </w:r>
          </w:p>
        </w:tc>
        <w:tc>
          <w:tcPr>
            <w:tcW w:w="2126" w:type="dxa"/>
          </w:tcPr>
          <w:p w:rsidR="00C35259" w:rsidRPr="002C4AA5" w:rsidRDefault="00C35259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35259" w:rsidRPr="008F5605" w:rsidRDefault="00C35259" w:rsidP="00C35259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Преобразование дробей</w:t>
            </w:r>
          </w:p>
        </w:tc>
        <w:tc>
          <w:tcPr>
            <w:tcW w:w="992" w:type="dxa"/>
          </w:tcPr>
          <w:p w:rsidR="00C35259" w:rsidRDefault="00E0040A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35259" w:rsidRDefault="002A18EB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337F8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57" w:type="dxa"/>
          </w:tcPr>
          <w:p w:rsidR="00C35259" w:rsidRDefault="00C35259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259" w:rsidTr="00337F8F">
        <w:tc>
          <w:tcPr>
            <w:tcW w:w="687" w:type="dxa"/>
          </w:tcPr>
          <w:p w:rsidR="00C35259" w:rsidRDefault="00507A00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104.</w:t>
            </w:r>
          </w:p>
        </w:tc>
        <w:tc>
          <w:tcPr>
            <w:tcW w:w="2126" w:type="dxa"/>
          </w:tcPr>
          <w:p w:rsidR="00C35259" w:rsidRPr="002C4AA5" w:rsidRDefault="00C35259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35259" w:rsidRPr="008F5605" w:rsidRDefault="00C35259" w:rsidP="00C35259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Сравнение дробей</w:t>
            </w:r>
          </w:p>
        </w:tc>
        <w:tc>
          <w:tcPr>
            <w:tcW w:w="992" w:type="dxa"/>
          </w:tcPr>
          <w:p w:rsidR="00C35259" w:rsidRDefault="00E0040A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35259" w:rsidRDefault="002A18EB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337F8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57" w:type="dxa"/>
          </w:tcPr>
          <w:p w:rsidR="00C35259" w:rsidRDefault="00C35259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259" w:rsidTr="00337F8F">
        <w:tc>
          <w:tcPr>
            <w:tcW w:w="687" w:type="dxa"/>
          </w:tcPr>
          <w:p w:rsidR="00C35259" w:rsidRDefault="00507A00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105.</w:t>
            </w:r>
          </w:p>
        </w:tc>
        <w:tc>
          <w:tcPr>
            <w:tcW w:w="2126" w:type="dxa"/>
          </w:tcPr>
          <w:p w:rsidR="00C35259" w:rsidRPr="002C4AA5" w:rsidRDefault="00C35259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35259" w:rsidRPr="008F5605" w:rsidRDefault="00C35259" w:rsidP="00C35259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Сложение дробей с одинаковыми знаменателями</w:t>
            </w:r>
          </w:p>
        </w:tc>
        <w:tc>
          <w:tcPr>
            <w:tcW w:w="992" w:type="dxa"/>
          </w:tcPr>
          <w:p w:rsidR="00C35259" w:rsidRDefault="00E0040A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35259" w:rsidRDefault="002A18EB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337F8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57" w:type="dxa"/>
          </w:tcPr>
          <w:p w:rsidR="00C35259" w:rsidRDefault="00C35259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259" w:rsidTr="00337F8F">
        <w:tc>
          <w:tcPr>
            <w:tcW w:w="687" w:type="dxa"/>
          </w:tcPr>
          <w:p w:rsidR="00C35259" w:rsidRDefault="00507A00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106.</w:t>
            </w:r>
          </w:p>
        </w:tc>
        <w:tc>
          <w:tcPr>
            <w:tcW w:w="2126" w:type="dxa"/>
          </w:tcPr>
          <w:p w:rsidR="00C35259" w:rsidRPr="002C4AA5" w:rsidRDefault="00C35259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35259" w:rsidRPr="008F5605" w:rsidRDefault="00C35259" w:rsidP="00C35259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Вычитание дробей с одинаковыми знаменателями</w:t>
            </w:r>
          </w:p>
        </w:tc>
        <w:tc>
          <w:tcPr>
            <w:tcW w:w="992" w:type="dxa"/>
          </w:tcPr>
          <w:p w:rsidR="00C35259" w:rsidRDefault="00E0040A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35259" w:rsidRDefault="000644E0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957" w:type="dxa"/>
          </w:tcPr>
          <w:p w:rsidR="00C35259" w:rsidRDefault="00C35259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259" w:rsidTr="00337F8F">
        <w:tc>
          <w:tcPr>
            <w:tcW w:w="687" w:type="dxa"/>
          </w:tcPr>
          <w:p w:rsidR="00C35259" w:rsidRDefault="00507A00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107.</w:t>
            </w:r>
          </w:p>
        </w:tc>
        <w:tc>
          <w:tcPr>
            <w:tcW w:w="2126" w:type="dxa"/>
          </w:tcPr>
          <w:p w:rsidR="00C35259" w:rsidRPr="002C4AA5" w:rsidRDefault="00C35259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35259" w:rsidRPr="008F5605" w:rsidRDefault="00C35259" w:rsidP="00C35259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Сложение и вычитание целых и дробных чисел</w:t>
            </w:r>
          </w:p>
        </w:tc>
        <w:tc>
          <w:tcPr>
            <w:tcW w:w="992" w:type="dxa"/>
          </w:tcPr>
          <w:p w:rsidR="00C35259" w:rsidRDefault="00E0040A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35259" w:rsidRDefault="00337F8F" w:rsidP="000644E0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644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57" w:type="dxa"/>
          </w:tcPr>
          <w:p w:rsidR="00C35259" w:rsidRDefault="00C35259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259" w:rsidTr="00337F8F">
        <w:tc>
          <w:tcPr>
            <w:tcW w:w="687" w:type="dxa"/>
          </w:tcPr>
          <w:p w:rsidR="00C35259" w:rsidRDefault="00507A00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108.</w:t>
            </w:r>
          </w:p>
        </w:tc>
        <w:tc>
          <w:tcPr>
            <w:tcW w:w="2126" w:type="dxa"/>
          </w:tcPr>
          <w:p w:rsidR="00C35259" w:rsidRPr="002C4AA5" w:rsidRDefault="00C35259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35259" w:rsidRPr="008F5605" w:rsidRDefault="00C35259" w:rsidP="00C35259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Сложение и вычитание смешанных чисел</w:t>
            </w:r>
          </w:p>
        </w:tc>
        <w:tc>
          <w:tcPr>
            <w:tcW w:w="992" w:type="dxa"/>
          </w:tcPr>
          <w:p w:rsidR="00C35259" w:rsidRDefault="00E0040A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35259" w:rsidRDefault="000644E0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337F8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57" w:type="dxa"/>
          </w:tcPr>
          <w:p w:rsidR="00C35259" w:rsidRDefault="00C35259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259" w:rsidTr="00337F8F">
        <w:tc>
          <w:tcPr>
            <w:tcW w:w="687" w:type="dxa"/>
          </w:tcPr>
          <w:p w:rsidR="00C35259" w:rsidRDefault="00507A00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109.110.</w:t>
            </w:r>
          </w:p>
        </w:tc>
        <w:tc>
          <w:tcPr>
            <w:tcW w:w="2126" w:type="dxa"/>
          </w:tcPr>
          <w:p w:rsidR="00C35259" w:rsidRPr="002C4AA5" w:rsidRDefault="00C35259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35259" w:rsidRPr="008F5605" w:rsidRDefault="00C35259" w:rsidP="00C35259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Сложение и вычитание дробей с разными знаменателями</w:t>
            </w:r>
          </w:p>
        </w:tc>
        <w:tc>
          <w:tcPr>
            <w:tcW w:w="992" w:type="dxa"/>
          </w:tcPr>
          <w:p w:rsidR="00C35259" w:rsidRDefault="00E0040A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35259" w:rsidRDefault="000644E0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337F8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57" w:type="dxa"/>
          </w:tcPr>
          <w:p w:rsidR="00C35259" w:rsidRDefault="00C35259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259" w:rsidTr="00337F8F">
        <w:tc>
          <w:tcPr>
            <w:tcW w:w="687" w:type="dxa"/>
          </w:tcPr>
          <w:p w:rsidR="00C35259" w:rsidRDefault="00507A00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111.</w:t>
            </w:r>
          </w:p>
        </w:tc>
        <w:tc>
          <w:tcPr>
            <w:tcW w:w="2126" w:type="dxa"/>
          </w:tcPr>
          <w:p w:rsidR="00C35259" w:rsidRPr="002C4AA5" w:rsidRDefault="00C35259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35259" w:rsidRPr="008F5605" w:rsidRDefault="00C35259" w:rsidP="00C35259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Арифметические действия с целыми числами и десятичными дробями</w:t>
            </w:r>
          </w:p>
        </w:tc>
        <w:tc>
          <w:tcPr>
            <w:tcW w:w="992" w:type="dxa"/>
          </w:tcPr>
          <w:p w:rsidR="00C35259" w:rsidRDefault="00E0040A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35259" w:rsidRDefault="000644E0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337F8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57" w:type="dxa"/>
          </w:tcPr>
          <w:p w:rsidR="00C35259" w:rsidRDefault="00C35259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259" w:rsidTr="00337F8F">
        <w:tc>
          <w:tcPr>
            <w:tcW w:w="687" w:type="dxa"/>
          </w:tcPr>
          <w:p w:rsidR="00C35259" w:rsidRDefault="00507A00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112.</w:t>
            </w:r>
          </w:p>
        </w:tc>
        <w:tc>
          <w:tcPr>
            <w:tcW w:w="2126" w:type="dxa"/>
          </w:tcPr>
          <w:p w:rsidR="00C35259" w:rsidRPr="002C4AA5" w:rsidRDefault="00C35259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35259" w:rsidRPr="008F5605" w:rsidRDefault="00337F8F" w:rsidP="00C35259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Решение задач</w:t>
            </w:r>
          </w:p>
        </w:tc>
        <w:tc>
          <w:tcPr>
            <w:tcW w:w="992" w:type="dxa"/>
          </w:tcPr>
          <w:p w:rsidR="00C35259" w:rsidRDefault="00E0040A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35259" w:rsidRDefault="000644E0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337F8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57" w:type="dxa"/>
          </w:tcPr>
          <w:p w:rsidR="00C35259" w:rsidRDefault="00C35259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259" w:rsidTr="00337F8F">
        <w:tc>
          <w:tcPr>
            <w:tcW w:w="687" w:type="dxa"/>
          </w:tcPr>
          <w:p w:rsidR="00C35259" w:rsidRDefault="00507A00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113.</w:t>
            </w:r>
          </w:p>
        </w:tc>
        <w:tc>
          <w:tcPr>
            <w:tcW w:w="2126" w:type="dxa"/>
          </w:tcPr>
          <w:p w:rsidR="00C35259" w:rsidRPr="002C4AA5" w:rsidRDefault="00C35259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35259" w:rsidRPr="008F5605" w:rsidRDefault="00337F8F" w:rsidP="00C35259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Умножение дроби на целое число</w:t>
            </w:r>
          </w:p>
        </w:tc>
        <w:tc>
          <w:tcPr>
            <w:tcW w:w="992" w:type="dxa"/>
          </w:tcPr>
          <w:p w:rsidR="00C35259" w:rsidRDefault="00E0040A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35259" w:rsidRDefault="000644E0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37F8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57" w:type="dxa"/>
          </w:tcPr>
          <w:p w:rsidR="00C35259" w:rsidRDefault="00C35259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259" w:rsidTr="00337F8F">
        <w:tc>
          <w:tcPr>
            <w:tcW w:w="687" w:type="dxa"/>
          </w:tcPr>
          <w:p w:rsidR="00C35259" w:rsidRDefault="00507A00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114.</w:t>
            </w:r>
          </w:p>
        </w:tc>
        <w:tc>
          <w:tcPr>
            <w:tcW w:w="2126" w:type="dxa"/>
          </w:tcPr>
          <w:p w:rsidR="00C35259" w:rsidRPr="002C4AA5" w:rsidRDefault="00C35259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35259" w:rsidRPr="008F5605" w:rsidRDefault="00337F8F" w:rsidP="00C35259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Умножение дроби на целое число</w:t>
            </w:r>
          </w:p>
        </w:tc>
        <w:tc>
          <w:tcPr>
            <w:tcW w:w="992" w:type="dxa"/>
          </w:tcPr>
          <w:p w:rsidR="00C35259" w:rsidRDefault="00E0040A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35259" w:rsidRDefault="000644E0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337F8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57" w:type="dxa"/>
          </w:tcPr>
          <w:p w:rsidR="00C35259" w:rsidRDefault="00C35259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259" w:rsidTr="00337F8F">
        <w:tc>
          <w:tcPr>
            <w:tcW w:w="687" w:type="dxa"/>
          </w:tcPr>
          <w:p w:rsidR="00C35259" w:rsidRDefault="00507A00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115.</w:t>
            </w:r>
          </w:p>
        </w:tc>
        <w:tc>
          <w:tcPr>
            <w:tcW w:w="2126" w:type="dxa"/>
          </w:tcPr>
          <w:p w:rsidR="00C35259" w:rsidRPr="002C4AA5" w:rsidRDefault="00C35259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35259" w:rsidRPr="00970449" w:rsidRDefault="00337F8F" w:rsidP="00C35259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Деление дроби на целое число</w:t>
            </w:r>
          </w:p>
        </w:tc>
        <w:tc>
          <w:tcPr>
            <w:tcW w:w="992" w:type="dxa"/>
          </w:tcPr>
          <w:p w:rsidR="00C35259" w:rsidRDefault="00E0040A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35259" w:rsidRDefault="000644E0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37F8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57" w:type="dxa"/>
          </w:tcPr>
          <w:p w:rsidR="00C35259" w:rsidRDefault="00C35259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259" w:rsidTr="00337F8F">
        <w:tc>
          <w:tcPr>
            <w:tcW w:w="687" w:type="dxa"/>
          </w:tcPr>
          <w:p w:rsidR="00C35259" w:rsidRDefault="00507A00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116.</w:t>
            </w:r>
          </w:p>
        </w:tc>
        <w:tc>
          <w:tcPr>
            <w:tcW w:w="2126" w:type="dxa"/>
          </w:tcPr>
          <w:p w:rsidR="00C35259" w:rsidRPr="002C4AA5" w:rsidRDefault="00C35259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35259" w:rsidRPr="00970449" w:rsidRDefault="00337F8F" w:rsidP="00C35259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Деление дроби на целое число</w:t>
            </w:r>
          </w:p>
        </w:tc>
        <w:tc>
          <w:tcPr>
            <w:tcW w:w="992" w:type="dxa"/>
          </w:tcPr>
          <w:p w:rsidR="00C35259" w:rsidRDefault="00E0040A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35259" w:rsidRDefault="000644E0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37F8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57" w:type="dxa"/>
          </w:tcPr>
          <w:p w:rsidR="00C35259" w:rsidRDefault="00C35259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259" w:rsidTr="00337F8F">
        <w:tc>
          <w:tcPr>
            <w:tcW w:w="687" w:type="dxa"/>
          </w:tcPr>
          <w:p w:rsidR="00C35259" w:rsidRDefault="00507A00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117.</w:t>
            </w:r>
          </w:p>
        </w:tc>
        <w:tc>
          <w:tcPr>
            <w:tcW w:w="2126" w:type="dxa"/>
          </w:tcPr>
          <w:p w:rsidR="00C35259" w:rsidRPr="002C4AA5" w:rsidRDefault="00C35259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35259" w:rsidRPr="008F5605" w:rsidRDefault="00337F8F" w:rsidP="00C35259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Запись обыкновенных дробей в виде десятичных</w:t>
            </w:r>
          </w:p>
        </w:tc>
        <w:tc>
          <w:tcPr>
            <w:tcW w:w="992" w:type="dxa"/>
          </w:tcPr>
          <w:p w:rsidR="00C35259" w:rsidRDefault="00E0040A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35259" w:rsidRDefault="000644E0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37F8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57" w:type="dxa"/>
          </w:tcPr>
          <w:p w:rsidR="00C35259" w:rsidRDefault="00C35259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259" w:rsidTr="00337F8F">
        <w:tc>
          <w:tcPr>
            <w:tcW w:w="687" w:type="dxa"/>
          </w:tcPr>
          <w:p w:rsidR="00C35259" w:rsidRDefault="00507A00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118.</w:t>
            </w:r>
          </w:p>
        </w:tc>
        <w:tc>
          <w:tcPr>
            <w:tcW w:w="2126" w:type="dxa"/>
          </w:tcPr>
          <w:p w:rsidR="00C35259" w:rsidRPr="002C4AA5" w:rsidRDefault="00C35259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C35259" w:rsidRPr="00337F8F" w:rsidRDefault="00337F8F" w:rsidP="00C35259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37F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Запись десятичных дробей в виде обыкновенных</w:t>
            </w:r>
          </w:p>
        </w:tc>
        <w:tc>
          <w:tcPr>
            <w:tcW w:w="992" w:type="dxa"/>
          </w:tcPr>
          <w:p w:rsidR="00C35259" w:rsidRDefault="00E0040A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35259" w:rsidRDefault="000644E0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337F8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57" w:type="dxa"/>
          </w:tcPr>
          <w:p w:rsidR="00C35259" w:rsidRDefault="00C35259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F8F" w:rsidTr="00337F8F">
        <w:tc>
          <w:tcPr>
            <w:tcW w:w="687" w:type="dxa"/>
          </w:tcPr>
          <w:p w:rsidR="00337F8F" w:rsidRDefault="00507A00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119.</w:t>
            </w:r>
          </w:p>
        </w:tc>
        <w:tc>
          <w:tcPr>
            <w:tcW w:w="2126" w:type="dxa"/>
          </w:tcPr>
          <w:p w:rsidR="00337F8F" w:rsidRPr="002C4AA5" w:rsidRDefault="00337F8F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37F8F" w:rsidRPr="00337F8F" w:rsidRDefault="00337F8F" w:rsidP="00C35259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Сложение и вычитание обыкновенных и десятичных дробей </w:t>
            </w:r>
          </w:p>
        </w:tc>
        <w:tc>
          <w:tcPr>
            <w:tcW w:w="992" w:type="dxa"/>
          </w:tcPr>
          <w:p w:rsidR="00337F8F" w:rsidRDefault="00E0040A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37F8F" w:rsidRDefault="000644E0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6565F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57" w:type="dxa"/>
          </w:tcPr>
          <w:p w:rsidR="00337F8F" w:rsidRDefault="00337F8F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F8F" w:rsidTr="00337F8F">
        <w:tc>
          <w:tcPr>
            <w:tcW w:w="687" w:type="dxa"/>
          </w:tcPr>
          <w:p w:rsidR="00337F8F" w:rsidRDefault="00507A00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120.</w:t>
            </w:r>
          </w:p>
        </w:tc>
        <w:tc>
          <w:tcPr>
            <w:tcW w:w="2126" w:type="dxa"/>
          </w:tcPr>
          <w:p w:rsidR="00337F8F" w:rsidRPr="002C4AA5" w:rsidRDefault="00337F8F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37F8F" w:rsidRPr="00337F8F" w:rsidRDefault="00337F8F" w:rsidP="00C35259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Все действия с обыкновенными и десятичными дробями</w:t>
            </w:r>
          </w:p>
        </w:tc>
        <w:tc>
          <w:tcPr>
            <w:tcW w:w="992" w:type="dxa"/>
          </w:tcPr>
          <w:p w:rsidR="00337F8F" w:rsidRDefault="00E0040A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37F8F" w:rsidRDefault="000644E0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6565F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57" w:type="dxa"/>
          </w:tcPr>
          <w:p w:rsidR="00337F8F" w:rsidRDefault="00337F8F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F8F" w:rsidTr="00337F8F">
        <w:tc>
          <w:tcPr>
            <w:tcW w:w="687" w:type="dxa"/>
          </w:tcPr>
          <w:p w:rsidR="00337F8F" w:rsidRDefault="00507A00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121.</w:t>
            </w:r>
          </w:p>
        </w:tc>
        <w:tc>
          <w:tcPr>
            <w:tcW w:w="2126" w:type="dxa"/>
          </w:tcPr>
          <w:p w:rsidR="00337F8F" w:rsidRPr="002C4AA5" w:rsidRDefault="00337F8F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37F8F" w:rsidRPr="00337F8F" w:rsidRDefault="00337F8F" w:rsidP="00C35259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Самостоятельные работа </w:t>
            </w:r>
          </w:p>
        </w:tc>
        <w:tc>
          <w:tcPr>
            <w:tcW w:w="992" w:type="dxa"/>
          </w:tcPr>
          <w:p w:rsidR="00337F8F" w:rsidRDefault="00E0040A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37F8F" w:rsidRDefault="000644E0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6565F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57" w:type="dxa"/>
          </w:tcPr>
          <w:p w:rsidR="00337F8F" w:rsidRDefault="00337F8F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F8F" w:rsidTr="00337F8F">
        <w:tc>
          <w:tcPr>
            <w:tcW w:w="687" w:type="dxa"/>
          </w:tcPr>
          <w:p w:rsidR="00337F8F" w:rsidRDefault="00507A00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122.</w:t>
            </w:r>
          </w:p>
        </w:tc>
        <w:tc>
          <w:tcPr>
            <w:tcW w:w="2126" w:type="dxa"/>
          </w:tcPr>
          <w:p w:rsidR="00337F8F" w:rsidRPr="002C4AA5" w:rsidRDefault="004C1883" w:rsidP="004C1883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</w:t>
            </w:r>
          </w:p>
        </w:tc>
        <w:tc>
          <w:tcPr>
            <w:tcW w:w="8647" w:type="dxa"/>
          </w:tcPr>
          <w:p w:rsidR="00337F8F" w:rsidRPr="00337F8F" w:rsidRDefault="004C1883" w:rsidP="00C35259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Площадь геометрической фигуры</w:t>
            </w:r>
          </w:p>
        </w:tc>
        <w:tc>
          <w:tcPr>
            <w:tcW w:w="992" w:type="dxa"/>
          </w:tcPr>
          <w:p w:rsidR="00337F8F" w:rsidRDefault="00E0040A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37F8F" w:rsidRDefault="000644E0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6565F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57" w:type="dxa"/>
          </w:tcPr>
          <w:p w:rsidR="00337F8F" w:rsidRDefault="00337F8F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F8F" w:rsidTr="00337F8F">
        <w:tc>
          <w:tcPr>
            <w:tcW w:w="687" w:type="dxa"/>
          </w:tcPr>
          <w:p w:rsidR="00337F8F" w:rsidRDefault="00507A00" w:rsidP="00742394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423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337F8F" w:rsidRPr="002C4AA5" w:rsidRDefault="00337F8F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37F8F" w:rsidRPr="004C1883" w:rsidRDefault="004C1883" w:rsidP="00C35259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C188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Единица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измерения площади</w:t>
            </w:r>
          </w:p>
        </w:tc>
        <w:tc>
          <w:tcPr>
            <w:tcW w:w="992" w:type="dxa"/>
          </w:tcPr>
          <w:p w:rsidR="00337F8F" w:rsidRDefault="00E0040A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37F8F" w:rsidRDefault="000644E0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6565F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57" w:type="dxa"/>
          </w:tcPr>
          <w:p w:rsidR="00337F8F" w:rsidRDefault="00337F8F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F8F" w:rsidTr="00337F8F">
        <w:tc>
          <w:tcPr>
            <w:tcW w:w="687" w:type="dxa"/>
          </w:tcPr>
          <w:p w:rsidR="00337F8F" w:rsidRDefault="00742394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  <w:r w:rsidR="00507A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337F8F" w:rsidRPr="002C4AA5" w:rsidRDefault="00337F8F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37F8F" w:rsidRPr="004C1883" w:rsidRDefault="004C1883" w:rsidP="00C35259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Площадь круга</w:t>
            </w:r>
          </w:p>
        </w:tc>
        <w:tc>
          <w:tcPr>
            <w:tcW w:w="992" w:type="dxa"/>
          </w:tcPr>
          <w:p w:rsidR="00337F8F" w:rsidRDefault="00E0040A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37F8F" w:rsidRDefault="000644E0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6565F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57" w:type="dxa"/>
          </w:tcPr>
          <w:p w:rsidR="00337F8F" w:rsidRDefault="00337F8F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F8F" w:rsidTr="00337F8F">
        <w:tc>
          <w:tcPr>
            <w:tcW w:w="687" w:type="dxa"/>
          </w:tcPr>
          <w:p w:rsidR="00337F8F" w:rsidRDefault="00742394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  <w:r w:rsidR="00507A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337F8F" w:rsidRPr="002C4AA5" w:rsidRDefault="00337F8F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37F8F" w:rsidRPr="004C1883" w:rsidRDefault="004C1883" w:rsidP="00C35259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C188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Объём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тела. Измерение объема тела</w:t>
            </w:r>
          </w:p>
        </w:tc>
        <w:tc>
          <w:tcPr>
            <w:tcW w:w="992" w:type="dxa"/>
          </w:tcPr>
          <w:p w:rsidR="00337F8F" w:rsidRDefault="00E0040A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37F8F" w:rsidRDefault="000644E0" w:rsidP="000644E0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6565F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337F8F" w:rsidRDefault="00337F8F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F8F" w:rsidTr="00337F8F">
        <w:tc>
          <w:tcPr>
            <w:tcW w:w="687" w:type="dxa"/>
          </w:tcPr>
          <w:p w:rsidR="00337F8F" w:rsidRDefault="00742394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  <w:r w:rsidR="00507A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337F8F" w:rsidRPr="002C4AA5" w:rsidRDefault="00337F8F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37F8F" w:rsidRPr="004C1883" w:rsidRDefault="004C1883" w:rsidP="00C35259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C188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Объем прямоугольного параллелепипеда</w:t>
            </w:r>
          </w:p>
        </w:tc>
        <w:tc>
          <w:tcPr>
            <w:tcW w:w="992" w:type="dxa"/>
          </w:tcPr>
          <w:p w:rsidR="00337F8F" w:rsidRDefault="00E0040A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37F8F" w:rsidRDefault="000644E0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6565F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57" w:type="dxa"/>
          </w:tcPr>
          <w:p w:rsidR="00337F8F" w:rsidRDefault="00337F8F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F8F" w:rsidTr="00337F8F">
        <w:tc>
          <w:tcPr>
            <w:tcW w:w="687" w:type="dxa"/>
          </w:tcPr>
          <w:p w:rsidR="00337F8F" w:rsidRDefault="00742394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  <w:r w:rsidR="00507A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337F8F" w:rsidRPr="002C4AA5" w:rsidRDefault="00337F8F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37F8F" w:rsidRPr="004C1883" w:rsidRDefault="004C1883" w:rsidP="00C35259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4C188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Един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ицы измерения объема</w:t>
            </w:r>
          </w:p>
        </w:tc>
        <w:tc>
          <w:tcPr>
            <w:tcW w:w="992" w:type="dxa"/>
          </w:tcPr>
          <w:p w:rsidR="00337F8F" w:rsidRDefault="00E0040A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37F8F" w:rsidRDefault="000644E0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6565F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57" w:type="dxa"/>
          </w:tcPr>
          <w:p w:rsidR="00337F8F" w:rsidRDefault="00337F8F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F8F" w:rsidTr="00337F8F">
        <w:tc>
          <w:tcPr>
            <w:tcW w:w="687" w:type="dxa"/>
          </w:tcPr>
          <w:p w:rsidR="00337F8F" w:rsidRDefault="00742394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  <w:r w:rsidR="00507A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337F8F" w:rsidRPr="002C4AA5" w:rsidRDefault="00337F8F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37F8F" w:rsidRPr="004C1883" w:rsidRDefault="004C1883" w:rsidP="00C35259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Нахождение объема параллелепипеда</w:t>
            </w:r>
          </w:p>
        </w:tc>
        <w:tc>
          <w:tcPr>
            <w:tcW w:w="992" w:type="dxa"/>
          </w:tcPr>
          <w:p w:rsidR="00337F8F" w:rsidRDefault="00E0040A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37F8F" w:rsidRDefault="00742394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6565F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57" w:type="dxa"/>
          </w:tcPr>
          <w:p w:rsidR="00337F8F" w:rsidRDefault="00337F8F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F8F" w:rsidTr="00337F8F">
        <w:tc>
          <w:tcPr>
            <w:tcW w:w="687" w:type="dxa"/>
          </w:tcPr>
          <w:p w:rsidR="00337F8F" w:rsidRDefault="00742394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  <w:r w:rsidR="00507A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337F8F" w:rsidRPr="002C4AA5" w:rsidRDefault="00337F8F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37F8F" w:rsidRDefault="004C1883" w:rsidP="00C35259">
            <w:pPr>
              <w:ind w:right="31"/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Нахождение объема куба</w:t>
            </w:r>
          </w:p>
        </w:tc>
        <w:tc>
          <w:tcPr>
            <w:tcW w:w="992" w:type="dxa"/>
          </w:tcPr>
          <w:p w:rsidR="00337F8F" w:rsidRDefault="00E0040A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37F8F" w:rsidRDefault="00742394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565F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57" w:type="dxa"/>
          </w:tcPr>
          <w:p w:rsidR="00337F8F" w:rsidRDefault="00337F8F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F8F" w:rsidTr="00337F8F">
        <w:tc>
          <w:tcPr>
            <w:tcW w:w="687" w:type="dxa"/>
          </w:tcPr>
          <w:p w:rsidR="00337F8F" w:rsidRDefault="00742394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  <w:r w:rsidR="00507A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337F8F" w:rsidRPr="002C4AA5" w:rsidRDefault="006565F0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8647" w:type="dxa"/>
          </w:tcPr>
          <w:p w:rsidR="00337F8F" w:rsidRPr="006565F0" w:rsidRDefault="006565F0" w:rsidP="00C35259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565F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Целые </w:t>
            </w:r>
            <w:r w:rsidR="00AB7B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числа и действия с ними</w:t>
            </w:r>
          </w:p>
        </w:tc>
        <w:tc>
          <w:tcPr>
            <w:tcW w:w="992" w:type="dxa"/>
          </w:tcPr>
          <w:p w:rsidR="00337F8F" w:rsidRDefault="00E0040A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37F8F" w:rsidRDefault="00742394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565F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57" w:type="dxa"/>
          </w:tcPr>
          <w:p w:rsidR="00337F8F" w:rsidRDefault="00337F8F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F8F" w:rsidTr="00337F8F">
        <w:tc>
          <w:tcPr>
            <w:tcW w:w="687" w:type="dxa"/>
          </w:tcPr>
          <w:p w:rsidR="00337F8F" w:rsidRDefault="00742394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  <w:r w:rsidR="00507A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337F8F" w:rsidRPr="002C4AA5" w:rsidRDefault="00337F8F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37F8F" w:rsidRPr="00AB7B2B" w:rsidRDefault="00AB7B2B" w:rsidP="00C35259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Обыкновенные дроби и действия с ними</w:t>
            </w:r>
          </w:p>
        </w:tc>
        <w:tc>
          <w:tcPr>
            <w:tcW w:w="992" w:type="dxa"/>
          </w:tcPr>
          <w:p w:rsidR="00337F8F" w:rsidRDefault="00E0040A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37F8F" w:rsidRDefault="00742394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565F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57" w:type="dxa"/>
          </w:tcPr>
          <w:p w:rsidR="00337F8F" w:rsidRDefault="00337F8F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F8F" w:rsidTr="00337F8F">
        <w:tc>
          <w:tcPr>
            <w:tcW w:w="687" w:type="dxa"/>
          </w:tcPr>
          <w:p w:rsidR="00337F8F" w:rsidRDefault="00742394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  <w:r w:rsidR="00507A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337F8F" w:rsidRPr="002C4AA5" w:rsidRDefault="00337F8F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37F8F" w:rsidRPr="00AB7B2B" w:rsidRDefault="00AB7B2B" w:rsidP="00C35259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Десятичные дроби и действия с ними</w:t>
            </w:r>
          </w:p>
        </w:tc>
        <w:tc>
          <w:tcPr>
            <w:tcW w:w="992" w:type="dxa"/>
          </w:tcPr>
          <w:p w:rsidR="00337F8F" w:rsidRDefault="00E0040A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37F8F" w:rsidRDefault="00742394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565F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57" w:type="dxa"/>
          </w:tcPr>
          <w:p w:rsidR="00337F8F" w:rsidRDefault="00337F8F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F8F" w:rsidTr="00337F8F">
        <w:tc>
          <w:tcPr>
            <w:tcW w:w="687" w:type="dxa"/>
          </w:tcPr>
          <w:p w:rsidR="00337F8F" w:rsidRDefault="00742394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  <w:r w:rsidR="00507A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337F8F" w:rsidRPr="002C4AA5" w:rsidRDefault="00337F8F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337F8F" w:rsidRPr="00AB7B2B" w:rsidRDefault="00AB7B2B" w:rsidP="00C35259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Решение примеров в несколько действий</w:t>
            </w:r>
          </w:p>
        </w:tc>
        <w:tc>
          <w:tcPr>
            <w:tcW w:w="992" w:type="dxa"/>
          </w:tcPr>
          <w:p w:rsidR="00337F8F" w:rsidRDefault="00E0040A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37F8F" w:rsidRDefault="00742394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6565F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57" w:type="dxa"/>
          </w:tcPr>
          <w:p w:rsidR="00337F8F" w:rsidRDefault="00337F8F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5F0" w:rsidTr="00337F8F">
        <w:tc>
          <w:tcPr>
            <w:tcW w:w="687" w:type="dxa"/>
          </w:tcPr>
          <w:p w:rsidR="006565F0" w:rsidRDefault="00742394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  <w:r w:rsidR="00507A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6565F0" w:rsidRPr="002C4AA5" w:rsidRDefault="006565F0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6565F0" w:rsidRPr="00AB7B2B" w:rsidRDefault="00AB7B2B" w:rsidP="00C35259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Решение арифметических задач </w:t>
            </w:r>
          </w:p>
        </w:tc>
        <w:tc>
          <w:tcPr>
            <w:tcW w:w="992" w:type="dxa"/>
          </w:tcPr>
          <w:p w:rsidR="006565F0" w:rsidRDefault="00E0040A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565F0" w:rsidRDefault="00742394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B7B2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57" w:type="dxa"/>
          </w:tcPr>
          <w:p w:rsidR="006565F0" w:rsidRDefault="006565F0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5F0" w:rsidTr="00337F8F">
        <w:tc>
          <w:tcPr>
            <w:tcW w:w="687" w:type="dxa"/>
          </w:tcPr>
          <w:p w:rsidR="006565F0" w:rsidRDefault="00742394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  <w:r w:rsidR="00507A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6565F0" w:rsidRPr="002C4AA5" w:rsidRDefault="006565F0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6565F0" w:rsidRPr="00AB7B2B" w:rsidRDefault="00AB7B2B" w:rsidP="00C35259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Годовая контрольная работа</w:t>
            </w:r>
          </w:p>
        </w:tc>
        <w:tc>
          <w:tcPr>
            <w:tcW w:w="992" w:type="dxa"/>
          </w:tcPr>
          <w:p w:rsidR="006565F0" w:rsidRDefault="00E0040A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565F0" w:rsidRDefault="00742394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B7B2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57" w:type="dxa"/>
          </w:tcPr>
          <w:p w:rsidR="006565F0" w:rsidRDefault="006565F0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5F0" w:rsidTr="00337F8F">
        <w:tc>
          <w:tcPr>
            <w:tcW w:w="687" w:type="dxa"/>
          </w:tcPr>
          <w:p w:rsidR="006565F0" w:rsidRDefault="00742394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  <w:r w:rsidR="00507A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6565F0" w:rsidRPr="002C4AA5" w:rsidRDefault="006565F0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6565F0" w:rsidRPr="00AB7B2B" w:rsidRDefault="00AB7B2B" w:rsidP="00C35259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B7B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 над ошибками</w:t>
            </w:r>
          </w:p>
        </w:tc>
        <w:tc>
          <w:tcPr>
            <w:tcW w:w="992" w:type="dxa"/>
          </w:tcPr>
          <w:p w:rsidR="006565F0" w:rsidRDefault="00E0040A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565F0" w:rsidRDefault="00742394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B7B2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57" w:type="dxa"/>
          </w:tcPr>
          <w:p w:rsidR="006565F0" w:rsidRDefault="006565F0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5F0" w:rsidTr="00337F8F">
        <w:tc>
          <w:tcPr>
            <w:tcW w:w="687" w:type="dxa"/>
          </w:tcPr>
          <w:p w:rsidR="006565F0" w:rsidRDefault="00742394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136.</w:t>
            </w:r>
          </w:p>
        </w:tc>
        <w:tc>
          <w:tcPr>
            <w:tcW w:w="2126" w:type="dxa"/>
          </w:tcPr>
          <w:p w:rsidR="006565F0" w:rsidRPr="002C4AA5" w:rsidRDefault="006565F0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:rsidR="006565F0" w:rsidRPr="00AB7B2B" w:rsidRDefault="00AB7B2B" w:rsidP="00AB7B2B">
            <w:pPr>
              <w:ind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Итоговое повторение </w:t>
            </w:r>
          </w:p>
        </w:tc>
        <w:tc>
          <w:tcPr>
            <w:tcW w:w="992" w:type="dxa"/>
          </w:tcPr>
          <w:p w:rsidR="006565F0" w:rsidRDefault="00E0040A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565F0" w:rsidRDefault="00742394" w:rsidP="00742394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AB7B2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57" w:type="dxa"/>
          </w:tcPr>
          <w:p w:rsidR="006565F0" w:rsidRDefault="006565F0" w:rsidP="00C35259">
            <w:pPr>
              <w:ind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2D30" w:rsidRPr="007E6D9F" w:rsidRDefault="00892D30">
      <w:pPr>
        <w:rPr>
          <w:rFonts w:ascii="Times New Roman" w:hAnsi="Times New Roman" w:cs="Times New Roman"/>
          <w:sz w:val="24"/>
          <w:szCs w:val="24"/>
        </w:rPr>
      </w:pPr>
    </w:p>
    <w:sectPr w:rsidR="00892D30" w:rsidRPr="007E6D9F" w:rsidSect="00725EC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FE3688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01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337"/>
    <w:rsid w:val="000644E0"/>
    <w:rsid w:val="000832DA"/>
    <w:rsid w:val="000E7604"/>
    <w:rsid w:val="002A18EB"/>
    <w:rsid w:val="002E57AA"/>
    <w:rsid w:val="00337F8F"/>
    <w:rsid w:val="004C1883"/>
    <w:rsid w:val="00507A00"/>
    <w:rsid w:val="005B5786"/>
    <w:rsid w:val="00646144"/>
    <w:rsid w:val="006565F0"/>
    <w:rsid w:val="00725ECB"/>
    <w:rsid w:val="00742394"/>
    <w:rsid w:val="007E6D9F"/>
    <w:rsid w:val="00892D30"/>
    <w:rsid w:val="008F5605"/>
    <w:rsid w:val="009036E0"/>
    <w:rsid w:val="009530F7"/>
    <w:rsid w:val="00970449"/>
    <w:rsid w:val="00AB7B2B"/>
    <w:rsid w:val="00B309F1"/>
    <w:rsid w:val="00B65337"/>
    <w:rsid w:val="00C35259"/>
    <w:rsid w:val="00CA25EC"/>
    <w:rsid w:val="00CC0F2A"/>
    <w:rsid w:val="00DC36A8"/>
    <w:rsid w:val="00E0040A"/>
    <w:rsid w:val="00F3252E"/>
    <w:rsid w:val="00F55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E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5E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E5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57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E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5E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E5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57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8</Pages>
  <Words>1751</Words>
  <Characters>9984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Ильфат</cp:lastModifiedBy>
  <cp:revision>31</cp:revision>
  <dcterms:created xsi:type="dcterms:W3CDTF">2020-12-27T17:20:00Z</dcterms:created>
  <dcterms:modified xsi:type="dcterms:W3CDTF">2021-03-24T11:03:00Z</dcterms:modified>
</cp:coreProperties>
</file>